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381BCB" w14:textId="0B8F0FCB" w:rsidR="00267833" w:rsidRPr="0011643C" w:rsidRDefault="00267833" w:rsidP="00267833">
      <w:pPr>
        <w:pStyle w:val="Zhlav"/>
        <w:jc w:val="both"/>
        <w:rPr>
          <w:rFonts w:ascii="Arial" w:hAnsi="Arial" w:cs="Arial"/>
          <w:sz w:val="20"/>
          <w:szCs w:val="20"/>
        </w:rPr>
      </w:pPr>
    </w:p>
    <w:p w14:paraId="6CD4786D" w14:textId="77777777" w:rsidR="00A22E07" w:rsidRPr="0011643C" w:rsidRDefault="00A22E07" w:rsidP="00A22E07">
      <w:pPr>
        <w:pStyle w:val="Bezmezer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11643C">
        <w:rPr>
          <w:rFonts w:ascii="Arial" w:hAnsi="Arial" w:cs="Arial"/>
          <w:b/>
          <w:sz w:val="20"/>
          <w:szCs w:val="20"/>
        </w:rPr>
        <w:t>Cena dodávky</w:t>
      </w:r>
    </w:p>
    <w:tbl>
      <w:tblPr>
        <w:tblpPr w:leftFromText="141" w:rightFromText="141" w:bottomFromText="160" w:vertAnchor="text" w:horzAnchor="margin" w:tblpY="21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8"/>
        <w:gridCol w:w="855"/>
        <w:gridCol w:w="1224"/>
        <w:gridCol w:w="1417"/>
        <w:gridCol w:w="1276"/>
        <w:gridCol w:w="1559"/>
      </w:tblGrid>
      <w:tr w:rsidR="00A22E07" w:rsidRPr="0011643C" w14:paraId="3EBF5CE1" w14:textId="77777777" w:rsidTr="00B10EA4"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D2FA" w14:textId="77777777" w:rsidR="00A22E07" w:rsidRPr="001D6493" w:rsidRDefault="00A22E07">
            <w:pPr>
              <w:pStyle w:val="Bezmezer"/>
              <w:spacing w:line="25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69185" w14:textId="77777777" w:rsidR="00A22E07" w:rsidRPr="001D6493" w:rsidRDefault="00A22E07">
            <w:pPr>
              <w:pStyle w:val="Bezmezer"/>
              <w:spacing w:line="25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D6493">
              <w:rPr>
                <w:rFonts w:ascii="Arial" w:hAnsi="Arial" w:cs="Arial"/>
                <w:b/>
                <w:sz w:val="16"/>
                <w:szCs w:val="16"/>
              </w:rPr>
              <w:t>ks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966D9" w14:textId="77777777" w:rsidR="00A22E07" w:rsidRPr="001D6493" w:rsidRDefault="00A22E07">
            <w:pPr>
              <w:pStyle w:val="Bezmezer"/>
              <w:spacing w:line="25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D6493">
              <w:rPr>
                <w:rFonts w:ascii="Arial" w:hAnsi="Arial" w:cs="Arial"/>
                <w:b/>
                <w:sz w:val="16"/>
                <w:szCs w:val="16"/>
              </w:rPr>
              <w:t>Jednotková cena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B49E8" w14:textId="77777777" w:rsidR="00A22E07" w:rsidRPr="001D6493" w:rsidRDefault="00A22E07">
            <w:pPr>
              <w:pStyle w:val="Bezmezer"/>
              <w:spacing w:line="25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D6493">
              <w:rPr>
                <w:rFonts w:ascii="Arial" w:hAnsi="Arial" w:cs="Arial"/>
                <w:b/>
                <w:sz w:val="16"/>
                <w:szCs w:val="16"/>
              </w:rPr>
              <w:t>Cena celkem bez DPH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F102B" w14:textId="57114531" w:rsidR="00A22E07" w:rsidRPr="001D6493" w:rsidRDefault="00A22E07">
            <w:pPr>
              <w:pStyle w:val="Bezmezer"/>
              <w:spacing w:line="25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D6493">
              <w:rPr>
                <w:rFonts w:ascii="Arial" w:hAnsi="Arial" w:cs="Arial"/>
                <w:b/>
                <w:sz w:val="16"/>
                <w:szCs w:val="16"/>
              </w:rPr>
              <w:t>DPH</w:t>
            </w:r>
            <w:r w:rsidR="00EE0143" w:rsidRPr="001D6493">
              <w:rPr>
                <w:rFonts w:ascii="Arial" w:hAnsi="Arial" w:cs="Arial"/>
                <w:b/>
                <w:sz w:val="16"/>
                <w:szCs w:val="16"/>
              </w:rPr>
              <w:t xml:space="preserve"> v</w:t>
            </w:r>
            <w:r w:rsidR="00E43F1C">
              <w:rPr>
                <w:rFonts w:ascii="Arial" w:hAnsi="Arial" w:cs="Arial"/>
                <w:b/>
                <w:sz w:val="16"/>
                <w:szCs w:val="16"/>
              </w:rPr>
              <w:t> </w:t>
            </w:r>
            <w:r w:rsidR="00EE0143" w:rsidRPr="001D6493">
              <w:rPr>
                <w:rFonts w:ascii="Arial" w:hAnsi="Arial" w:cs="Arial"/>
                <w:b/>
                <w:sz w:val="16"/>
                <w:szCs w:val="16"/>
              </w:rPr>
              <w:t>Kč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BEEA7" w14:textId="77777777" w:rsidR="00A22E07" w:rsidRPr="001D6493" w:rsidRDefault="00A22E07">
            <w:pPr>
              <w:pStyle w:val="Bezmezer"/>
              <w:spacing w:line="25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D6493">
              <w:rPr>
                <w:rFonts w:ascii="Arial" w:hAnsi="Arial" w:cs="Arial"/>
                <w:b/>
                <w:sz w:val="16"/>
                <w:szCs w:val="16"/>
              </w:rPr>
              <w:t>Cena celkem včetně DPH</w:t>
            </w:r>
          </w:p>
        </w:tc>
      </w:tr>
      <w:tr w:rsidR="00A22E07" w:rsidRPr="0011643C" w14:paraId="5A18EC30" w14:textId="77777777" w:rsidTr="00B10EA4"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AEE4B" w14:textId="7F0D683E" w:rsidR="00A22E07" w:rsidRPr="0011643C" w:rsidRDefault="00C8797C" w:rsidP="00C8797C">
            <w:pPr>
              <w:pStyle w:val="Bezmezer"/>
              <w:spacing w:line="25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I. Stolní počítač pro žáky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482D3" w14:textId="7FEE7844" w:rsidR="00A22E07" w:rsidRPr="0011643C" w:rsidRDefault="008C1FB0" w:rsidP="001D6493">
            <w:pPr>
              <w:pStyle w:val="Bezmezer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B8862" w14:textId="41C4910B" w:rsidR="00A22E07" w:rsidRPr="001D6493" w:rsidRDefault="00776403" w:rsidP="001D6493">
            <w:pPr>
              <w:pStyle w:val="Bezmezer"/>
              <w:spacing w:line="256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1D6493">
              <w:rPr>
                <w:rFonts w:ascii="Arial" w:hAnsi="Arial" w:cs="Arial"/>
                <w:bCs/>
                <w:sz w:val="16"/>
                <w:szCs w:val="16"/>
              </w:rPr>
              <w:t>23 200,00 Kč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BE620" w14:textId="022E639A" w:rsidR="00A22E07" w:rsidRPr="001D6493" w:rsidRDefault="005A6159" w:rsidP="001D6493">
            <w:pPr>
              <w:pStyle w:val="Bezmezer"/>
              <w:spacing w:line="256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D6493">
              <w:rPr>
                <w:rFonts w:ascii="Arial" w:hAnsi="Arial" w:cs="Arial"/>
                <w:bCs/>
                <w:sz w:val="16"/>
                <w:szCs w:val="16"/>
              </w:rPr>
              <w:t>487 200,00 Kč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4140" w14:textId="0BD65600" w:rsidR="00A22E07" w:rsidRPr="001D6493" w:rsidRDefault="001F7D4C" w:rsidP="00E43F1C">
            <w:pPr>
              <w:pStyle w:val="Bezmezer"/>
              <w:spacing w:line="25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1F7D4C">
              <w:rPr>
                <w:rFonts w:ascii="Arial" w:hAnsi="Arial" w:cs="Arial"/>
                <w:bCs/>
                <w:sz w:val="16"/>
                <w:szCs w:val="16"/>
              </w:rPr>
              <w:t xml:space="preserve">102 312,00 </w:t>
            </w:r>
            <w:r w:rsidR="00E43F1C">
              <w:rPr>
                <w:rFonts w:ascii="Arial" w:hAnsi="Arial" w:cs="Arial"/>
                <w:bCs/>
                <w:sz w:val="16"/>
                <w:szCs w:val="16"/>
              </w:rPr>
              <w:t>K</w:t>
            </w:r>
            <w:r w:rsidRPr="001F7D4C">
              <w:rPr>
                <w:rFonts w:ascii="Arial" w:hAnsi="Arial" w:cs="Arial"/>
                <w:bCs/>
                <w:sz w:val="16"/>
                <w:szCs w:val="16"/>
              </w:rPr>
              <w:t>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C161A" w14:textId="3FECBFC6" w:rsidR="00A22E07" w:rsidRPr="001D6493" w:rsidRDefault="008950C7" w:rsidP="001D6493">
            <w:pPr>
              <w:pStyle w:val="Bezmezer"/>
              <w:spacing w:line="256" w:lineRule="auto"/>
              <w:jc w:val="right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8950C7">
              <w:rPr>
                <w:rFonts w:ascii="Arial" w:hAnsi="Arial" w:cs="Arial"/>
                <w:bCs/>
                <w:sz w:val="16"/>
                <w:szCs w:val="16"/>
              </w:rPr>
              <w:t>589 512,00 Kč</w:t>
            </w:r>
          </w:p>
        </w:tc>
      </w:tr>
      <w:tr w:rsidR="00C8797C" w:rsidRPr="0011643C" w14:paraId="454E0406" w14:textId="77777777" w:rsidTr="00B10EA4"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7342" w14:textId="5CFD3704" w:rsidR="00C8797C" w:rsidRDefault="00C8797C" w:rsidP="00C8797C">
            <w:pPr>
              <w:pStyle w:val="Bezmezer"/>
              <w:spacing w:line="25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II. Stolní počítač učitelský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B7861" w14:textId="4DB80BBD" w:rsidR="00C8797C" w:rsidRPr="0011643C" w:rsidRDefault="005D41B7" w:rsidP="001D6493">
            <w:pPr>
              <w:pStyle w:val="Bezmezer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5ED10" w14:textId="14E13FF2" w:rsidR="00C8797C" w:rsidRPr="001D6493" w:rsidRDefault="00776403" w:rsidP="001D6493">
            <w:pPr>
              <w:pStyle w:val="Bezmezer"/>
              <w:spacing w:line="256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1D6493">
              <w:rPr>
                <w:rFonts w:ascii="Arial" w:hAnsi="Arial" w:cs="Arial"/>
                <w:bCs/>
                <w:sz w:val="16"/>
                <w:szCs w:val="16"/>
              </w:rPr>
              <w:t>38 700,00 Kč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4781E" w14:textId="1A835457" w:rsidR="00C8797C" w:rsidRPr="001D6493" w:rsidRDefault="005A6159" w:rsidP="001D6493">
            <w:pPr>
              <w:pStyle w:val="Bezmezer"/>
              <w:spacing w:line="256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1D6493">
              <w:rPr>
                <w:rFonts w:ascii="Arial" w:hAnsi="Arial" w:cs="Arial"/>
                <w:bCs/>
                <w:sz w:val="16"/>
                <w:szCs w:val="16"/>
              </w:rPr>
              <w:t>38 700,00 Kč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1A05" w14:textId="2D73F54D" w:rsidR="00C8797C" w:rsidRPr="001D6493" w:rsidRDefault="001F7D4C" w:rsidP="001D6493">
            <w:pPr>
              <w:pStyle w:val="Bezmezer"/>
              <w:spacing w:line="256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1F7D4C">
              <w:rPr>
                <w:rFonts w:ascii="Arial" w:hAnsi="Arial" w:cs="Arial"/>
                <w:bCs/>
                <w:sz w:val="16"/>
                <w:szCs w:val="16"/>
              </w:rPr>
              <w:t>8 127,00 Kč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02D12" w14:textId="7F7EDD69" w:rsidR="00C8797C" w:rsidRPr="001D6493" w:rsidRDefault="008950C7" w:rsidP="001D6493">
            <w:pPr>
              <w:pStyle w:val="Bezmezer"/>
              <w:spacing w:line="256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8950C7">
              <w:rPr>
                <w:rFonts w:ascii="Arial" w:hAnsi="Arial" w:cs="Arial"/>
                <w:bCs/>
                <w:sz w:val="16"/>
                <w:szCs w:val="16"/>
              </w:rPr>
              <w:t>46 827,00 Kč</w:t>
            </w:r>
          </w:p>
        </w:tc>
      </w:tr>
      <w:tr w:rsidR="00C8797C" w:rsidRPr="0011643C" w14:paraId="6FAC1F9B" w14:textId="77777777" w:rsidTr="00B10EA4"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2950" w14:textId="39456503" w:rsidR="00C8797C" w:rsidRDefault="00C8797C" w:rsidP="00C8797C">
            <w:pPr>
              <w:pStyle w:val="Bezmezer"/>
              <w:spacing w:line="25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III. LCD monitor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B5C2" w14:textId="2F0ECCC1" w:rsidR="00C8797C" w:rsidRPr="0011643C" w:rsidRDefault="005D41B7" w:rsidP="001D6493">
            <w:pPr>
              <w:pStyle w:val="Bezmezer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DA932" w14:textId="0B98B17A" w:rsidR="00C8797C" w:rsidRPr="001D6493" w:rsidRDefault="0024239D" w:rsidP="001D6493">
            <w:pPr>
              <w:pStyle w:val="Bezmezer"/>
              <w:spacing w:line="256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24239D">
              <w:rPr>
                <w:rFonts w:ascii="Arial" w:hAnsi="Arial" w:cs="Arial"/>
                <w:bCs/>
                <w:sz w:val="16"/>
                <w:szCs w:val="16"/>
              </w:rPr>
              <w:t>5 200,00 Kč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0B536" w14:textId="2794A10F" w:rsidR="00C8797C" w:rsidRPr="001D6493" w:rsidRDefault="00A154BA" w:rsidP="001D6493">
            <w:pPr>
              <w:pStyle w:val="Bezmezer"/>
              <w:spacing w:line="256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A154BA">
              <w:rPr>
                <w:rFonts w:ascii="Arial" w:hAnsi="Arial" w:cs="Arial"/>
                <w:bCs/>
                <w:sz w:val="16"/>
                <w:szCs w:val="16"/>
              </w:rPr>
              <w:t>114 400,00 Kč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4AE7B" w14:textId="74572580" w:rsidR="00C8797C" w:rsidRPr="001D6493" w:rsidRDefault="00A154BA" w:rsidP="001D6493">
            <w:pPr>
              <w:pStyle w:val="Bezmezer"/>
              <w:spacing w:line="256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A154BA">
              <w:rPr>
                <w:rFonts w:ascii="Arial" w:hAnsi="Arial" w:cs="Arial"/>
                <w:bCs/>
                <w:sz w:val="16"/>
                <w:szCs w:val="16"/>
              </w:rPr>
              <w:t>24 024,00 Kč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6AB08" w14:textId="451DC507" w:rsidR="00C8797C" w:rsidRPr="001D6493" w:rsidRDefault="00A154BA" w:rsidP="001D6493">
            <w:pPr>
              <w:pStyle w:val="Bezmezer"/>
              <w:spacing w:line="256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A154BA">
              <w:rPr>
                <w:rFonts w:ascii="Arial" w:hAnsi="Arial" w:cs="Arial"/>
                <w:bCs/>
                <w:sz w:val="16"/>
                <w:szCs w:val="16"/>
              </w:rPr>
              <w:t>138 424,00 Kč</w:t>
            </w:r>
          </w:p>
        </w:tc>
      </w:tr>
      <w:tr w:rsidR="00C8797C" w:rsidRPr="0011643C" w14:paraId="67F89035" w14:textId="77777777" w:rsidTr="00B10EA4"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5480" w14:textId="611C04F8" w:rsidR="00C8797C" w:rsidRDefault="00C8797C" w:rsidP="00C8797C">
            <w:pPr>
              <w:pStyle w:val="Bezmezer"/>
              <w:spacing w:line="25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IV. Interaktivní sestava LCD panel na stojanu zvedacím AL IAS s křídly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7A248" w14:textId="65D1C5DA" w:rsidR="00C8797C" w:rsidRPr="0011643C" w:rsidRDefault="005D41B7" w:rsidP="001D6493">
            <w:pPr>
              <w:pStyle w:val="Bezmezer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99560" w14:textId="185C83F4" w:rsidR="00C8797C" w:rsidRPr="001D6493" w:rsidRDefault="00F31535" w:rsidP="001D6493">
            <w:pPr>
              <w:pStyle w:val="Bezmezer"/>
              <w:spacing w:line="256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1D6493">
              <w:rPr>
                <w:rFonts w:ascii="Arial" w:hAnsi="Arial" w:cs="Arial"/>
                <w:bCs/>
                <w:sz w:val="16"/>
                <w:szCs w:val="16"/>
              </w:rPr>
              <w:t>91 000,00 Kč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44909" w14:textId="6ADB8F1D" w:rsidR="00C8797C" w:rsidRPr="001D6493" w:rsidRDefault="00AB5692" w:rsidP="001D6493">
            <w:pPr>
              <w:pStyle w:val="Bezmezer"/>
              <w:spacing w:line="256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1D6493">
              <w:rPr>
                <w:rFonts w:ascii="Arial" w:hAnsi="Arial" w:cs="Arial"/>
                <w:bCs/>
                <w:sz w:val="16"/>
                <w:szCs w:val="16"/>
              </w:rPr>
              <w:t>91 000,00 Kč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2AAD9" w14:textId="54F59FF9" w:rsidR="00C8797C" w:rsidRPr="001D6493" w:rsidRDefault="001F7D4C" w:rsidP="001D6493">
            <w:pPr>
              <w:pStyle w:val="Bezmezer"/>
              <w:spacing w:line="256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1F7D4C">
              <w:rPr>
                <w:rFonts w:ascii="Arial" w:hAnsi="Arial" w:cs="Arial"/>
                <w:bCs/>
                <w:sz w:val="16"/>
                <w:szCs w:val="16"/>
              </w:rPr>
              <w:t>19 110,00 Kč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112BB" w14:textId="0BB1D787" w:rsidR="00C8797C" w:rsidRPr="001D6493" w:rsidRDefault="008950C7" w:rsidP="001D6493">
            <w:pPr>
              <w:pStyle w:val="Bezmezer"/>
              <w:spacing w:line="256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8950C7">
              <w:rPr>
                <w:rFonts w:ascii="Arial" w:hAnsi="Arial" w:cs="Arial"/>
                <w:bCs/>
                <w:sz w:val="16"/>
                <w:szCs w:val="16"/>
              </w:rPr>
              <w:t>110 110,00 Kč</w:t>
            </w:r>
          </w:p>
        </w:tc>
      </w:tr>
      <w:tr w:rsidR="00C8797C" w:rsidRPr="0011643C" w14:paraId="79A62593" w14:textId="77777777" w:rsidTr="00B10EA4"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D4AB" w14:textId="0AF7770A" w:rsidR="00C8797C" w:rsidRDefault="00C8797C" w:rsidP="00C8797C">
            <w:pPr>
              <w:pStyle w:val="Bezmezer"/>
              <w:spacing w:line="25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V. Dataprojektor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2787E" w14:textId="3BA02FCF" w:rsidR="00C8797C" w:rsidRPr="0011643C" w:rsidRDefault="005D41B7" w:rsidP="001D6493">
            <w:pPr>
              <w:pStyle w:val="Bezmezer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417B" w14:textId="0542B510" w:rsidR="00C8797C" w:rsidRPr="001D6493" w:rsidRDefault="00F31535" w:rsidP="001D6493">
            <w:pPr>
              <w:pStyle w:val="Bezmezer"/>
              <w:spacing w:line="256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1D6493">
              <w:rPr>
                <w:rFonts w:ascii="Arial" w:hAnsi="Arial" w:cs="Arial"/>
                <w:bCs/>
                <w:sz w:val="16"/>
                <w:szCs w:val="16"/>
              </w:rPr>
              <w:t>19 070,00 Kč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DDF01" w14:textId="21ABC922" w:rsidR="00C8797C" w:rsidRPr="001D6493" w:rsidRDefault="00AB5692" w:rsidP="001D6493">
            <w:pPr>
              <w:pStyle w:val="Bezmezer"/>
              <w:spacing w:line="256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1D6493">
              <w:rPr>
                <w:rFonts w:ascii="Arial" w:hAnsi="Arial" w:cs="Arial"/>
                <w:bCs/>
                <w:sz w:val="16"/>
                <w:szCs w:val="16"/>
              </w:rPr>
              <w:t>19 070,00 Kč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1029A" w14:textId="124D18E0" w:rsidR="00C8797C" w:rsidRPr="001D6493" w:rsidRDefault="001F7D4C" w:rsidP="001D6493">
            <w:pPr>
              <w:pStyle w:val="Bezmezer"/>
              <w:spacing w:line="256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1F7D4C">
              <w:rPr>
                <w:rFonts w:ascii="Arial" w:hAnsi="Arial" w:cs="Arial"/>
                <w:bCs/>
                <w:sz w:val="16"/>
                <w:szCs w:val="16"/>
              </w:rPr>
              <w:t>4 004,70 Kč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DB498" w14:textId="036EAD86" w:rsidR="00C8797C" w:rsidRPr="001D6493" w:rsidRDefault="00B10EA4" w:rsidP="001D6493">
            <w:pPr>
              <w:pStyle w:val="Bezmezer"/>
              <w:spacing w:line="256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B10EA4">
              <w:rPr>
                <w:rFonts w:ascii="Arial" w:hAnsi="Arial" w:cs="Arial"/>
                <w:bCs/>
                <w:sz w:val="16"/>
                <w:szCs w:val="16"/>
              </w:rPr>
              <w:t>23 074,70 Kč</w:t>
            </w:r>
          </w:p>
        </w:tc>
      </w:tr>
      <w:tr w:rsidR="00C8797C" w:rsidRPr="0011643C" w14:paraId="46EDFBC6" w14:textId="77777777" w:rsidTr="00B10EA4"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A9EF" w14:textId="5B73D748" w:rsidR="00C8797C" w:rsidRDefault="00C8797C" w:rsidP="00C8797C">
            <w:pPr>
              <w:pStyle w:val="Bezmezer"/>
              <w:spacing w:line="25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VI. Barevná inkoustová multifunkční tiskárna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B1429" w14:textId="0B56FC75" w:rsidR="00C8797C" w:rsidRPr="0011643C" w:rsidRDefault="005D41B7" w:rsidP="001D6493">
            <w:pPr>
              <w:pStyle w:val="Bezmezer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36AC" w14:textId="37AF4AEE" w:rsidR="00C8797C" w:rsidRPr="001D6493" w:rsidRDefault="00F31535" w:rsidP="001D6493">
            <w:pPr>
              <w:pStyle w:val="Bezmezer"/>
              <w:spacing w:line="256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1D6493">
              <w:rPr>
                <w:rFonts w:ascii="Arial" w:hAnsi="Arial" w:cs="Arial"/>
                <w:bCs/>
                <w:sz w:val="16"/>
                <w:szCs w:val="16"/>
              </w:rPr>
              <w:t>11 400,00 Kč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B2CC9" w14:textId="303B3E93" w:rsidR="00C8797C" w:rsidRPr="001D6493" w:rsidRDefault="00AB5692" w:rsidP="001D6493">
            <w:pPr>
              <w:pStyle w:val="Bezmezer"/>
              <w:spacing w:line="256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1D6493">
              <w:rPr>
                <w:rFonts w:ascii="Arial" w:hAnsi="Arial" w:cs="Arial"/>
                <w:bCs/>
                <w:sz w:val="16"/>
                <w:szCs w:val="16"/>
              </w:rPr>
              <w:t>11 400,00 Kč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22616" w14:textId="1E1CE048" w:rsidR="00C8797C" w:rsidRPr="001D6493" w:rsidRDefault="008668BF" w:rsidP="001D6493">
            <w:pPr>
              <w:pStyle w:val="Bezmezer"/>
              <w:spacing w:line="256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8668BF">
              <w:rPr>
                <w:rFonts w:ascii="Arial" w:hAnsi="Arial" w:cs="Arial"/>
                <w:bCs/>
                <w:sz w:val="16"/>
                <w:szCs w:val="16"/>
              </w:rPr>
              <w:t>2 394,00 Kč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BF8A1" w14:textId="0E8D91A3" w:rsidR="00C8797C" w:rsidRPr="001D6493" w:rsidRDefault="00B10EA4" w:rsidP="001D6493">
            <w:pPr>
              <w:pStyle w:val="Bezmezer"/>
              <w:spacing w:line="256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B10EA4">
              <w:rPr>
                <w:rFonts w:ascii="Arial" w:hAnsi="Arial" w:cs="Arial"/>
                <w:bCs/>
                <w:sz w:val="16"/>
                <w:szCs w:val="16"/>
              </w:rPr>
              <w:t>13 794,00 Kč</w:t>
            </w:r>
          </w:p>
        </w:tc>
      </w:tr>
      <w:tr w:rsidR="00C8797C" w:rsidRPr="0011643C" w14:paraId="512988BA" w14:textId="77777777" w:rsidTr="00B10EA4"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BE36" w14:textId="416F2229" w:rsidR="00C8797C" w:rsidRDefault="00C8797C" w:rsidP="00C8797C">
            <w:pPr>
              <w:pStyle w:val="Bezmezer"/>
              <w:spacing w:line="25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VII. 3D tiskárna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E1176" w14:textId="231FC955" w:rsidR="00C8797C" w:rsidRPr="0011643C" w:rsidRDefault="005D41B7" w:rsidP="001D6493">
            <w:pPr>
              <w:pStyle w:val="Bezmezer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0884E" w14:textId="1E3486CB" w:rsidR="00C8797C" w:rsidRPr="001D6493" w:rsidRDefault="00F31535" w:rsidP="001D6493">
            <w:pPr>
              <w:pStyle w:val="Bezmezer"/>
              <w:spacing w:line="256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1D6493">
              <w:rPr>
                <w:rFonts w:ascii="Arial" w:hAnsi="Arial" w:cs="Arial"/>
                <w:bCs/>
                <w:sz w:val="16"/>
                <w:szCs w:val="16"/>
              </w:rPr>
              <w:t>21 701,00 Kč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C0CB" w14:textId="1C38F127" w:rsidR="00C8797C" w:rsidRPr="001D6493" w:rsidRDefault="00641095" w:rsidP="001D6493">
            <w:pPr>
              <w:pStyle w:val="Bezmezer"/>
              <w:spacing w:line="256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1D6493">
              <w:rPr>
                <w:rFonts w:ascii="Arial" w:hAnsi="Arial" w:cs="Arial"/>
                <w:bCs/>
                <w:sz w:val="16"/>
                <w:szCs w:val="16"/>
              </w:rPr>
              <w:t>21 701,00 Kč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62F3E" w14:textId="03BD8162" w:rsidR="00C8797C" w:rsidRPr="001D6493" w:rsidRDefault="008668BF" w:rsidP="001D6493">
            <w:pPr>
              <w:pStyle w:val="Bezmezer"/>
              <w:spacing w:line="256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8668BF">
              <w:rPr>
                <w:rFonts w:ascii="Arial" w:hAnsi="Arial" w:cs="Arial"/>
                <w:bCs/>
                <w:sz w:val="16"/>
                <w:szCs w:val="16"/>
              </w:rPr>
              <w:t>4 557,21 Kč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F5556" w14:textId="53AB5FC1" w:rsidR="00C8797C" w:rsidRPr="001D6493" w:rsidRDefault="00B10EA4" w:rsidP="001D6493">
            <w:pPr>
              <w:pStyle w:val="Bezmezer"/>
              <w:spacing w:line="256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B10EA4">
              <w:rPr>
                <w:rFonts w:ascii="Arial" w:hAnsi="Arial" w:cs="Arial"/>
                <w:bCs/>
                <w:sz w:val="16"/>
                <w:szCs w:val="16"/>
              </w:rPr>
              <w:t>26 258,21 Kč</w:t>
            </w:r>
          </w:p>
        </w:tc>
      </w:tr>
      <w:tr w:rsidR="00C8797C" w:rsidRPr="0011643C" w14:paraId="77FEF1FB" w14:textId="77777777" w:rsidTr="00B10EA4"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133F" w14:textId="2E4FEAD8" w:rsidR="00C8797C" w:rsidRDefault="00C8797C" w:rsidP="00C8797C">
            <w:pPr>
              <w:pStyle w:val="Bezmezer"/>
              <w:spacing w:line="25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VIII. iPad s pouzdry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15971" w14:textId="3CA551FB" w:rsidR="00C8797C" w:rsidRPr="0011643C" w:rsidRDefault="005D41B7" w:rsidP="001D6493">
            <w:pPr>
              <w:pStyle w:val="Bezmezer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0F9C6" w14:textId="16D26ADB" w:rsidR="00C8797C" w:rsidRPr="001D6493" w:rsidRDefault="00511947" w:rsidP="001D6493">
            <w:pPr>
              <w:pStyle w:val="Bezmezer"/>
              <w:spacing w:line="256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1D6493">
              <w:rPr>
                <w:rFonts w:ascii="Arial" w:hAnsi="Arial" w:cs="Arial"/>
                <w:bCs/>
                <w:sz w:val="16"/>
                <w:szCs w:val="16"/>
              </w:rPr>
              <w:t>12 650,00 Kč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B03D6" w14:textId="4B8607CE" w:rsidR="00C8797C" w:rsidRPr="001D6493" w:rsidRDefault="00641095" w:rsidP="001D6493">
            <w:pPr>
              <w:pStyle w:val="Bezmezer"/>
              <w:spacing w:line="256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1D6493">
              <w:rPr>
                <w:rFonts w:ascii="Arial" w:hAnsi="Arial" w:cs="Arial"/>
                <w:bCs/>
                <w:sz w:val="16"/>
                <w:szCs w:val="16"/>
              </w:rPr>
              <w:t>278 300,00 Kč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EF997" w14:textId="21688C40" w:rsidR="00C8797C" w:rsidRPr="001D6493" w:rsidRDefault="008668BF" w:rsidP="001D6493">
            <w:pPr>
              <w:pStyle w:val="Bezmezer"/>
              <w:spacing w:line="256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8668BF">
              <w:rPr>
                <w:rFonts w:ascii="Arial" w:hAnsi="Arial" w:cs="Arial"/>
                <w:bCs/>
                <w:sz w:val="16"/>
                <w:szCs w:val="16"/>
              </w:rPr>
              <w:t>58 443,00 Kč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9EF52" w14:textId="414D90BF" w:rsidR="00C8797C" w:rsidRPr="001D6493" w:rsidRDefault="00B10EA4" w:rsidP="001D6493">
            <w:pPr>
              <w:pStyle w:val="Bezmezer"/>
              <w:spacing w:line="256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B10EA4">
              <w:rPr>
                <w:rFonts w:ascii="Arial" w:hAnsi="Arial" w:cs="Arial"/>
                <w:bCs/>
                <w:sz w:val="16"/>
                <w:szCs w:val="16"/>
              </w:rPr>
              <w:t>336 743,00 Kč</w:t>
            </w:r>
          </w:p>
        </w:tc>
      </w:tr>
      <w:tr w:rsidR="00C8797C" w:rsidRPr="0011643C" w14:paraId="5566E245" w14:textId="77777777" w:rsidTr="00B10EA4"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1036" w14:textId="4AF13630" w:rsidR="00C8797C" w:rsidRDefault="00C8797C" w:rsidP="00C8797C">
            <w:pPr>
              <w:pStyle w:val="Bezmezer"/>
              <w:spacing w:line="25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IX. Audio sestava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BD3D0" w14:textId="2D46DF27" w:rsidR="00C8797C" w:rsidRPr="0011643C" w:rsidRDefault="005D41B7" w:rsidP="001D6493">
            <w:pPr>
              <w:pStyle w:val="Bezmezer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9B77E" w14:textId="2E0DF50E" w:rsidR="00C8797C" w:rsidRPr="001D6493" w:rsidRDefault="005A6159" w:rsidP="001D6493">
            <w:pPr>
              <w:pStyle w:val="Bezmezer"/>
              <w:spacing w:line="256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1D6493">
              <w:rPr>
                <w:rFonts w:ascii="Arial" w:hAnsi="Arial" w:cs="Arial"/>
                <w:bCs/>
                <w:sz w:val="16"/>
                <w:szCs w:val="16"/>
              </w:rPr>
              <w:t>16 782,00 Kč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129F2" w14:textId="3C82E507" w:rsidR="00C8797C" w:rsidRPr="001D6493" w:rsidRDefault="00641095" w:rsidP="001D6493">
            <w:pPr>
              <w:pStyle w:val="Bezmezer"/>
              <w:spacing w:line="256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1D6493">
              <w:rPr>
                <w:rFonts w:ascii="Arial" w:hAnsi="Arial" w:cs="Arial"/>
                <w:bCs/>
                <w:sz w:val="16"/>
                <w:szCs w:val="16"/>
              </w:rPr>
              <w:t xml:space="preserve">16 782,00 Kč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2C91" w14:textId="100A1017" w:rsidR="00C8797C" w:rsidRPr="001D6493" w:rsidRDefault="008668BF" w:rsidP="001D6493">
            <w:pPr>
              <w:pStyle w:val="Bezmezer"/>
              <w:spacing w:line="256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8668BF">
              <w:rPr>
                <w:rFonts w:ascii="Arial" w:hAnsi="Arial" w:cs="Arial"/>
                <w:bCs/>
                <w:sz w:val="16"/>
                <w:szCs w:val="16"/>
              </w:rPr>
              <w:t>3 524,22 Kč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16FB2" w14:textId="31073511" w:rsidR="00C8797C" w:rsidRPr="001D6493" w:rsidRDefault="00B10EA4" w:rsidP="001D6493">
            <w:pPr>
              <w:pStyle w:val="Bezmezer"/>
              <w:spacing w:line="256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B10EA4">
              <w:rPr>
                <w:rFonts w:ascii="Arial" w:hAnsi="Arial" w:cs="Arial"/>
                <w:bCs/>
                <w:sz w:val="16"/>
                <w:szCs w:val="16"/>
              </w:rPr>
              <w:t>20 306,22 Kč</w:t>
            </w:r>
          </w:p>
        </w:tc>
      </w:tr>
      <w:tr w:rsidR="00EE1D2E" w:rsidRPr="0011643C" w14:paraId="0E7A60F8" w14:textId="77777777" w:rsidTr="00B10EA4"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616A" w14:textId="111F2DED" w:rsidR="00EE1D2E" w:rsidRDefault="00EE1D2E" w:rsidP="00C8797C">
            <w:pPr>
              <w:pStyle w:val="Bezmezer"/>
              <w:spacing w:line="25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Příslušenství k PC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B0123" w14:textId="77777777" w:rsidR="00EE1D2E" w:rsidRPr="0011643C" w:rsidRDefault="00EE1D2E" w:rsidP="001D6493">
            <w:pPr>
              <w:pStyle w:val="Bezmezer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78F8D" w14:textId="1DCDED4F" w:rsidR="00EE1D2E" w:rsidRPr="001D6493" w:rsidRDefault="005A6159" w:rsidP="001D6493">
            <w:pPr>
              <w:pStyle w:val="Bezmezer"/>
              <w:spacing w:line="256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1D6493">
              <w:rPr>
                <w:rFonts w:ascii="Arial" w:hAnsi="Arial" w:cs="Arial"/>
                <w:bCs/>
                <w:sz w:val="16"/>
                <w:szCs w:val="16"/>
              </w:rPr>
              <w:t>1 707,00 Kč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B0D88" w14:textId="3912C459" w:rsidR="00EE1D2E" w:rsidRPr="001D6493" w:rsidRDefault="00641095" w:rsidP="001D6493">
            <w:pPr>
              <w:pStyle w:val="Bezmezer"/>
              <w:spacing w:line="256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1D6493">
              <w:rPr>
                <w:rFonts w:ascii="Arial" w:hAnsi="Arial" w:cs="Arial"/>
                <w:bCs/>
                <w:sz w:val="16"/>
                <w:szCs w:val="16"/>
              </w:rPr>
              <w:t>37 554,00 Kč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F73F" w14:textId="672BB734" w:rsidR="00EE1D2E" w:rsidRPr="001D6493" w:rsidRDefault="00E43F1C" w:rsidP="001D6493">
            <w:pPr>
              <w:pStyle w:val="Bezmezer"/>
              <w:spacing w:line="256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E43F1C">
              <w:rPr>
                <w:rFonts w:ascii="Arial" w:hAnsi="Arial" w:cs="Arial"/>
                <w:bCs/>
                <w:sz w:val="16"/>
                <w:szCs w:val="16"/>
              </w:rPr>
              <w:t xml:space="preserve">7 886,34 Kč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3E163" w14:textId="628372AF" w:rsidR="00EE1D2E" w:rsidRPr="001D6493" w:rsidRDefault="00B10EA4" w:rsidP="001D6493">
            <w:pPr>
              <w:pStyle w:val="Bezmezer"/>
              <w:spacing w:line="256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B10EA4">
              <w:rPr>
                <w:rFonts w:ascii="Arial" w:hAnsi="Arial" w:cs="Arial"/>
                <w:bCs/>
                <w:sz w:val="16"/>
                <w:szCs w:val="16"/>
              </w:rPr>
              <w:t>45 440,34 Kč</w:t>
            </w:r>
          </w:p>
        </w:tc>
      </w:tr>
      <w:tr w:rsidR="00A22E07" w:rsidRPr="0011643C" w14:paraId="7F4CC49E" w14:textId="77777777" w:rsidTr="00B10EA4">
        <w:tc>
          <w:tcPr>
            <w:tcW w:w="495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6149F71" w14:textId="77777777" w:rsidR="00A22E07" w:rsidRPr="001D6493" w:rsidRDefault="00A22E07">
            <w:pPr>
              <w:pStyle w:val="Bezmezer"/>
              <w:spacing w:line="25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D6493">
              <w:rPr>
                <w:rFonts w:ascii="Arial" w:hAnsi="Arial" w:cs="Arial"/>
                <w:b/>
                <w:sz w:val="16"/>
                <w:szCs w:val="16"/>
              </w:rPr>
              <w:t>CELKEM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356F59" w14:textId="7DA5C3EC" w:rsidR="00A22E07" w:rsidRPr="001D6493" w:rsidRDefault="00F460D8" w:rsidP="001D6493">
            <w:pPr>
              <w:pStyle w:val="Bezmezer"/>
              <w:spacing w:line="256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460D8">
              <w:rPr>
                <w:rFonts w:ascii="Arial" w:hAnsi="Arial" w:cs="Arial"/>
                <w:bCs/>
                <w:sz w:val="16"/>
                <w:szCs w:val="16"/>
              </w:rPr>
              <w:t>1 116 107,00 Kč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FD63C7" w14:textId="00913A2E" w:rsidR="00A22E07" w:rsidRPr="001D6493" w:rsidRDefault="007D7C0F" w:rsidP="001D6493">
            <w:pPr>
              <w:pStyle w:val="Bezmezer"/>
              <w:spacing w:line="256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D6493">
              <w:rPr>
                <w:rFonts w:ascii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E996D8" w14:textId="565C9FB8" w:rsidR="00A22E07" w:rsidRPr="001D6493" w:rsidRDefault="00A154BA" w:rsidP="001D6493">
            <w:pPr>
              <w:pStyle w:val="Bezmezer"/>
              <w:spacing w:line="256" w:lineRule="auto"/>
              <w:jc w:val="right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A154BA">
              <w:rPr>
                <w:rFonts w:ascii="Arial" w:hAnsi="Arial" w:cs="Arial"/>
                <w:bCs/>
                <w:sz w:val="16"/>
                <w:szCs w:val="16"/>
              </w:rPr>
              <w:t>1 350 489,47 Kč</w:t>
            </w:r>
          </w:p>
        </w:tc>
      </w:tr>
    </w:tbl>
    <w:p w14:paraId="088C8F30" w14:textId="77777777" w:rsidR="005338F5" w:rsidRDefault="005338F5" w:rsidP="005338F5">
      <w:pPr>
        <w:pStyle w:val="Bezmezer"/>
        <w:ind w:left="720"/>
        <w:jc w:val="both"/>
        <w:rPr>
          <w:rFonts w:ascii="Arial" w:hAnsi="Arial" w:cs="Arial"/>
          <w:b/>
          <w:sz w:val="20"/>
          <w:szCs w:val="20"/>
        </w:rPr>
      </w:pPr>
    </w:p>
    <w:p w14:paraId="0FAB93B9" w14:textId="77777777" w:rsidR="005338F5" w:rsidRDefault="005338F5" w:rsidP="005338F5">
      <w:pPr>
        <w:pStyle w:val="Bezmezer"/>
        <w:ind w:left="720"/>
        <w:jc w:val="both"/>
        <w:rPr>
          <w:rFonts w:ascii="Arial" w:hAnsi="Arial" w:cs="Arial"/>
          <w:b/>
          <w:sz w:val="20"/>
          <w:szCs w:val="20"/>
        </w:rPr>
      </w:pPr>
    </w:p>
    <w:p w14:paraId="42220518" w14:textId="020B5A1C" w:rsidR="00A22E07" w:rsidRPr="0011643C" w:rsidRDefault="005C6A6D" w:rsidP="00A22E07">
      <w:pPr>
        <w:pStyle w:val="Bezmezer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Technická specifikace předmětů</w:t>
      </w:r>
      <w:r w:rsidR="00A22E07" w:rsidRPr="0011643C">
        <w:rPr>
          <w:rFonts w:ascii="Arial" w:hAnsi="Arial" w:cs="Arial"/>
          <w:b/>
          <w:sz w:val="20"/>
          <w:szCs w:val="20"/>
        </w:rPr>
        <w:t xml:space="preserve"> plnění veřejné zakázky</w:t>
      </w:r>
    </w:p>
    <w:p w14:paraId="2E2A39BE" w14:textId="77777777" w:rsidR="00A22E07" w:rsidRPr="0011643C" w:rsidRDefault="00A22E07" w:rsidP="00A22E07">
      <w:pPr>
        <w:pStyle w:val="Bezmezer"/>
        <w:jc w:val="both"/>
        <w:rPr>
          <w:rFonts w:ascii="Arial" w:hAnsi="Arial" w:cs="Arial"/>
          <w:sz w:val="20"/>
          <w:szCs w:val="20"/>
        </w:rPr>
      </w:pPr>
    </w:p>
    <w:tbl>
      <w:tblPr>
        <w:tblW w:w="9057" w:type="dxa"/>
        <w:tblInd w:w="-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2974"/>
        <w:gridCol w:w="2686"/>
      </w:tblGrid>
      <w:tr w:rsidR="000603FB" w:rsidRPr="000603FB" w14:paraId="252B0036" w14:textId="77777777" w:rsidTr="00EE0143">
        <w:trPr>
          <w:trHeight w:val="330"/>
        </w:trPr>
        <w:tc>
          <w:tcPr>
            <w:tcW w:w="905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5341FA45" w14:textId="7DB8BF23" w:rsidR="000603FB" w:rsidRPr="000603FB" w:rsidRDefault="000603FB" w:rsidP="00C87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603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Požadované minimální technické parametry</w:t>
            </w:r>
            <w:r w:rsidR="001C4E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– </w:t>
            </w:r>
            <w:r w:rsidR="00C879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Stolní počítač pro žáky </w:t>
            </w:r>
          </w:p>
        </w:tc>
      </w:tr>
      <w:tr w:rsidR="00927D86" w:rsidRPr="000603FB" w14:paraId="69019CC3" w14:textId="77777777" w:rsidTr="00EE0143">
        <w:trPr>
          <w:trHeight w:val="330"/>
        </w:trPr>
        <w:tc>
          <w:tcPr>
            <w:tcW w:w="3397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DB3D49B" w14:textId="0857233B" w:rsidR="00927D86" w:rsidRPr="000603FB" w:rsidRDefault="00927D86" w:rsidP="00927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603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Parametr</w:t>
            </w:r>
          </w:p>
        </w:tc>
        <w:tc>
          <w:tcPr>
            <w:tcW w:w="297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76F038F7" w14:textId="41353DC3" w:rsidR="00927D86" w:rsidRPr="000603FB" w:rsidRDefault="00927D86" w:rsidP="00927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603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Min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 parametry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8C642E7" w14:textId="42C03537" w:rsidR="00927D86" w:rsidRPr="000603FB" w:rsidRDefault="00927D86" w:rsidP="00927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603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Vyplní dodavatel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konkrétní parametry</w:t>
            </w:r>
          </w:p>
        </w:tc>
      </w:tr>
      <w:tr w:rsidR="00927D86" w:rsidRPr="00EE0143" w14:paraId="4495654E" w14:textId="77777777" w:rsidTr="00EE0143">
        <w:trPr>
          <w:trHeight w:val="330"/>
        </w:trPr>
        <w:tc>
          <w:tcPr>
            <w:tcW w:w="9057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DE7E6FD" w14:textId="63AF880F" w:rsidR="00927D86" w:rsidRPr="006167E9" w:rsidRDefault="00C8797C" w:rsidP="009A2CAC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Stolní počítač</w:t>
            </w:r>
            <w:r w:rsidR="00927D86" w:rsidRPr="006167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– nový, nepoužitý – počet ks: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21</w:t>
            </w:r>
          </w:p>
        </w:tc>
      </w:tr>
      <w:tr w:rsidR="00451243" w:rsidRPr="0011643C" w14:paraId="36CAF05C" w14:textId="2E37B307" w:rsidTr="00451243">
        <w:trPr>
          <w:trHeight w:val="315"/>
        </w:trPr>
        <w:tc>
          <w:tcPr>
            <w:tcW w:w="339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B58669" w14:textId="27CDDA96" w:rsidR="00451243" w:rsidRPr="00D437C3" w:rsidRDefault="00451243" w:rsidP="00927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437C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Procesor</w:t>
            </w:r>
          </w:p>
        </w:tc>
        <w:tc>
          <w:tcPr>
            <w:tcW w:w="29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6F24196" w14:textId="3D79B0A7" w:rsidR="00451243" w:rsidRPr="00D437C3" w:rsidRDefault="00DB738D" w:rsidP="00DB73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</w:pPr>
            <w:r w:rsidRPr="00D437C3">
              <w:t xml:space="preserve">min. </w:t>
            </w:r>
            <w:r w:rsidR="003F1B9D" w:rsidRPr="00D437C3">
              <w:t xml:space="preserve">Intel 14. </w:t>
            </w:r>
            <w:r w:rsidR="002D52D9" w:rsidRPr="00D437C3">
              <w:t>g</w:t>
            </w:r>
            <w:r w:rsidR="003F1B9D" w:rsidRPr="00D437C3">
              <w:t>enerace,</w:t>
            </w:r>
            <w:r w:rsidRPr="00D437C3">
              <w:t xml:space="preserve"> nebo </w:t>
            </w:r>
            <w:proofErr w:type="spellStart"/>
            <w:r w:rsidRPr="00D437C3">
              <w:t>Ryzen</w:t>
            </w:r>
            <w:proofErr w:type="spellEnd"/>
            <w:r w:rsidRPr="00D437C3">
              <w:t xml:space="preserve"> řada 7000</w:t>
            </w:r>
          </w:p>
        </w:tc>
        <w:tc>
          <w:tcPr>
            <w:tcW w:w="2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9DBD688" w14:textId="2F1CBFA4" w:rsidR="00451243" w:rsidRPr="0011643C" w:rsidRDefault="00312B8E" w:rsidP="00927D86">
            <w:pPr>
              <w:spacing w:after="0" w:line="240" w:lineRule="auto"/>
              <w:ind w:left="69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12B8E">
              <w:rPr>
                <w:rFonts w:ascii="Arial" w:hAnsi="Arial" w:cs="Arial"/>
                <w:bCs/>
                <w:sz w:val="20"/>
                <w:szCs w:val="20"/>
              </w:rPr>
              <w:t xml:space="preserve">Intel </w:t>
            </w:r>
            <w:proofErr w:type="spellStart"/>
            <w:r w:rsidRPr="00312B8E">
              <w:rPr>
                <w:rFonts w:ascii="Arial" w:hAnsi="Arial" w:cs="Arial"/>
                <w:bCs/>
                <w:sz w:val="20"/>
                <w:szCs w:val="20"/>
              </w:rPr>
              <w:t>Core</w:t>
            </w:r>
            <w:proofErr w:type="spellEnd"/>
            <w:r w:rsidRPr="00312B8E">
              <w:rPr>
                <w:rFonts w:ascii="Arial" w:hAnsi="Arial" w:cs="Arial"/>
                <w:bCs/>
                <w:sz w:val="20"/>
                <w:szCs w:val="20"/>
              </w:rPr>
              <w:t xml:space="preserve"> i5-14500</w:t>
            </w:r>
          </w:p>
        </w:tc>
      </w:tr>
      <w:tr w:rsidR="00DB738D" w:rsidRPr="0011643C" w14:paraId="26540553" w14:textId="77777777" w:rsidTr="00451243">
        <w:trPr>
          <w:trHeight w:val="315"/>
        </w:trPr>
        <w:tc>
          <w:tcPr>
            <w:tcW w:w="339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91B5DA" w14:textId="64AD3BA5" w:rsidR="00DB738D" w:rsidRPr="00D437C3" w:rsidRDefault="00DB738D" w:rsidP="00927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437C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Počet jader procesoru</w:t>
            </w:r>
          </w:p>
        </w:tc>
        <w:tc>
          <w:tcPr>
            <w:tcW w:w="29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9FA20DE" w14:textId="398741E4" w:rsidR="00DB738D" w:rsidRPr="00D437C3" w:rsidRDefault="00DB738D" w:rsidP="00DB738D">
            <w:pPr>
              <w:spacing w:after="0" w:line="240" w:lineRule="auto"/>
            </w:pPr>
            <w:r w:rsidRPr="00D437C3">
              <w:t>min. 14 jader</w:t>
            </w:r>
          </w:p>
        </w:tc>
        <w:tc>
          <w:tcPr>
            <w:tcW w:w="2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BCBD917" w14:textId="4058E339" w:rsidR="00DB738D" w:rsidRPr="0011643C" w:rsidRDefault="00104284" w:rsidP="00927D86">
            <w:pPr>
              <w:spacing w:after="0" w:line="240" w:lineRule="auto"/>
              <w:ind w:left="69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</w:tr>
      <w:tr w:rsidR="00413D70" w:rsidRPr="0011643C" w14:paraId="2DA5CAAC" w14:textId="77777777" w:rsidTr="00451243">
        <w:trPr>
          <w:trHeight w:val="315"/>
        </w:trPr>
        <w:tc>
          <w:tcPr>
            <w:tcW w:w="339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B1F22C" w14:textId="7B8BFE6B" w:rsidR="00413D70" w:rsidRPr="00D437C3" w:rsidRDefault="00413D70" w:rsidP="00927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437C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Operační paměť</w:t>
            </w:r>
          </w:p>
        </w:tc>
        <w:tc>
          <w:tcPr>
            <w:tcW w:w="29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7A4821D" w14:textId="5099E816" w:rsidR="00413D70" w:rsidRPr="00D437C3" w:rsidRDefault="003F1B9D" w:rsidP="00C879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437C3">
              <w:t>32 GB rychlé operační paměti DDR5 (2x 16 GB)</w:t>
            </w:r>
          </w:p>
        </w:tc>
        <w:tc>
          <w:tcPr>
            <w:tcW w:w="2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D205D3E" w14:textId="76810E56" w:rsidR="00413D70" w:rsidRPr="0011643C" w:rsidRDefault="003F07F9" w:rsidP="00927D86">
            <w:pPr>
              <w:spacing w:after="0" w:line="240" w:lineRule="auto"/>
              <w:ind w:left="69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32 GB (2x16 GB) DDR5</w:t>
            </w:r>
          </w:p>
        </w:tc>
      </w:tr>
      <w:tr w:rsidR="00451243" w:rsidRPr="0011643C" w14:paraId="6B0A9146" w14:textId="521A7A08" w:rsidTr="00EE0143">
        <w:trPr>
          <w:trHeight w:val="315"/>
        </w:trPr>
        <w:tc>
          <w:tcPr>
            <w:tcW w:w="339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C64C3F" w14:textId="593C333E" w:rsidR="00451243" w:rsidRPr="00D437C3" w:rsidRDefault="00451243" w:rsidP="004512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</w:pPr>
            <w:r w:rsidRPr="00D437C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Grafická karta </w:t>
            </w:r>
          </w:p>
        </w:tc>
        <w:tc>
          <w:tcPr>
            <w:tcW w:w="29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2680168" w14:textId="274A7839" w:rsidR="00451243" w:rsidRPr="00D437C3" w:rsidRDefault="00DB738D" w:rsidP="00DB73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</w:pPr>
            <w:r w:rsidRPr="00D437C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Typ GDDR6, čip</w:t>
            </w:r>
            <w:r w:rsidRPr="00D437C3">
              <w:t xml:space="preserve"> </w:t>
            </w:r>
            <w:proofErr w:type="spellStart"/>
            <w:r w:rsidRPr="00D437C3">
              <w:t>GeForce</w:t>
            </w:r>
            <w:proofErr w:type="spellEnd"/>
          </w:p>
        </w:tc>
        <w:tc>
          <w:tcPr>
            <w:tcW w:w="2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CC85A19" w14:textId="4EA69A00" w:rsidR="00451243" w:rsidRPr="0011643C" w:rsidRDefault="004F4CCE" w:rsidP="00927D86">
            <w:pPr>
              <w:spacing w:after="0" w:line="240" w:lineRule="auto"/>
              <w:ind w:left="69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t xml:space="preserve">NVIDIA® </w:t>
            </w:r>
            <w:proofErr w:type="spellStart"/>
            <w:r>
              <w:t>GeForce</w:t>
            </w:r>
            <w:proofErr w:type="spellEnd"/>
            <w:r>
              <w:t xml:space="preserve"> RTX™ 4060 Ti </w:t>
            </w:r>
            <w:r w:rsidR="00E24FFF">
              <w:t>–</w:t>
            </w:r>
            <w:r>
              <w:t xml:space="preserve"> </w:t>
            </w:r>
            <w:proofErr w:type="gramStart"/>
            <w:r w:rsidR="00E24FFF">
              <w:t>8GB</w:t>
            </w:r>
            <w:proofErr w:type="gramEnd"/>
            <w:r w:rsidR="00E24FFF">
              <w:t xml:space="preserve"> GDDR6</w:t>
            </w:r>
          </w:p>
        </w:tc>
      </w:tr>
      <w:tr w:rsidR="00060A02" w:rsidRPr="0011643C" w14:paraId="63D31A1A" w14:textId="7341BADA" w:rsidTr="00451243">
        <w:trPr>
          <w:trHeight w:val="315"/>
        </w:trPr>
        <w:tc>
          <w:tcPr>
            <w:tcW w:w="339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018B89" w14:textId="302FF10B" w:rsidR="00060A02" w:rsidRPr="003F1B9D" w:rsidRDefault="00060A02" w:rsidP="00927D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F1B9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Paměť</w:t>
            </w:r>
            <w:r w:rsidR="003F1B9D" w:rsidRPr="003F1B9D">
              <w:rPr>
                <w:rFonts w:ascii="Arial" w:hAnsi="Arial" w:cs="Arial"/>
                <w:color w:val="222222"/>
                <w:sz w:val="20"/>
                <w:szCs w:val="20"/>
                <w:shd w:val="clear" w:color="auto" w:fill="F8F8F8"/>
              </w:rPr>
              <w:t xml:space="preserve"> grafické karty</w:t>
            </w:r>
          </w:p>
        </w:tc>
        <w:tc>
          <w:tcPr>
            <w:tcW w:w="29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652DC1C" w14:textId="74400DC9" w:rsidR="00060A02" w:rsidRPr="003F1B9D" w:rsidRDefault="003F1B9D" w:rsidP="00927D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F1B9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min.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</w:t>
            </w:r>
            <w:r w:rsidR="00060A02" w:rsidRPr="003F1B9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GB</w:t>
            </w:r>
          </w:p>
        </w:tc>
        <w:tc>
          <w:tcPr>
            <w:tcW w:w="2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BAA2A24" w14:textId="2B520DDA" w:rsidR="00060A02" w:rsidRPr="0011643C" w:rsidRDefault="00E24FFF" w:rsidP="00927D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 GB</w:t>
            </w:r>
          </w:p>
        </w:tc>
      </w:tr>
      <w:tr w:rsidR="00DB738D" w:rsidRPr="0011643C" w14:paraId="11B005F9" w14:textId="77777777" w:rsidTr="00451243">
        <w:trPr>
          <w:trHeight w:val="315"/>
        </w:trPr>
        <w:tc>
          <w:tcPr>
            <w:tcW w:w="339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5CD22F" w14:textId="0999EB43" w:rsidR="00DB738D" w:rsidRPr="003F1B9D" w:rsidRDefault="00DB738D" w:rsidP="00927D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Frekvence </w:t>
            </w:r>
            <w:r w:rsidRPr="003F1B9D">
              <w:rPr>
                <w:rFonts w:ascii="Arial" w:hAnsi="Arial" w:cs="Arial"/>
                <w:color w:val="222222"/>
                <w:sz w:val="20"/>
                <w:szCs w:val="20"/>
                <w:shd w:val="clear" w:color="auto" w:fill="F8F8F8"/>
              </w:rPr>
              <w:t>grafické karty</w:t>
            </w:r>
          </w:p>
        </w:tc>
        <w:tc>
          <w:tcPr>
            <w:tcW w:w="29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6F852CE" w14:textId="0FF9384E" w:rsidR="00DB738D" w:rsidRPr="003F1B9D" w:rsidRDefault="00DB738D" w:rsidP="00927D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min. 2500</w:t>
            </w:r>
          </w:p>
        </w:tc>
        <w:tc>
          <w:tcPr>
            <w:tcW w:w="2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F8D7AE2" w14:textId="765C49F9" w:rsidR="00DB738D" w:rsidRPr="0011643C" w:rsidRDefault="000C4FEB" w:rsidP="00927D86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2580</w:t>
            </w:r>
          </w:p>
        </w:tc>
      </w:tr>
      <w:tr w:rsidR="00DB738D" w:rsidRPr="0011643C" w14:paraId="301E5DB5" w14:textId="77777777" w:rsidTr="00451243">
        <w:trPr>
          <w:trHeight w:val="315"/>
        </w:trPr>
        <w:tc>
          <w:tcPr>
            <w:tcW w:w="339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7CA43B" w14:textId="23E19764" w:rsidR="00DB738D" w:rsidRDefault="00DB738D" w:rsidP="00927D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TMUs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3F1B9D">
              <w:rPr>
                <w:rFonts w:ascii="Arial" w:hAnsi="Arial" w:cs="Arial"/>
                <w:color w:val="222222"/>
                <w:sz w:val="20"/>
                <w:szCs w:val="20"/>
                <w:shd w:val="clear" w:color="auto" w:fill="F8F8F8"/>
              </w:rPr>
              <w:t>grafické karty</w:t>
            </w:r>
          </w:p>
        </w:tc>
        <w:tc>
          <w:tcPr>
            <w:tcW w:w="29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0B53B16" w14:textId="21336477" w:rsidR="00DB738D" w:rsidRDefault="00DB738D" w:rsidP="00927D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min. 130</w:t>
            </w:r>
          </w:p>
        </w:tc>
        <w:tc>
          <w:tcPr>
            <w:tcW w:w="2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3A871B1" w14:textId="55901609" w:rsidR="00DB738D" w:rsidRPr="0011643C" w:rsidRDefault="00F5206E" w:rsidP="00927D86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136</w:t>
            </w:r>
          </w:p>
        </w:tc>
      </w:tr>
      <w:tr w:rsidR="00060A02" w:rsidRPr="0011643C" w14:paraId="652CBCA1" w14:textId="50283197" w:rsidTr="00EE0143">
        <w:trPr>
          <w:trHeight w:val="315"/>
        </w:trPr>
        <w:tc>
          <w:tcPr>
            <w:tcW w:w="339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B16773" w14:textId="68A7407C" w:rsidR="00060A02" w:rsidRPr="0011643C" w:rsidRDefault="00060A02" w:rsidP="00927D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164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USB porty</w:t>
            </w:r>
          </w:p>
        </w:tc>
        <w:tc>
          <w:tcPr>
            <w:tcW w:w="29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5DA5CF3" w14:textId="3C700EE5" w:rsidR="00060A02" w:rsidRPr="00EE0143" w:rsidRDefault="00060A02" w:rsidP="00413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E014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min. </w:t>
            </w:r>
            <w:r w:rsidR="00413D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 USB</w:t>
            </w:r>
            <w:r w:rsidR="00413D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3.2</w:t>
            </w:r>
          </w:p>
        </w:tc>
        <w:tc>
          <w:tcPr>
            <w:tcW w:w="2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1033E1B" w14:textId="04A60AF6" w:rsidR="00060A02" w:rsidRPr="0011643C" w:rsidRDefault="009F68EC" w:rsidP="00927D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4x USB 3.2</w:t>
            </w:r>
          </w:p>
        </w:tc>
      </w:tr>
      <w:tr w:rsidR="00060A02" w:rsidRPr="00E72931" w14:paraId="71266E0C" w14:textId="67D455E0" w:rsidTr="00EE0143">
        <w:trPr>
          <w:trHeight w:val="315"/>
        </w:trPr>
        <w:tc>
          <w:tcPr>
            <w:tcW w:w="339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4D4AFA" w14:textId="55C612B6" w:rsidR="00060A02" w:rsidRPr="00E72931" w:rsidRDefault="00E424FE" w:rsidP="00927D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Uložiš</w:t>
            </w:r>
            <w:r w:rsidR="003F1B9D" w:rsidRPr="003F1B9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tě</w:t>
            </w:r>
          </w:p>
        </w:tc>
        <w:tc>
          <w:tcPr>
            <w:tcW w:w="29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0420E2C" w14:textId="6F455162" w:rsidR="00060A02" w:rsidRPr="00EE0143" w:rsidRDefault="003F1B9D" w:rsidP="003F1B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SSD - min. </w:t>
            </w:r>
            <w:r w:rsidR="00413D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1 024 GB</w:t>
            </w:r>
          </w:p>
        </w:tc>
        <w:tc>
          <w:tcPr>
            <w:tcW w:w="2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7EF5042" w14:textId="2DE67A44" w:rsidR="00060A02" w:rsidRPr="00E72931" w:rsidRDefault="00D32F93" w:rsidP="00927D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1 024 GB</w:t>
            </w:r>
          </w:p>
        </w:tc>
      </w:tr>
      <w:tr w:rsidR="00060A02" w:rsidRPr="0011643C" w14:paraId="63336177" w14:textId="2E38F0E7" w:rsidTr="00EE0143">
        <w:trPr>
          <w:trHeight w:val="315"/>
        </w:trPr>
        <w:tc>
          <w:tcPr>
            <w:tcW w:w="339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F86845" w14:textId="7312E88A" w:rsidR="00060A02" w:rsidRPr="00E72931" w:rsidRDefault="00060A02" w:rsidP="00927D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Operační systém</w:t>
            </w:r>
          </w:p>
        </w:tc>
        <w:tc>
          <w:tcPr>
            <w:tcW w:w="29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1C52543" w14:textId="376FE2DB" w:rsidR="00060A02" w:rsidRPr="00EE0143" w:rsidRDefault="00060A02" w:rsidP="002C58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451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Licence Windows 10 Pro nebo 11 Pro</w:t>
            </w:r>
          </w:p>
        </w:tc>
        <w:tc>
          <w:tcPr>
            <w:tcW w:w="2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97E934D" w14:textId="606B79E0" w:rsidR="00060A02" w:rsidRPr="00E72931" w:rsidRDefault="00D32F93" w:rsidP="00927D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Windows 11 Pro</w:t>
            </w:r>
          </w:p>
        </w:tc>
      </w:tr>
      <w:tr w:rsidR="00060A02" w:rsidRPr="0011643C" w14:paraId="02B3BB7C" w14:textId="77777777" w:rsidTr="00EE0143">
        <w:trPr>
          <w:trHeight w:val="315"/>
        </w:trPr>
        <w:tc>
          <w:tcPr>
            <w:tcW w:w="3397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15EFD30" w14:textId="41358A74" w:rsidR="00060A02" w:rsidRPr="00EE0143" w:rsidRDefault="00413D70" w:rsidP="00906A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Bluetooth</w:t>
            </w:r>
          </w:p>
        </w:tc>
        <w:tc>
          <w:tcPr>
            <w:tcW w:w="29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423F301" w14:textId="3E0D4CAC" w:rsidR="00060A02" w:rsidRPr="0011643C" w:rsidRDefault="00413D70" w:rsidP="00906A0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22E3BAA" w14:textId="6AC4E828" w:rsidR="00060A02" w:rsidRPr="0011643C" w:rsidRDefault="00D32F93" w:rsidP="00906A06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ano</w:t>
            </w:r>
          </w:p>
        </w:tc>
      </w:tr>
      <w:tr w:rsidR="00413D70" w:rsidRPr="0011643C" w14:paraId="49230100" w14:textId="77777777" w:rsidTr="00EE0143">
        <w:trPr>
          <w:trHeight w:val="315"/>
        </w:trPr>
        <w:tc>
          <w:tcPr>
            <w:tcW w:w="3397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1B7DE90" w14:textId="712827C6" w:rsidR="00413D70" w:rsidRDefault="00413D70" w:rsidP="00906A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Rozměry skříně (výška/šířka)</w:t>
            </w:r>
            <w:r w:rsidR="000E1C9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– prostor ve stole</w:t>
            </w:r>
          </w:p>
        </w:tc>
        <w:tc>
          <w:tcPr>
            <w:tcW w:w="29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5E22589" w14:textId="6C3DBAD1" w:rsidR="00413D70" w:rsidRDefault="000E1C9C" w:rsidP="00906A0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max </w:t>
            </w:r>
            <w:r w:rsidR="00413D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48/24 cm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FC6CFE9" w14:textId="281BC9A1" w:rsidR="00413D70" w:rsidRPr="0011643C" w:rsidRDefault="009D76E3" w:rsidP="00906A06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39/18 cm</w:t>
            </w:r>
          </w:p>
        </w:tc>
      </w:tr>
      <w:tr w:rsidR="00885D8A" w:rsidRPr="0011643C" w14:paraId="6265E563" w14:textId="77777777" w:rsidTr="009D76E3">
        <w:trPr>
          <w:trHeight w:val="315"/>
        </w:trPr>
        <w:tc>
          <w:tcPr>
            <w:tcW w:w="339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D5312F5" w14:textId="05892B5C" w:rsidR="00885D8A" w:rsidRDefault="00885D8A" w:rsidP="00906A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Připojení přes bezdrátovou síť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Wi-fi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6 či rozhraní Ethernet</w:t>
            </w:r>
          </w:p>
        </w:tc>
        <w:tc>
          <w:tcPr>
            <w:tcW w:w="2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0AF695" w14:textId="7A511EAB" w:rsidR="00885D8A" w:rsidRDefault="00885D8A" w:rsidP="00906A0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AA260BD" w14:textId="5666ECD6" w:rsidR="00885D8A" w:rsidRPr="0011643C" w:rsidRDefault="009D76E3" w:rsidP="00906A06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Ano</w:t>
            </w:r>
          </w:p>
        </w:tc>
      </w:tr>
      <w:tr w:rsidR="009D76E3" w:rsidRPr="0011643C" w14:paraId="7415849F" w14:textId="77777777" w:rsidTr="00D314C5">
        <w:trPr>
          <w:trHeight w:val="70"/>
        </w:trPr>
        <w:tc>
          <w:tcPr>
            <w:tcW w:w="3397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D81FCFA" w14:textId="77777777" w:rsidR="009D76E3" w:rsidRDefault="009D76E3" w:rsidP="00906A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9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D2D5C5" w14:textId="77777777" w:rsidR="009D76E3" w:rsidRDefault="009D76E3" w:rsidP="00906A0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95F9CF7" w14:textId="77777777" w:rsidR="009D76E3" w:rsidRDefault="009D76E3" w:rsidP="00906A06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EF4E5CB" w14:textId="6528A785" w:rsidR="00413D70" w:rsidRPr="005649D7" w:rsidRDefault="00413D70" w:rsidP="00413D70">
      <w:pPr>
        <w:pStyle w:val="Bezmezer"/>
        <w:jc w:val="both"/>
        <w:rPr>
          <w:rFonts w:ascii="Arial" w:hAnsi="Arial" w:cs="Arial"/>
          <w:sz w:val="20"/>
          <w:szCs w:val="20"/>
          <w:u w:val="single"/>
        </w:rPr>
      </w:pPr>
      <w:r w:rsidRPr="005649D7">
        <w:rPr>
          <w:rFonts w:ascii="Arial" w:hAnsi="Arial" w:cs="Arial"/>
          <w:sz w:val="20"/>
          <w:szCs w:val="20"/>
          <w:u w:val="single"/>
        </w:rPr>
        <w:t>Další požadavky zadavatele</w:t>
      </w:r>
      <w:r>
        <w:rPr>
          <w:rFonts w:ascii="Arial" w:hAnsi="Arial" w:cs="Arial"/>
          <w:sz w:val="20"/>
          <w:szCs w:val="20"/>
          <w:u w:val="single"/>
        </w:rPr>
        <w:t xml:space="preserve"> na stolní počítač:</w:t>
      </w:r>
    </w:p>
    <w:p w14:paraId="6420504B" w14:textId="158B03D8" w:rsidR="00413D70" w:rsidRDefault="00413D70" w:rsidP="00885D8A">
      <w:pPr>
        <w:pStyle w:val="Bezmezer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11643C">
        <w:rPr>
          <w:rFonts w:ascii="Arial" w:hAnsi="Arial" w:cs="Arial"/>
          <w:sz w:val="20"/>
          <w:szCs w:val="20"/>
        </w:rPr>
        <w:t>Zboží musí být podporováno servisním střediskem výrobce na území České republiky</w:t>
      </w:r>
      <w:r w:rsidRPr="00885D8A">
        <w:rPr>
          <w:rFonts w:ascii="Arial" w:hAnsi="Arial" w:cs="Arial"/>
          <w:sz w:val="20"/>
          <w:szCs w:val="20"/>
        </w:rPr>
        <w:t>.</w:t>
      </w:r>
    </w:p>
    <w:p w14:paraId="7FE3907C" w14:textId="77777777" w:rsidR="00885D8A" w:rsidRDefault="00885D8A" w:rsidP="00885D8A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582AEE77" w14:textId="77777777" w:rsidR="00885D8A" w:rsidRDefault="00885D8A" w:rsidP="00885D8A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63E4BE40" w14:textId="77777777" w:rsidR="00D355C5" w:rsidRDefault="00D355C5" w:rsidP="00885D8A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207A6278" w14:textId="77777777" w:rsidR="005338F5" w:rsidRPr="00885D8A" w:rsidRDefault="005338F5" w:rsidP="00885D8A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0BB9FCE5" w14:textId="77777777" w:rsidR="00990565" w:rsidRDefault="00990565" w:rsidP="00A22E07">
      <w:pPr>
        <w:pStyle w:val="Bezmezer"/>
        <w:jc w:val="both"/>
        <w:rPr>
          <w:rFonts w:ascii="Arial" w:hAnsi="Arial" w:cs="Arial"/>
          <w:sz w:val="20"/>
          <w:szCs w:val="20"/>
        </w:rPr>
      </w:pPr>
    </w:p>
    <w:tbl>
      <w:tblPr>
        <w:tblW w:w="9057" w:type="dxa"/>
        <w:tblInd w:w="-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2974"/>
        <w:gridCol w:w="2686"/>
      </w:tblGrid>
      <w:tr w:rsidR="00C8797C" w:rsidRPr="000603FB" w14:paraId="0850B7D0" w14:textId="77777777" w:rsidTr="00C8797C">
        <w:trPr>
          <w:trHeight w:val="330"/>
        </w:trPr>
        <w:tc>
          <w:tcPr>
            <w:tcW w:w="905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0F674863" w14:textId="0157ACAE" w:rsidR="00C8797C" w:rsidRPr="000603FB" w:rsidRDefault="00C8797C" w:rsidP="00885D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603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Požadované minimální technické parametry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– Stolní počítač </w:t>
            </w:r>
            <w:r w:rsidR="00885D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učitelský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C8797C" w:rsidRPr="000603FB" w14:paraId="13A12552" w14:textId="77777777" w:rsidTr="00C8797C">
        <w:trPr>
          <w:trHeight w:val="330"/>
        </w:trPr>
        <w:tc>
          <w:tcPr>
            <w:tcW w:w="3397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BA862BC" w14:textId="77777777" w:rsidR="00C8797C" w:rsidRPr="000603FB" w:rsidRDefault="00C8797C" w:rsidP="00C87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603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Parametr</w:t>
            </w:r>
          </w:p>
        </w:tc>
        <w:tc>
          <w:tcPr>
            <w:tcW w:w="297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25E0744E" w14:textId="77777777" w:rsidR="00C8797C" w:rsidRPr="000603FB" w:rsidRDefault="00C8797C" w:rsidP="00C87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603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Min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 parametry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2EDA9C0B" w14:textId="77777777" w:rsidR="00C8797C" w:rsidRPr="000603FB" w:rsidRDefault="00C8797C" w:rsidP="00C87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603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Vyplní dodavatel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konkrétní parametry</w:t>
            </w:r>
          </w:p>
        </w:tc>
      </w:tr>
      <w:tr w:rsidR="00C8797C" w:rsidRPr="00EE0143" w14:paraId="2578F969" w14:textId="77777777" w:rsidTr="00C8797C">
        <w:trPr>
          <w:trHeight w:val="330"/>
        </w:trPr>
        <w:tc>
          <w:tcPr>
            <w:tcW w:w="9057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8216DAB" w14:textId="68AA37B9" w:rsidR="00C8797C" w:rsidRPr="006167E9" w:rsidRDefault="00885D8A" w:rsidP="009A2CAC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Stolní počítač</w:t>
            </w:r>
            <w:r w:rsidR="00C8797C" w:rsidRPr="006167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– nový, nepoužitý – počet ks: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B7181B" w:rsidRPr="0011643C" w14:paraId="14F72814" w14:textId="77777777" w:rsidTr="00C8797C">
        <w:trPr>
          <w:trHeight w:val="315"/>
        </w:trPr>
        <w:tc>
          <w:tcPr>
            <w:tcW w:w="339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5C0BA6" w14:textId="26491E21" w:rsidR="00B7181B" w:rsidRPr="00D437C3" w:rsidRDefault="00B7181B" w:rsidP="00C879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437C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Procesor</w:t>
            </w:r>
          </w:p>
        </w:tc>
        <w:tc>
          <w:tcPr>
            <w:tcW w:w="29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337CD9A" w14:textId="7F377BFF" w:rsidR="00B7181B" w:rsidRPr="00D437C3" w:rsidRDefault="00B7181B" w:rsidP="00885D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</w:pPr>
            <w:r w:rsidRPr="00D437C3">
              <w:t xml:space="preserve">min. Intel 14. generace, nebo </w:t>
            </w:r>
            <w:proofErr w:type="spellStart"/>
            <w:r w:rsidRPr="00D437C3">
              <w:t>Ryzen</w:t>
            </w:r>
            <w:proofErr w:type="spellEnd"/>
            <w:r w:rsidRPr="00D437C3">
              <w:t xml:space="preserve"> řada 7000</w:t>
            </w:r>
          </w:p>
        </w:tc>
        <w:tc>
          <w:tcPr>
            <w:tcW w:w="2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ED74ECF" w14:textId="102C7A30" w:rsidR="00B7181B" w:rsidRPr="0011643C" w:rsidRDefault="002A499D" w:rsidP="00C8797C">
            <w:pPr>
              <w:spacing w:after="0" w:line="240" w:lineRule="auto"/>
              <w:ind w:left="69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A499D">
              <w:rPr>
                <w:rFonts w:ascii="Arial" w:hAnsi="Arial" w:cs="Arial"/>
                <w:bCs/>
                <w:sz w:val="20"/>
                <w:szCs w:val="20"/>
              </w:rPr>
              <w:t xml:space="preserve">Intel </w:t>
            </w:r>
            <w:proofErr w:type="spellStart"/>
            <w:r w:rsidRPr="002A499D">
              <w:rPr>
                <w:rFonts w:ascii="Arial" w:hAnsi="Arial" w:cs="Arial"/>
                <w:bCs/>
                <w:sz w:val="20"/>
                <w:szCs w:val="20"/>
              </w:rPr>
              <w:t>Core</w:t>
            </w:r>
            <w:proofErr w:type="spellEnd"/>
            <w:r w:rsidRPr="002A499D">
              <w:rPr>
                <w:rFonts w:ascii="Arial" w:hAnsi="Arial" w:cs="Arial"/>
                <w:bCs/>
                <w:sz w:val="20"/>
                <w:szCs w:val="20"/>
              </w:rPr>
              <w:t xml:space="preserve"> i7-</w:t>
            </w:r>
            <w:proofErr w:type="gramStart"/>
            <w:r w:rsidRPr="002A499D">
              <w:rPr>
                <w:rFonts w:ascii="Arial" w:hAnsi="Arial" w:cs="Arial"/>
                <w:bCs/>
                <w:sz w:val="20"/>
                <w:szCs w:val="20"/>
              </w:rPr>
              <w:t>14700F</w:t>
            </w:r>
            <w:proofErr w:type="gramEnd"/>
          </w:p>
        </w:tc>
      </w:tr>
      <w:tr w:rsidR="00B7181B" w:rsidRPr="0011643C" w14:paraId="500C1706" w14:textId="77777777" w:rsidTr="00C8797C">
        <w:trPr>
          <w:trHeight w:val="315"/>
        </w:trPr>
        <w:tc>
          <w:tcPr>
            <w:tcW w:w="339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C948AD" w14:textId="35386EB2" w:rsidR="00B7181B" w:rsidRPr="00D437C3" w:rsidRDefault="00B7181B" w:rsidP="00C879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437C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Počet jader procesoru</w:t>
            </w:r>
          </w:p>
        </w:tc>
        <w:tc>
          <w:tcPr>
            <w:tcW w:w="29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CF604A5" w14:textId="4907B814" w:rsidR="00B7181B" w:rsidRPr="00D437C3" w:rsidRDefault="00B7181B" w:rsidP="00B718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437C3">
              <w:t>min. 20 jader</w:t>
            </w:r>
          </w:p>
        </w:tc>
        <w:tc>
          <w:tcPr>
            <w:tcW w:w="2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51CE1B7" w14:textId="042BDEA3" w:rsidR="00B7181B" w:rsidRPr="0011643C" w:rsidRDefault="002A499D" w:rsidP="00C8797C">
            <w:pPr>
              <w:spacing w:after="0" w:line="240" w:lineRule="auto"/>
              <w:ind w:left="69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</w:t>
            </w:r>
          </w:p>
        </w:tc>
      </w:tr>
      <w:tr w:rsidR="00B7181B" w:rsidRPr="0011643C" w14:paraId="0BF8F732" w14:textId="77777777" w:rsidTr="00C8797C">
        <w:trPr>
          <w:trHeight w:val="315"/>
        </w:trPr>
        <w:tc>
          <w:tcPr>
            <w:tcW w:w="339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B8DC2F" w14:textId="08B609A0" w:rsidR="00B7181B" w:rsidRPr="00D437C3" w:rsidRDefault="00B7181B" w:rsidP="00885D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</w:pPr>
            <w:r w:rsidRPr="00D437C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Operační paměť</w:t>
            </w:r>
          </w:p>
        </w:tc>
        <w:tc>
          <w:tcPr>
            <w:tcW w:w="29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1E3CDC4" w14:textId="4D262E49" w:rsidR="00B7181B" w:rsidRPr="00D437C3" w:rsidRDefault="00B7181B" w:rsidP="00B718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</w:pPr>
            <w:r w:rsidRPr="00D437C3">
              <w:t>64 GB rychlé operační paměti DDR5 (2x 32 GB)</w:t>
            </w:r>
          </w:p>
        </w:tc>
        <w:tc>
          <w:tcPr>
            <w:tcW w:w="2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B59B81D" w14:textId="6CD40316" w:rsidR="00B7181B" w:rsidRPr="0011643C" w:rsidRDefault="002A499D" w:rsidP="00C879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64 GB (2x32GB) DDR5</w:t>
            </w:r>
          </w:p>
        </w:tc>
      </w:tr>
      <w:tr w:rsidR="00B7181B" w:rsidRPr="0011643C" w14:paraId="2341C5F9" w14:textId="77777777" w:rsidTr="00C8797C">
        <w:trPr>
          <w:trHeight w:val="315"/>
        </w:trPr>
        <w:tc>
          <w:tcPr>
            <w:tcW w:w="339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479A52" w14:textId="1CD63074" w:rsidR="00B7181B" w:rsidRPr="00D437C3" w:rsidRDefault="00B7181B" w:rsidP="00885D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437C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Grafická karta </w:t>
            </w:r>
          </w:p>
        </w:tc>
        <w:tc>
          <w:tcPr>
            <w:tcW w:w="29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AF7F5A2" w14:textId="6F92A837" w:rsidR="00B7181B" w:rsidRPr="00D437C3" w:rsidRDefault="00B7181B" w:rsidP="002D52D9">
            <w:pPr>
              <w:spacing w:after="0" w:line="240" w:lineRule="auto"/>
            </w:pPr>
            <w:r w:rsidRPr="00D437C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Typ GDDR6X, čip</w:t>
            </w:r>
            <w:r w:rsidRPr="00D437C3">
              <w:t xml:space="preserve"> </w:t>
            </w:r>
            <w:proofErr w:type="spellStart"/>
            <w:r w:rsidRPr="00D437C3">
              <w:t>GeForce</w:t>
            </w:r>
            <w:proofErr w:type="spellEnd"/>
          </w:p>
        </w:tc>
        <w:tc>
          <w:tcPr>
            <w:tcW w:w="2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5972A62" w14:textId="5CD7E685" w:rsidR="00B7181B" w:rsidRPr="0011643C" w:rsidRDefault="00DF3AB0" w:rsidP="00C8797C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t xml:space="preserve">NVIDIA® </w:t>
            </w:r>
            <w:proofErr w:type="spellStart"/>
            <w:r>
              <w:t>GeForce</w:t>
            </w:r>
            <w:proofErr w:type="spellEnd"/>
            <w:r>
              <w:t xml:space="preserve"> RTX™ 4070</w:t>
            </w:r>
            <w:r w:rsidR="00064DF3">
              <w:t xml:space="preserve">, </w:t>
            </w:r>
            <w:r>
              <w:t>12</w:t>
            </w:r>
            <w:r w:rsidR="00064DF3">
              <w:t xml:space="preserve"> GB </w:t>
            </w:r>
            <w:r>
              <w:t>G</w:t>
            </w:r>
            <w:r w:rsidR="00064DF3">
              <w:t>DDR</w:t>
            </w:r>
            <w:r>
              <w:t>6X</w:t>
            </w:r>
          </w:p>
        </w:tc>
      </w:tr>
      <w:tr w:rsidR="00B7181B" w:rsidRPr="0011643C" w14:paraId="689C9F2A" w14:textId="77777777" w:rsidTr="00C8797C">
        <w:trPr>
          <w:trHeight w:val="315"/>
        </w:trPr>
        <w:tc>
          <w:tcPr>
            <w:tcW w:w="339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EC9DD5" w14:textId="0127F772" w:rsidR="00B7181B" w:rsidRPr="00D437C3" w:rsidRDefault="00B7181B" w:rsidP="00885D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437C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Paměť</w:t>
            </w:r>
            <w:r w:rsidRPr="00D437C3">
              <w:rPr>
                <w:rFonts w:ascii="Arial" w:hAnsi="Arial" w:cs="Arial"/>
                <w:sz w:val="20"/>
                <w:szCs w:val="20"/>
                <w:shd w:val="clear" w:color="auto" w:fill="F8F8F8"/>
              </w:rPr>
              <w:t xml:space="preserve"> grafické karty</w:t>
            </w:r>
          </w:p>
        </w:tc>
        <w:tc>
          <w:tcPr>
            <w:tcW w:w="29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A6FC467" w14:textId="24FE6E31" w:rsidR="00B7181B" w:rsidRPr="00D437C3" w:rsidRDefault="00B7181B" w:rsidP="00B7181B">
            <w:pPr>
              <w:spacing w:after="0" w:line="240" w:lineRule="auto"/>
            </w:pPr>
            <w:r w:rsidRPr="00D437C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min. 12 GB</w:t>
            </w:r>
          </w:p>
        </w:tc>
        <w:tc>
          <w:tcPr>
            <w:tcW w:w="2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CCE7CF6" w14:textId="714D2CEF" w:rsidR="00B7181B" w:rsidRPr="0011643C" w:rsidRDefault="00B25B40" w:rsidP="00C8797C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12GB</w:t>
            </w:r>
            <w:proofErr w:type="gramEnd"/>
          </w:p>
        </w:tc>
      </w:tr>
      <w:tr w:rsidR="00B7181B" w:rsidRPr="0011643C" w14:paraId="52B24112" w14:textId="77777777" w:rsidTr="00C8797C">
        <w:trPr>
          <w:trHeight w:val="315"/>
        </w:trPr>
        <w:tc>
          <w:tcPr>
            <w:tcW w:w="339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A87304" w14:textId="14106C22" w:rsidR="00B7181B" w:rsidRPr="00D437C3" w:rsidRDefault="00B7181B" w:rsidP="00885D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437C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Frekvence </w:t>
            </w:r>
            <w:r w:rsidRPr="00D437C3">
              <w:rPr>
                <w:rFonts w:ascii="Arial" w:hAnsi="Arial" w:cs="Arial"/>
                <w:sz w:val="20"/>
                <w:szCs w:val="20"/>
                <w:shd w:val="clear" w:color="auto" w:fill="F8F8F8"/>
              </w:rPr>
              <w:t>grafické karty</w:t>
            </w:r>
          </w:p>
        </w:tc>
        <w:tc>
          <w:tcPr>
            <w:tcW w:w="29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5513499" w14:textId="4C92BFD8" w:rsidR="00B7181B" w:rsidRPr="00D437C3" w:rsidRDefault="00B7181B" w:rsidP="002D52D9">
            <w:pPr>
              <w:spacing w:after="0" w:line="240" w:lineRule="auto"/>
            </w:pPr>
            <w:r w:rsidRPr="00D437C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min. 2600</w:t>
            </w:r>
          </w:p>
        </w:tc>
        <w:tc>
          <w:tcPr>
            <w:tcW w:w="2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75BAABF" w14:textId="15BB89C9" w:rsidR="00B7181B" w:rsidRPr="0011643C" w:rsidRDefault="005E31C6" w:rsidP="00C8797C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DF7345">
              <w:rPr>
                <w:rFonts w:ascii="Arial" w:hAnsi="Arial" w:cs="Arial"/>
                <w:bCs/>
                <w:sz w:val="20"/>
                <w:szCs w:val="20"/>
              </w:rPr>
              <w:t>625</w:t>
            </w:r>
          </w:p>
        </w:tc>
      </w:tr>
      <w:tr w:rsidR="00C8797C" w:rsidRPr="0011643C" w14:paraId="74FB089B" w14:textId="77777777" w:rsidTr="00C8797C">
        <w:trPr>
          <w:trHeight w:val="315"/>
        </w:trPr>
        <w:tc>
          <w:tcPr>
            <w:tcW w:w="339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2FF7A7" w14:textId="77777777" w:rsidR="00C8797C" w:rsidRPr="00D437C3" w:rsidRDefault="00C8797C" w:rsidP="00C879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437C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USB porty</w:t>
            </w:r>
          </w:p>
        </w:tc>
        <w:tc>
          <w:tcPr>
            <w:tcW w:w="29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03CAE3D" w14:textId="7C1BAF24" w:rsidR="00C8797C" w:rsidRPr="00D437C3" w:rsidRDefault="002D52D9" w:rsidP="000C2A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437C3">
              <w:t xml:space="preserve">3× USB 3.2, </w:t>
            </w:r>
            <w:r w:rsidR="000C2A71" w:rsidRPr="00D437C3">
              <w:t>Type-</w:t>
            </w:r>
            <w:proofErr w:type="gramStart"/>
            <w:r w:rsidR="000C2A71" w:rsidRPr="00D437C3">
              <w:t>A,</w:t>
            </w:r>
            <w:r w:rsidRPr="00D437C3">
              <w:t>C</w:t>
            </w:r>
            <w:proofErr w:type="gramEnd"/>
          </w:p>
        </w:tc>
        <w:tc>
          <w:tcPr>
            <w:tcW w:w="2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2F53B91" w14:textId="07BC987A" w:rsidR="00C8797C" w:rsidRPr="0011643C" w:rsidRDefault="000304DD" w:rsidP="00C879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t>4</w:t>
            </w:r>
            <w:r w:rsidRPr="00D437C3">
              <w:t>× USB 3.2, Type-</w:t>
            </w:r>
            <w:proofErr w:type="gramStart"/>
            <w:r w:rsidRPr="00D437C3">
              <w:t>A,C</w:t>
            </w:r>
            <w:proofErr w:type="gramEnd"/>
          </w:p>
        </w:tc>
      </w:tr>
      <w:tr w:rsidR="00C8797C" w:rsidRPr="00E72931" w14:paraId="74E57E8D" w14:textId="77777777" w:rsidTr="00C8797C">
        <w:trPr>
          <w:trHeight w:val="315"/>
        </w:trPr>
        <w:tc>
          <w:tcPr>
            <w:tcW w:w="339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8627D4" w14:textId="77777777" w:rsidR="00C8797C" w:rsidRPr="00D437C3" w:rsidRDefault="00C8797C" w:rsidP="00C879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</w:pPr>
            <w:r w:rsidRPr="00D437C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SSD</w:t>
            </w:r>
          </w:p>
        </w:tc>
        <w:tc>
          <w:tcPr>
            <w:tcW w:w="29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EB2E413" w14:textId="7A6EA702" w:rsidR="00C8797C" w:rsidRPr="00D437C3" w:rsidRDefault="002D52D9" w:rsidP="008B29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</w:pPr>
            <w:r w:rsidRPr="00D437C3">
              <w:t>min: 2 TB (může být i 2 x 1 TB)</w:t>
            </w:r>
          </w:p>
        </w:tc>
        <w:tc>
          <w:tcPr>
            <w:tcW w:w="2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FE4BAF8" w14:textId="6905BF7E" w:rsidR="00C8797C" w:rsidRPr="00E72931" w:rsidRDefault="0086680B" w:rsidP="00C879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 TB</w:t>
            </w:r>
          </w:p>
        </w:tc>
      </w:tr>
      <w:tr w:rsidR="00C8797C" w:rsidRPr="0011643C" w14:paraId="787064B0" w14:textId="77777777" w:rsidTr="00C8797C">
        <w:trPr>
          <w:trHeight w:val="315"/>
        </w:trPr>
        <w:tc>
          <w:tcPr>
            <w:tcW w:w="339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34EBD9" w14:textId="77777777" w:rsidR="00C8797C" w:rsidRPr="00E72931" w:rsidRDefault="00C8797C" w:rsidP="00C879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Operační systém</w:t>
            </w:r>
          </w:p>
        </w:tc>
        <w:tc>
          <w:tcPr>
            <w:tcW w:w="29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048AAA4" w14:textId="77777777" w:rsidR="00C8797C" w:rsidRPr="00EE0143" w:rsidRDefault="00C8797C" w:rsidP="00C879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451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Licence Windows 10 Pro nebo 11 Pro</w:t>
            </w:r>
          </w:p>
        </w:tc>
        <w:tc>
          <w:tcPr>
            <w:tcW w:w="2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EC72201" w14:textId="37802CFE" w:rsidR="00C8797C" w:rsidRPr="00E72931" w:rsidRDefault="0086680B" w:rsidP="00C879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Windows 11 Pro</w:t>
            </w:r>
          </w:p>
        </w:tc>
      </w:tr>
      <w:tr w:rsidR="00C8797C" w:rsidRPr="0011643C" w14:paraId="08CEA6D0" w14:textId="77777777" w:rsidTr="00C8797C">
        <w:trPr>
          <w:trHeight w:val="315"/>
        </w:trPr>
        <w:tc>
          <w:tcPr>
            <w:tcW w:w="3397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AD3BC76" w14:textId="3620B52E" w:rsidR="00C8797C" w:rsidRPr="00EE0143" w:rsidRDefault="00885D8A" w:rsidP="00C879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Wi-fi</w:t>
            </w:r>
            <w:proofErr w:type="spellEnd"/>
          </w:p>
        </w:tc>
        <w:tc>
          <w:tcPr>
            <w:tcW w:w="29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7F1AC64" w14:textId="04C8D3E8" w:rsidR="00C8797C" w:rsidRPr="0011643C" w:rsidRDefault="00885D8A" w:rsidP="00C879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D6F7B02" w14:textId="7BD37B6F" w:rsidR="00C8797C" w:rsidRPr="0011643C" w:rsidRDefault="0086680B" w:rsidP="00C8797C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Ano</w:t>
            </w:r>
          </w:p>
        </w:tc>
      </w:tr>
      <w:tr w:rsidR="00C8797C" w:rsidRPr="0011643C" w14:paraId="73B3EAB1" w14:textId="77777777" w:rsidTr="00C8797C">
        <w:trPr>
          <w:trHeight w:val="315"/>
        </w:trPr>
        <w:tc>
          <w:tcPr>
            <w:tcW w:w="3397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AE23E0B" w14:textId="475EFFEA" w:rsidR="00C8797C" w:rsidRDefault="00885D8A" w:rsidP="00C879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Bluetooth</w:t>
            </w:r>
          </w:p>
        </w:tc>
        <w:tc>
          <w:tcPr>
            <w:tcW w:w="29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4732CF2" w14:textId="488F749C" w:rsidR="00C8797C" w:rsidRPr="00451243" w:rsidRDefault="00885D8A" w:rsidP="00C879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19030FB" w14:textId="73F5DCEF" w:rsidR="00C8797C" w:rsidRPr="0011643C" w:rsidRDefault="0086680B" w:rsidP="00C8797C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Ano</w:t>
            </w:r>
          </w:p>
        </w:tc>
      </w:tr>
      <w:tr w:rsidR="00885D8A" w:rsidRPr="0011643C" w14:paraId="2663D042" w14:textId="77777777" w:rsidTr="00C8797C">
        <w:trPr>
          <w:trHeight w:val="315"/>
        </w:trPr>
        <w:tc>
          <w:tcPr>
            <w:tcW w:w="3397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3BED227" w14:textId="63EBDAC3" w:rsidR="00885D8A" w:rsidRDefault="008B29FF" w:rsidP="00C879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Formát skříně </w:t>
            </w:r>
          </w:p>
        </w:tc>
        <w:tc>
          <w:tcPr>
            <w:tcW w:w="29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A910BDA" w14:textId="6A344C65" w:rsidR="00885D8A" w:rsidRDefault="008B29FF" w:rsidP="00C879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Middle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Tower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9809F16" w14:textId="5A7D32A9" w:rsidR="00885D8A" w:rsidRPr="0011643C" w:rsidRDefault="0086680B" w:rsidP="00C8797C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Middle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Tower</w:t>
            </w:r>
          </w:p>
        </w:tc>
      </w:tr>
      <w:tr w:rsidR="00C8797C" w:rsidRPr="0011643C" w14:paraId="1EF6F792" w14:textId="77777777" w:rsidTr="00C8797C">
        <w:trPr>
          <w:trHeight w:val="315"/>
        </w:trPr>
        <w:tc>
          <w:tcPr>
            <w:tcW w:w="3397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83F7C83" w14:textId="3A0FA5AB" w:rsidR="00C8797C" w:rsidRPr="0011643C" w:rsidRDefault="008B29FF" w:rsidP="00C879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Rozměry skříně (výška/šířka)</w:t>
            </w:r>
          </w:p>
        </w:tc>
        <w:tc>
          <w:tcPr>
            <w:tcW w:w="29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698A34E" w14:textId="6B133807" w:rsidR="00C8797C" w:rsidRPr="00451243" w:rsidRDefault="000E1C9C" w:rsidP="00C879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max </w:t>
            </w:r>
            <w:r w:rsidR="008B29F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48/24 cm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8BDA885" w14:textId="27E796D9" w:rsidR="00C8797C" w:rsidRPr="0011643C" w:rsidRDefault="00EA70B0" w:rsidP="00C879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40/20 cm</w:t>
            </w:r>
          </w:p>
        </w:tc>
      </w:tr>
    </w:tbl>
    <w:p w14:paraId="6719FDF8" w14:textId="17D88670" w:rsidR="005E3BC4" w:rsidRPr="005649D7" w:rsidRDefault="005E3BC4" w:rsidP="005E3BC4">
      <w:pPr>
        <w:pStyle w:val="Bezmezer"/>
        <w:jc w:val="both"/>
        <w:rPr>
          <w:rFonts w:ascii="Arial" w:hAnsi="Arial" w:cs="Arial"/>
          <w:sz w:val="20"/>
          <w:szCs w:val="20"/>
          <w:u w:val="single"/>
        </w:rPr>
      </w:pPr>
      <w:r w:rsidRPr="005649D7">
        <w:rPr>
          <w:rFonts w:ascii="Arial" w:hAnsi="Arial" w:cs="Arial"/>
          <w:sz w:val="20"/>
          <w:szCs w:val="20"/>
          <w:u w:val="single"/>
        </w:rPr>
        <w:t>Další požadavky zadavatele</w:t>
      </w:r>
      <w:r>
        <w:rPr>
          <w:rFonts w:ascii="Arial" w:hAnsi="Arial" w:cs="Arial"/>
          <w:sz w:val="20"/>
          <w:szCs w:val="20"/>
          <w:u w:val="single"/>
        </w:rPr>
        <w:t xml:space="preserve"> na stolní počítač:</w:t>
      </w:r>
    </w:p>
    <w:p w14:paraId="6B30F95E" w14:textId="77777777" w:rsidR="005E3BC4" w:rsidRDefault="005E3BC4" w:rsidP="005E3BC4">
      <w:pPr>
        <w:pStyle w:val="Bezmezer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11643C">
        <w:rPr>
          <w:rFonts w:ascii="Arial" w:hAnsi="Arial" w:cs="Arial"/>
          <w:sz w:val="20"/>
          <w:szCs w:val="20"/>
        </w:rPr>
        <w:t>Zboží musí být podporováno servisním střediskem výrobce na území České republiky</w:t>
      </w:r>
      <w:r w:rsidRPr="00885D8A">
        <w:rPr>
          <w:rFonts w:ascii="Arial" w:hAnsi="Arial" w:cs="Arial"/>
          <w:sz w:val="20"/>
          <w:szCs w:val="20"/>
        </w:rPr>
        <w:t>.</w:t>
      </w:r>
    </w:p>
    <w:p w14:paraId="3389951B" w14:textId="77777777" w:rsidR="00C8797C" w:rsidRDefault="00C8797C" w:rsidP="00A22E07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4DD0E1CB" w14:textId="77777777" w:rsidR="008B29FF" w:rsidRDefault="008B29FF" w:rsidP="00A22E07">
      <w:pPr>
        <w:pStyle w:val="Bezmezer"/>
        <w:jc w:val="both"/>
        <w:rPr>
          <w:rFonts w:ascii="Arial" w:hAnsi="Arial" w:cs="Arial"/>
          <w:sz w:val="20"/>
          <w:szCs w:val="20"/>
        </w:rPr>
      </w:pPr>
    </w:p>
    <w:tbl>
      <w:tblPr>
        <w:tblW w:w="9057" w:type="dxa"/>
        <w:tblInd w:w="-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2974"/>
        <w:gridCol w:w="2686"/>
      </w:tblGrid>
      <w:tr w:rsidR="00C8797C" w:rsidRPr="000603FB" w14:paraId="34A65A32" w14:textId="77777777" w:rsidTr="00C8797C">
        <w:trPr>
          <w:trHeight w:val="330"/>
        </w:trPr>
        <w:tc>
          <w:tcPr>
            <w:tcW w:w="905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305B2BA6" w14:textId="61731611" w:rsidR="00C8797C" w:rsidRPr="000603FB" w:rsidRDefault="00C8797C" w:rsidP="008B29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603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Požadované minimální technické parametry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– </w:t>
            </w:r>
            <w:r w:rsidR="008B29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LCD monitor</w:t>
            </w:r>
          </w:p>
        </w:tc>
      </w:tr>
      <w:tr w:rsidR="00C8797C" w:rsidRPr="000603FB" w14:paraId="15EF9FF2" w14:textId="77777777" w:rsidTr="00C8797C">
        <w:trPr>
          <w:trHeight w:val="330"/>
        </w:trPr>
        <w:tc>
          <w:tcPr>
            <w:tcW w:w="3397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CDEF04D" w14:textId="77777777" w:rsidR="00C8797C" w:rsidRPr="000603FB" w:rsidRDefault="00C8797C" w:rsidP="00C87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603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Parametr</w:t>
            </w:r>
          </w:p>
        </w:tc>
        <w:tc>
          <w:tcPr>
            <w:tcW w:w="297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3FB5A665" w14:textId="77777777" w:rsidR="00C8797C" w:rsidRPr="000603FB" w:rsidRDefault="00C8797C" w:rsidP="00C87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603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Min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 parametry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36BD443D" w14:textId="77777777" w:rsidR="00C8797C" w:rsidRPr="000603FB" w:rsidRDefault="00C8797C" w:rsidP="00C87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603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Vyplní dodavatel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konkrétní parametry</w:t>
            </w:r>
          </w:p>
        </w:tc>
      </w:tr>
      <w:tr w:rsidR="00C8797C" w:rsidRPr="00EE0143" w14:paraId="03279F3A" w14:textId="77777777" w:rsidTr="00C8797C">
        <w:trPr>
          <w:trHeight w:val="330"/>
        </w:trPr>
        <w:tc>
          <w:tcPr>
            <w:tcW w:w="9057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4D7BAD7" w14:textId="67AF1551" w:rsidR="00C8797C" w:rsidRPr="006167E9" w:rsidRDefault="008B29FF" w:rsidP="00E01679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LCD monitor</w:t>
            </w:r>
            <w:r w:rsidR="00C8797C" w:rsidRPr="006167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– nový, nepoužitý – počet ks: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22</w:t>
            </w:r>
          </w:p>
        </w:tc>
      </w:tr>
      <w:tr w:rsidR="00C8797C" w:rsidRPr="0011643C" w14:paraId="2FC4FD52" w14:textId="77777777" w:rsidTr="00C8797C">
        <w:trPr>
          <w:trHeight w:val="315"/>
        </w:trPr>
        <w:tc>
          <w:tcPr>
            <w:tcW w:w="339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1434BC" w14:textId="63174DB7" w:rsidR="00C8797C" w:rsidRPr="00451243" w:rsidRDefault="008B29FF" w:rsidP="00C879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Úhlopříčka displeje</w:t>
            </w:r>
          </w:p>
        </w:tc>
        <w:tc>
          <w:tcPr>
            <w:tcW w:w="29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C37E0C5" w14:textId="16EC9A42" w:rsidR="00C8797C" w:rsidRPr="00451243" w:rsidRDefault="008B29FF" w:rsidP="00C879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27´´ (69 cm)</w:t>
            </w:r>
            <w:r w:rsidR="00C8797C" w:rsidRPr="00451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6B6D98F" w14:textId="0785606A" w:rsidR="00C8797C" w:rsidRPr="0011643C" w:rsidRDefault="003151BE" w:rsidP="00C8797C">
            <w:pPr>
              <w:spacing w:after="0" w:line="240" w:lineRule="auto"/>
              <w:ind w:left="69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27´´ (69 cm)</w:t>
            </w:r>
          </w:p>
        </w:tc>
      </w:tr>
      <w:tr w:rsidR="00C8797C" w:rsidRPr="0011643C" w14:paraId="7D34BEA1" w14:textId="77777777" w:rsidTr="00C8797C">
        <w:trPr>
          <w:trHeight w:val="315"/>
        </w:trPr>
        <w:tc>
          <w:tcPr>
            <w:tcW w:w="339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36F95F" w14:textId="67612112" w:rsidR="00C8797C" w:rsidRPr="00451243" w:rsidRDefault="008B29FF" w:rsidP="00C879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Rozlišení obrazovky</w:t>
            </w:r>
          </w:p>
        </w:tc>
        <w:tc>
          <w:tcPr>
            <w:tcW w:w="29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F098F65" w14:textId="6A2F2B4B" w:rsidR="00C8797C" w:rsidRPr="00D437C3" w:rsidRDefault="00D92724" w:rsidP="00C879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</w:pPr>
            <w:r w:rsidRPr="00D437C3">
              <w:t xml:space="preserve">2560 x 1440 </w:t>
            </w:r>
            <w:proofErr w:type="spellStart"/>
            <w:r w:rsidRPr="00D437C3">
              <w:t>px</w:t>
            </w:r>
            <w:proofErr w:type="spellEnd"/>
          </w:p>
        </w:tc>
        <w:tc>
          <w:tcPr>
            <w:tcW w:w="2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CCF0663" w14:textId="61C3F00C" w:rsidR="00C8797C" w:rsidRPr="0011643C" w:rsidRDefault="003151BE" w:rsidP="00C8797C">
            <w:pPr>
              <w:spacing w:after="0" w:line="240" w:lineRule="auto"/>
              <w:ind w:left="69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437C3">
              <w:t xml:space="preserve">2560 x 1440 </w:t>
            </w:r>
            <w:proofErr w:type="spellStart"/>
            <w:r w:rsidRPr="00D437C3">
              <w:t>px</w:t>
            </w:r>
            <w:proofErr w:type="spellEnd"/>
          </w:p>
        </w:tc>
      </w:tr>
      <w:tr w:rsidR="00C8797C" w:rsidRPr="0011643C" w14:paraId="49202C52" w14:textId="77777777" w:rsidTr="008B29FF">
        <w:trPr>
          <w:trHeight w:val="315"/>
        </w:trPr>
        <w:tc>
          <w:tcPr>
            <w:tcW w:w="339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822F4E" w14:textId="154C5304" w:rsidR="00C8797C" w:rsidRPr="0011643C" w:rsidRDefault="008B29FF" w:rsidP="00C879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Doba odezvy</w:t>
            </w:r>
          </w:p>
        </w:tc>
        <w:tc>
          <w:tcPr>
            <w:tcW w:w="29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C5DB719" w14:textId="08E72A71" w:rsidR="00C8797C" w:rsidRPr="00D437C3" w:rsidRDefault="008B29FF" w:rsidP="00C879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437C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Max. 1 </w:t>
            </w:r>
            <w:proofErr w:type="spellStart"/>
            <w:r w:rsidRPr="00D437C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ms</w:t>
            </w:r>
            <w:proofErr w:type="spellEnd"/>
          </w:p>
        </w:tc>
        <w:tc>
          <w:tcPr>
            <w:tcW w:w="2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2462C59" w14:textId="3617A48B" w:rsidR="00C8797C" w:rsidRPr="0011643C" w:rsidRDefault="00E84E6C" w:rsidP="00C8797C">
            <w:pPr>
              <w:spacing w:after="0" w:line="240" w:lineRule="auto"/>
              <w:ind w:left="69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0,5</w:t>
            </w:r>
            <w:r w:rsidR="004B487B" w:rsidRPr="00D437C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4B487B" w:rsidRPr="00D437C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ms</w:t>
            </w:r>
            <w:proofErr w:type="spellEnd"/>
          </w:p>
        </w:tc>
      </w:tr>
      <w:tr w:rsidR="00E01679" w:rsidRPr="0011643C" w14:paraId="10B0481C" w14:textId="77777777" w:rsidTr="008B29FF">
        <w:trPr>
          <w:trHeight w:val="315"/>
        </w:trPr>
        <w:tc>
          <w:tcPr>
            <w:tcW w:w="339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2305AD" w14:textId="7DC2B0A7" w:rsidR="00E01679" w:rsidRDefault="00E01679" w:rsidP="00C879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Kontrast</w:t>
            </w:r>
          </w:p>
        </w:tc>
        <w:tc>
          <w:tcPr>
            <w:tcW w:w="29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A9D94E9" w14:textId="5E4CA5E4" w:rsidR="00E01679" w:rsidRPr="00D437C3" w:rsidRDefault="00E01679" w:rsidP="00C879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437C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3000:1</w:t>
            </w:r>
          </w:p>
        </w:tc>
        <w:tc>
          <w:tcPr>
            <w:tcW w:w="2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A66B165" w14:textId="65DEE40E" w:rsidR="00E01679" w:rsidRPr="0011643C" w:rsidRDefault="00E84E6C" w:rsidP="00C8797C">
            <w:pPr>
              <w:spacing w:after="0" w:line="240" w:lineRule="auto"/>
              <w:ind w:left="69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  <w:r w:rsidR="004B487B" w:rsidRPr="00D437C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000:1</w:t>
            </w:r>
          </w:p>
        </w:tc>
      </w:tr>
      <w:tr w:rsidR="00C8797C" w:rsidRPr="0011643C" w14:paraId="0E22A13B" w14:textId="77777777" w:rsidTr="00C8797C">
        <w:trPr>
          <w:trHeight w:val="315"/>
        </w:trPr>
        <w:tc>
          <w:tcPr>
            <w:tcW w:w="339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512565" w14:textId="736A9B62" w:rsidR="00C8797C" w:rsidRPr="006E4D2A" w:rsidRDefault="008B29FF" w:rsidP="00C879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Frekvence </w:t>
            </w:r>
          </w:p>
        </w:tc>
        <w:tc>
          <w:tcPr>
            <w:tcW w:w="29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E148B34" w14:textId="48EA554F" w:rsidR="00C8797C" w:rsidRPr="00D437C3" w:rsidRDefault="00D92724" w:rsidP="00C879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437C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170</w:t>
            </w:r>
            <w:r w:rsidR="008B29FF" w:rsidRPr="00D437C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Hz</w:t>
            </w:r>
          </w:p>
        </w:tc>
        <w:tc>
          <w:tcPr>
            <w:tcW w:w="2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52D18F0" w14:textId="789DBAF6" w:rsidR="00C8797C" w:rsidRPr="0011643C" w:rsidRDefault="004B487B" w:rsidP="00C879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437C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  <w:r w:rsidR="009573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</w:t>
            </w:r>
            <w:r w:rsidRPr="00D437C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 Hz</w:t>
            </w:r>
          </w:p>
        </w:tc>
      </w:tr>
      <w:tr w:rsidR="00C8797C" w:rsidRPr="0011643C" w14:paraId="38F7BAAD" w14:textId="77777777" w:rsidTr="00C8797C">
        <w:trPr>
          <w:trHeight w:val="315"/>
        </w:trPr>
        <w:tc>
          <w:tcPr>
            <w:tcW w:w="339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901971" w14:textId="62A69787" w:rsidR="00C8797C" w:rsidRPr="008B29FF" w:rsidRDefault="008B29FF" w:rsidP="00C879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B29F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Barevná hloubka</w:t>
            </w:r>
          </w:p>
        </w:tc>
        <w:tc>
          <w:tcPr>
            <w:tcW w:w="29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02CE90D" w14:textId="46F1C415" w:rsidR="00C8797C" w:rsidRPr="00D437C3" w:rsidRDefault="00D92724" w:rsidP="00C879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437C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</w:t>
            </w:r>
            <w:r w:rsidR="008B29FF" w:rsidRPr="00D437C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bit</w:t>
            </w:r>
          </w:p>
        </w:tc>
        <w:tc>
          <w:tcPr>
            <w:tcW w:w="2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5F5923C" w14:textId="487C18B1" w:rsidR="00C8797C" w:rsidRPr="0011643C" w:rsidRDefault="00E84E6C" w:rsidP="00C879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 bit</w:t>
            </w:r>
          </w:p>
        </w:tc>
      </w:tr>
      <w:tr w:rsidR="00580BDB" w:rsidRPr="0011643C" w14:paraId="6519399E" w14:textId="77777777" w:rsidTr="008B29FF">
        <w:trPr>
          <w:trHeight w:val="315"/>
        </w:trPr>
        <w:tc>
          <w:tcPr>
            <w:tcW w:w="339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C46030" w14:textId="3252BE96" w:rsidR="00580BDB" w:rsidRDefault="00580BDB" w:rsidP="00C879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Prohnutá obrazovka</w:t>
            </w:r>
          </w:p>
        </w:tc>
        <w:tc>
          <w:tcPr>
            <w:tcW w:w="29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EAAE67C" w14:textId="2B666127" w:rsidR="00580BDB" w:rsidRPr="00D437C3" w:rsidRDefault="00580BDB" w:rsidP="00C879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437C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D58DCBE" w14:textId="51DDAB22" w:rsidR="00580BDB" w:rsidRPr="0011643C" w:rsidRDefault="00E84E6C" w:rsidP="00C8797C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ano</w:t>
            </w:r>
          </w:p>
        </w:tc>
      </w:tr>
      <w:tr w:rsidR="00580BDB" w:rsidRPr="0011643C" w14:paraId="2C23CC56" w14:textId="77777777" w:rsidTr="008B29FF">
        <w:trPr>
          <w:trHeight w:val="315"/>
        </w:trPr>
        <w:tc>
          <w:tcPr>
            <w:tcW w:w="339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F97815" w14:textId="7462C05A" w:rsidR="00580BDB" w:rsidRDefault="00580BDB" w:rsidP="00C879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Spotřeba energie při vysokém dynamickém rozsahu</w:t>
            </w:r>
          </w:p>
        </w:tc>
        <w:tc>
          <w:tcPr>
            <w:tcW w:w="29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180857C" w14:textId="04295C14" w:rsidR="00580BDB" w:rsidRPr="00D437C3" w:rsidRDefault="00580BDB" w:rsidP="00C879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437C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Méně než 38 kWh</w:t>
            </w:r>
          </w:p>
        </w:tc>
        <w:tc>
          <w:tcPr>
            <w:tcW w:w="2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A8DC74D" w14:textId="7C2B7CF7" w:rsidR="00580BDB" w:rsidRPr="0011643C" w:rsidRDefault="00E84E6C" w:rsidP="00C8797C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29 kWh</w:t>
            </w:r>
          </w:p>
        </w:tc>
      </w:tr>
      <w:tr w:rsidR="00580BDB" w:rsidRPr="0011643C" w14:paraId="35A6A1E5" w14:textId="77777777" w:rsidTr="008B29FF">
        <w:trPr>
          <w:trHeight w:val="315"/>
        </w:trPr>
        <w:tc>
          <w:tcPr>
            <w:tcW w:w="339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C13F24" w14:textId="04B262DF" w:rsidR="00580BDB" w:rsidRPr="0011643C" w:rsidRDefault="00580BDB" w:rsidP="00C879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Porty </w:t>
            </w:r>
          </w:p>
        </w:tc>
        <w:tc>
          <w:tcPr>
            <w:tcW w:w="29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A9FF5B6" w14:textId="12D4AA8A" w:rsidR="00580BDB" w:rsidRPr="00EE0143" w:rsidRDefault="00580BDB" w:rsidP="00C879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HDMI</w:t>
            </w:r>
          </w:p>
        </w:tc>
        <w:tc>
          <w:tcPr>
            <w:tcW w:w="2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5A21259" w14:textId="036C06AD" w:rsidR="00580BDB" w:rsidRPr="0011643C" w:rsidRDefault="00E84E6C" w:rsidP="00C879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HDMI</w:t>
            </w:r>
          </w:p>
        </w:tc>
      </w:tr>
    </w:tbl>
    <w:p w14:paraId="50DB8907" w14:textId="12065431" w:rsidR="005E3BC4" w:rsidRPr="005649D7" w:rsidRDefault="005E3BC4" w:rsidP="005E3BC4">
      <w:pPr>
        <w:pStyle w:val="Bezmezer"/>
        <w:jc w:val="both"/>
        <w:rPr>
          <w:rFonts w:ascii="Arial" w:hAnsi="Arial" w:cs="Arial"/>
          <w:sz w:val="20"/>
          <w:szCs w:val="20"/>
          <w:u w:val="single"/>
        </w:rPr>
      </w:pPr>
      <w:r w:rsidRPr="005649D7">
        <w:rPr>
          <w:rFonts w:ascii="Arial" w:hAnsi="Arial" w:cs="Arial"/>
          <w:sz w:val="20"/>
          <w:szCs w:val="20"/>
          <w:u w:val="single"/>
        </w:rPr>
        <w:t>Další požadavky zadavatele</w:t>
      </w:r>
      <w:r>
        <w:rPr>
          <w:rFonts w:ascii="Arial" w:hAnsi="Arial" w:cs="Arial"/>
          <w:sz w:val="20"/>
          <w:szCs w:val="20"/>
          <w:u w:val="single"/>
        </w:rPr>
        <w:t xml:space="preserve"> na LCD monitor:</w:t>
      </w:r>
    </w:p>
    <w:p w14:paraId="1124B161" w14:textId="77777777" w:rsidR="005E3BC4" w:rsidRDefault="005E3BC4" w:rsidP="005E3BC4">
      <w:pPr>
        <w:pStyle w:val="Bezmezer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11643C">
        <w:rPr>
          <w:rFonts w:ascii="Arial" w:hAnsi="Arial" w:cs="Arial"/>
          <w:sz w:val="20"/>
          <w:szCs w:val="20"/>
        </w:rPr>
        <w:t>Zboží musí být podporováno servisním střediskem výrobce na území České republiky</w:t>
      </w:r>
      <w:r w:rsidRPr="00885D8A">
        <w:rPr>
          <w:rFonts w:ascii="Arial" w:hAnsi="Arial" w:cs="Arial"/>
          <w:sz w:val="20"/>
          <w:szCs w:val="20"/>
        </w:rPr>
        <w:t>.</w:t>
      </w:r>
    </w:p>
    <w:p w14:paraId="03845C42" w14:textId="77777777" w:rsidR="00C8797C" w:rsidRDefault="00C8797C" w:rsidP="00A22E07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5963785D" w14:textId="77777777" w:rsidR="00D355C5" w:rsidRDefault="00D355C5" w:rsidP="00A22E07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580D5CD4" w14:textId="77777777" w:rsidR="00D355C5" w:rsidRDefault="00D355C5" w:rsidP="00A22E07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13AF1114" w14:textId="77777777" w:rsidR="00D355C5" w:rsidRDefault="00D355C5" w:rsidP="00A22E07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3E2EDA7F" w14:textId="77777777" w:rsidR="00D355C5" w:rsidRDefault="00D355C5" w:rsidP="00A22E07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268116C0" w14:textId="77777777" w:rsidR="00D355C5" w:rsidRDefault="00D355C5" w:rsidP="00A22E07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41528AB5" w14:textId="77777777" w:rsidR="00D355C5" w:rsidRDefault="00D355C5" w:rsidP="00A22E07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02CC6C38" w14:textId="77777777" w:rsidR="008B29FF" w:rsidRDefault="008B29FF" w:rsidP="00A22E07">
      <w:pPr>
        <w:pStyle w:val="Bezmezer"/>
        <w:jc w:val="both"/>
        <w:rPr>
          <w:rFonts w:ascii="Arial" w:hAnsi="Arial" w:cs="Arial"/>
          <w:sz w:val="20"/>
          <w:szCs w:val="20"/>
        </w:rPr>
      </w:pPr>
    </w:p>
    <w:tbl>
      <w:tblPr>
        <w:tblW w:w="9057" w:type="dxa"/>
        <w:tblInd w:w="-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2974"/>
        <w:gridCol w:w="2686"/>
      </w:tblGrid>
      <w:tr w:rsidR="00C8797C" w:rsidRPr="000603FB" w14:paraId="53A41F6F" w14:textId="77777777" w:rsidTr="00C8797C">
        <w:trPr>
          <w:trHeight w:val="330"/>
        </w:trPr>
        <w:tc>
          <w:tcPr>
            <w:tcW w:w="905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660E74CF" w14:textId="4320CC1F" w:rsidR="00C8797C" w:rsidRPr="000603FB" w:rsidRDefault="00C8797C" w:rsidP="008B29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603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Požadované minimální technické parametry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– </w:t>
            </w:r>
            <w:r w:rsidR="008B29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Interaktivní sestava LCD panel na stojanu zvedacím AL IAS s křídly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C8797C" w:rsidRPr="000603FB" w14:paraId="0CD2A8B7" w14:textId="77777777" w:rsidTr="00C8797C">
        <w:trPr>
          <w:trHeight w:val="330"/>
        </w:trPr>
        <w:tc>
          <w:tcPr>
            <w:tcW w:w="3397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A56D74A" w14:textId="77777777" w:rsidR="00C8797C" w:rsidRPr="000603FB" w:rsidRDefault="00C8797C" w:rsidP="00C87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603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Parametr</w:t>
            </w:r>
          </w:p>
        </w:tc>
        <w:tc>
          <w:tcPr>
            <w:tcW w:w="297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508E1649" w14:textId="77777777" w:rsidR="00C8797C" w:rsidRPr="000603FB" w:rsidRDefault="00C8797C" w:rsidP="00C87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603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Min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 parametry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5F9D7A4" w14:textId="77777777" w:rsidR="00C8797C" w:rsidRPr="000603FB" w:rsidRDefault="00C8797C" w:rsidP="00C87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603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Vyplní dodavatel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konkrétní parametry</w:t>
            </w:r>
          </w:p>
        </w:tc>
      </w:tr>
      <w:tr w:rsidR="00C8797C" w:rsidRPr="00EE0143" w14:paraId="5D39EEC3" w14:textId="77777777" w:rsidTr="00C8797C">
        <w:trPr>
          <w:trHeight w:val="330"/>
        </w:trPr>
        <w:tc>
          <w:tcPr>
            <w:tcW w:w="9057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89F2ACF" w14:textId="622073C6" w:rsidR="00C8797C" w:rsidRPr="006167E9" w:rsidRDefault="008B29FF" w:rsidP="009A2CAC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Interaktivní sestava LCD panel</w:t>
            </w:r>
            <w:r w:rsidR="00C8797C" w:rsidRPr="006167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– nový, nepoužitý – počet ks: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C8797C" w:rsidRPr="0011643C" w14:paraId="56BFCD44" w14:textId="77777777" w:rsidTr="00C8797C">
        <w:trPr>
          <w:trHeight w:val="315"/>
        </w:trPr>
        <w:tc>
          <w:tcPr>
            <w:tcW w:w="339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898516" w14:textId="0DE466E9" w:rsidR="00C8797C" w:rsidRPr="00451243" w:rsidRDefault="00C8797C" w:rsidP="00C879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1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Velikost LCD</w:t>
            </w:r>
            <w:r w:rsidR="008B29F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panelu</w:t>
            </w:r>
          </w:p>
        </w:tc>
        <w:tc>
          <w:tcPr>
            <w:tcW w:w="29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0C35317" w14:textId="202A329D" w:rsidR="00C8797C" w:rsidRPr="00451243" w:rsidRDefault="008B29FF" w:rsidP="00C879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86´´</w:t>
            </w:r>
            <w:r w:rsidR="00C8797C" w:rsidRPr="00451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05778BE" w14:textId="534AD09A" w:rsidR="00C8797C" w:rsidRPr="0011643C" w:rsidRDefault="00A143D8" w:rsidP="00C8797C">
            <w:pPr>
              <w:spacing w:after="0" w:line="240" w:lineRule="auto"/>
              <w:ind w:left="69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86“</w:t>
            </w:r>
          </w:p>
        </w:tc>
      </w:tr>
      <w:tr w:rsidR="00C8797C" w:rsidRPr="0011643C" w14:paraId="7275A95E" w14:textId="77777777" w:rsidTr="00C8797C">
        <w:trPr>
          <w:trHeight w:val="315"/>
        </w:trPr>
        <w:tc>
          <w:tcPr>
            <w:tcW w:w="339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32850B" w14:textId="5A87CD97" w:rsidR="00C8797C" w:rsidRPr="00451243" w:rsidRDefault="008B29FF" w:rsidP="00C879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Formát </w:t>
            </w:r>
          </w:p>
        </w:tc>
        <w:tc>
          <w:tcPr>
            <w:tcW w:w="29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826BA96" w14:textId="26E70228" w:rsidR="00C8797C" w:rsidRPr="00451243" w:rsidRDefault="008B29FF" w:rsidP="00C879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  <w:proofErr w:type="gramStart"/>
            <w:r w:rsidRPr="008B29F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 :</w:t>
            </w:r>
            <w:proofErr w:type="gramEnd"/>
            <w:r w:rsidRPr="008B29F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9</w:t>
            </w:r>
          </w:p>
        </w:tc>
        <w:tc>
          <w:tcPr>
            <w:tcW w:w="2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0D0B9D3" w14:textId="05B1625A" w:rsidR="00C8797C" w:rsidRPr="0011643C" w:rsidRDefault="00A143D8" w:rsidP="00C8797C">
            <w:pPr>
              <w:spacing w:after="0" w:line="240" w:lineRule="auto"/>
              <w:ind w:left="69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16:9</w:t>
            </w:r>
          </w:p>
        </w:tc>
      </w:tr>
      <w:tr w:rsidR="00C8797C" w:rsidRPr="0011643C" w14:paraId="2BACC92A" w14:textId="77777777" w:rsidTr="008B29FF">
        <w:trPr>
          <w:trHeight w:val="315"/>
        </w:trPr>
        <w:tc>
          <w:tcPr>
            <w:tcW w:w="339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EF738F" w14:textId="37518536" w:rsidR="00C8797C" w:rsidRPr="00D437C3" w:rsidRDefault="008B29FF" w:rsidP="00C879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437C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Ovládání </w:t>
            </w:r>
          </w:p>
        </w:tc>
        <w:tc>
          <w:tcPr>
            <w:tcW w:w="29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B310AE4" w14:textId="41E7772B" w:rsidR="00C8797C" w:rsidRPr="00D437C3" w:rsidRDefault="008B29FF" w:rsidP="00C879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437C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Dotykem ruky i perem</w:t>
            </w:r>
          </w:p>
        </w:tc>
        <w:tc>
          <w:tcPr>
            <w:tcW w:w="2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37BB3C8" w14:textId="7F9DF482" w:rsidR="00C8797C" w:rsidRPr="0011643C" w:rsidRDefault="00FC7649" w:rsidP="00C8797C">
            <w:pPr>
              <w:spacing w:after="0" w:line="240" w:lineRule="auto"/>
              <w:ind w:left="69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Dotykem ruky i perem</w:t>
            </w:r>
          </w:p>
        </w:tc>
      </w:tr>
      <w:tr w:rsidR="00C8797C" w:rsidRPr="0011643C" w14:paraId="065C91F2" w14:textId="77777777" w:rsidTr="00C8797C">
        <w:trPr>
          <w:trHeight w:val="315"/>
        </w:trPr>
        <w:tc>
          <w:tcPr>
            <w:tcW w:w="339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AE0B01" w14:textId="3485B050" w:rsidR="00C8797C" w:rsidRPr="00D437C3" w:rsidRDefault="008B29FF" w:rsidP="00C879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437C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Počet dotykových bodů</w:t>
            </w:r>
          </w:p>
        </w:tc>
        <w:tc>
          <w:tcPr>
            <w:tcW w:w="29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5E8E86D" w14:textId="40365214" w:rsidR="00C8797C" w:rsidRPr="00D437C3" w:rsidRDefault="008B29FF" w:rsidP="00C879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437C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min. 20</w:t>
            </w:r>
          </w:p>
        </w:tc>
        <w:tc>
          <w:tcPr>
            <w:tcW w:w="2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32966E1" w14:textId="51BDDBCB" w:rsidR="00C8797C" w:rsidRPr="0011643C" w:rsidRDefault="00FC7649" w:rsidP="00C879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40</w:t>
            </w:r>
          </w:p>
        </w:tc>
      </w:tr>
      <w:tr w:rsidR="008B29FF" w:rsidRPr="0011643C" w14:paraId="782D272F" w14:textId="77777777" w:rsidTr="00C8797C">
        <w:trPr>
          <w:trHeight w:val="315"/>
        </w:trPr>
        <w:tc>
          <w:tcPr>
            <w:tcW w:w="339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A2D966" w14:textId="031F3AF6" w:rsidR="008B29FF" w:rsidRPr="00D437C3" w:rsidRDefault="008B29FF" w:rsidP="00C879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437C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Rozlišení </w:t>
            </w:r>
          </w:p>
        </w:tc>
        <w:tc>
          <w:tcPr>
            <w:tcW w:w="29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77AD548" w14:textId="128AF9FD" w:rsidR="008B29FF" w:rsidRPr="00D437C3" w:rsidRDefault="003F6842" w:rsidP="00C879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437C3">
              <w:t>3840</w:t>
            </w:r>
            <w:r w:rsidR="009A2CAC" w:rsidRPr="00D437C3">
              <w:t xml:space="preserve"> </w:t>
            </w:r>
            <w:r w:rsidRPr="00D437C3">
              <w:t>x</w:t>
            </w:r>
            <w:r w:rsidR="009A2CAC" w:rsidRPr="00D437C3">
              <w:t xml:space="preserve"> </w:t>
            </w:r>
            <w:r w:rsidRPr="00D437C3">
              <w:t xml:space="preserve">2160 (UHD </w:t>
            </w:r>
            <w:proofErr w:type="gramStart"/>
            <w:r w:rsidRPr="00D437C3">
              <w:t>4K</w:t>
            </w:r>
            <w:proofErr w:type="gramEnd"/>
            <w:r w:rsidRPr="00D437C3">
              <w:t>)</w:t>
            </w:r>
          </w:p>
        </w:tc>
        <w:tc>
          <w:tcPr>
            <w:tcW w:w="2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E54D99C" w14:textId="573DA20D" w:rsidR="008B29FF" w:rsidRPr="0011643C" w:rsidRDefault="00FC7649" w:rsidP="00C8797C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437C3">
              <w:t xml:space="preserve">3840 x 2160 (UHD </w:t>
            </w:r>
            <w:proofErr w:type="gramStart"/>
            <w:r w:rsidRPr="00D437C3">
              <w:t>4K</w:t>
            </w:r>
            <w:proofErr w:type="gramEnd"/>
            <w:r w:rsidRPr="00D437C3">
              <w:t>)</w:t>
            </w:r>
          </w:p>
        </w:tc>
      </w:tr>
      <w:tr w:rsidR="003F6842" w:rsidRPr="0011643C" w14:paraId="6889CDFF" w14:textId="77777777" w:rsidTr="00C8797C">
        <w:trPr>
          <w:trHeight w:val="315"/>
        </w:trPr>
        <w:tc>
          <w:tcPr>
            <w:tcW w:w="339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842FE9" w14:textId="09B09698" w:rsidR="003F6842" w:rsidRPr="00D437C3" w:rsidRDefault="003F6842" w:rsidP="00C879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437C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Dotykové rozlišení</w:t>
            </w:r>
          </w:p>
        </w:tc>
        <w:tc>
          <w:tcPr>
            <w:tcW w:w="29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62EB612" w14:textId="728DD14D" w:rsidR="003F6842" w:rsidRPr="00D437C3" w:rsidRDefault="003F6842" w:rsidP="00C8797C">
            <w:pPr>
              <w:spacing w:after="0" w:line="240" w:lineRule="auto"/>
            </w:pPr>
            <w:r w:rsidRPr="00D437C3">
              <w:t>32768</w:t>
            </w:r>
            <w:r w:rsidR="009A2CAC" w:rsidRPr="00D437C3">
              <w:t xml:space="preserve"> </w:t>
            </w:r>
            <w:r w:rsidRPr="00D437C3">
              <w:t>x</w:t>
            </w:r>
            <w:r w:rsidR="009A2CAC" w:rsidRPr="00D437C3">
              <w:t xml:space="preserve"> </w:t>
            </w:r>
            <w:r w:rsidRPr="00D437C3">
              <w:t>32768</w:t>
            </w:r>
          </w:p>
        </w:tc>
        <w:tc>
          <w:tcPr>
            <w:tcW w:w="2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90B7B67" w14:textId="1CB6FD8F" w:rsidR="003F6842" w:rsidRPr="0011643C" w:rsidRDefault="00FC7649" w:rsidP="00C8797C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437C3">
              <w:t>32768 x 32768</w:t>
            </w:r>
          </w:p>
        </w:tc>
      </w:tr>
      <w:tr w:rsidR="008B29FF" w:rsidRPr="0011643C" w14:paraId="5A2D34B8" w14:textId="77777777" w:rsidTr="00C8797C">
        <w:trPr>
          <w:trHeight w:val="315"/>
        </w:trPr>
        <w:tc>
          <w:tcPr>
            <w:tcW w:w="339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1EE057" w14:textId="4D74D65F" w:rsidR="008B29FF" w:rsidRPr="00D437C3" w:rsidRDefault="008B29FF" w:rsidP="00C879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437C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Operační paměť RAM</w:t>
            </w:r>
          </w:p>
        </w:tc>
        <w:tc>
          <w:tcPr>
            <w:tcW w:w="29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D913A4E" w14:textId="2A5FC5DF" w:rsidR="008B29FF" w:rsidRPr="00D437C3" w:rsidRDefault="003F6842" w:rsidP="00C879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437C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</w:t>
            </w:r>
            <w:r w:rsidR="008B29FF" w:rsidRPr="00D437C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GB</w:t>
            </w:r>
          </w:p>
        </w:tc>
        <w:tc>
          <w:tcPr>
            <w:tcW w:w="2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7768DDD" w14:textId="2F3E389C" w:rsidR="008B29FF" w:rsidRPr="0011643C" w:rsidRDefault="000A404D" w:rsidP="00C8797C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 GB</w:t>
            </w:r>
          </w:p>
        </w:tc>
      </w:tr>
      <w:tr w:rsidR="005E3BC4" w:rsidRPr="0011643C" w14:paraId="2044AF21" w14:textId="77777777" w:rsidTr="00C8797C">
        <w:trPr>
          <w:trHeight w:val="315"/>
        </w:trPr>
        <w:tc>
          <w:tcPr>
            <w:tcW w:w="339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EE87B7" w14:textId="0C884998" w:rsidR="005E3BC4" w:rsidRPr="00D437C3" w:rsidRDefault="005E3BC4" w:rsidP="00C879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437C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Uživatelská paměť ROM</w:t>
            </w:r>
          </w:p>
        </w:tc>
        <w:tc>
          <w:tcPr>
            <w:tcW w:w="29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ED94722" w14:textId="4BC8741C" w:rsidR="005E3BC4" w:rsidRPr="00D437C3" w:rsidRDefault="003F6842" w:rsidP="00C879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437C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64</w:t>
            </w:r>
            <w:r w:rsidR="005E3BC4" w:rsidRPr="00D437C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GB</w:t>
            </w:r>
          </w:p>
        </w:tc>
        <w:tc>
          <w:tcPr>
            <w:tcW w:w="2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08A9A0D" w14:textId="17BC7F86" w:rsidR="005E3BC4" w:rsidRPr="0011643C" w:rsidRDefault="000A404D" w:rsidP="00C8797C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</w:t>
            </w:r>
            <w:r w:rsidR="00502621">
              <w:rPr>
                <w:rFonts w:ascii="Arial" w:hAnsi="Arial" w:cs="Arial"/>
                <w:bCs/>
                <w:sz w:val="20"/>
                <w:szCs w:val="20"/>
              </w:rPr>
              <w:t>4 GB</w:t>
            </w:r>
          </w:p>
        </w:tc>
      </w:tr>
      <w:tr w:rsidR="00C8797C" w:rsidRPr="0011643C" w14:paraId="7C4E055E" w14:textId="77777777" w:rsidTr="00C8797C">
        <w:trPr>
          <w:trHeight w:val="315"/>
        </w:trPr>
        <w:tc>
          <w:tcPr>
            <w:tcW w:w="339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5799FA" w14:textId="3C94FD04" w:rsidR="00C8797C" w:rsidRPr="00D437C3" w:rsidRDefault="005E3BC4" w:rsidP="00C879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437C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Operační systém</w:t>
            </w:r>
          </w:p>
        </w:tc>
        <w:tc>
          <w:tcPr>
            <w:tcW w:w="29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3BAD3FA" w14:textId="6A8EB09F" w:rsidR="00C8797C" w:rsidRPr="00D437C3" w:rsidRDefault="003F6842" w:rsidP="003F68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437C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Android 11</w:t>
            </w:r>
          </w:p>
        </w:tc>
        <w:tc>
          <w:tcPr>
            <w:tcW w:w="2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162F496" w14:textId="46E3E9E8" w:rsidR="00C8797C" w:rsidRPr="0011643C" w:rsidRDefault="00502621" w:rsidP="00C879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Android 11</w:t>
            </w:r>
          </w:p>
        </w:tc>
      </w:tr>
      <w:tr w:rsidR="008B29FF" w:rsidRPr="0011643C" w14:paraId="1177622E" w14:textId="77777777" w:rsidTr="00C8797C">
        <w:trPr>
          <w:trHeight w:val="315"/>
        </w:trPr>
        <w:tc>
          <w:tcPr>
            <w:tcW w:w="339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9E883A" w14:textId="418E3262" w:rsidR="008B29FF" w:rsidRPr="00D437C3" w:rsidRDefault="005E3BC4" w:rsidP="00C879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437C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Port</w:t>
            </w:r>
          </w:p>
        </w:tc>
        <w:tc>
          <w:tcPr>
            <w:tcW w:w="29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1DCD7EF" w14:textId="45A37C45" w:rsidR="008B29FF" w:rsidRPr="00D437C3" w:rsidRDefault="003F6842" w:rsidP="00C879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</w:pPr>
            <w:r w:rsidRPr="00D437C3">
              <w:t>3x</w:t>
            </w:r>
            <w:r w:rsidR="009A2CAC" w:rsidRPr="00D437C3">
              <w:t xml:space="preserve"> </w:t>
            </w:r>
            <w:r w:rsidRPr="00D437C3">
              <w:t>HDMI, 1x VGA, 4x USB 3.0, 1x USB-C, 2x RJ 45</w:t>
            </w:r>
          </w:p>
        </w:tc>
        <w:tc>
          <w:tcPr>
            <w:tcW w:w="2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054D4E0" w14:textId="10346AD3" w:rsidR="008B29FF" w:rsidRPr="0011643C" w:rsidRDefault="00AD02EF" w:rsidP="00C8797C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437C3">
              <w:t>3x HDMI, 1x VGA, 4x USB 3.0, 1x USB-C, 2x RJ 45</w:t>
            </w:r>
          </w:p>
        </w:tc>
      </w:tr>
      <w:tr w:rsidR="00C8797C" w:rsidRPr="0011643C" w14:paraId="1AEB5B65" w14:textId="77777777" w:rsidTr="008B29FF">
        <w:trPr>
          <w:trHeight w:val="315"/>
        </w:trPr>
        <w:tc>
          <w:tcPr>
            <w:tcW w:w="339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30D01F" w14:textId="506EDFF1" w:rsidR="00C8797C" w:rsidRPr="00D437C3" w:rsidRDefault="005E3BC4" w:rsidP="00C879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437C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Bluetooth</w:t>
            </w:r>
            <w:r w:rsidR="003F6842" w:rsidRPr="00D437C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="003F6842" w:rsidRPr="00D437C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Wi-fi</w:t>
            </w:r>
            <w:proofErr w:type="spellEnd"/>
          </w:p>
        </w:tc>
        <w:tc>
          <w:tcPr>
            <w:tcW w:w="29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3AD2188" w14:textId="24567375" w:rsidR="00C8797C" w:rsidRPr="00D437C3" w:rsidRDefault="003F6842" w:rsidP="00C879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437C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3EC4A4F" w14:textId="6E4BC785" w:rsidR="00C8797C" w:rsidRPr="0011643C" w:rsidRDefault="00AD02EF" w:rsidP="00C879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Ano</w:t>
            </w:r>
          </w:p>
        </w:tc>
      </w:tr>
      <w:tr w:rsidR="00C8797C" w:rsidRPr="005E3BC4" w14:paraId="5A7147C8" w14:textId="77777777" w:rsidTr="005E3BC4">
        <w:trPr>
          <w:trHeight w:val="315"/>
        </w:trPr>
        <w:tc>
          <w:tcPr>
            <w:tcW w:w="339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1DE8FD" w14:textId="603E2F6C" w:rsidR="00C8797C" w:rsidRPr="00D437C3" w:rsidRDefault="003F6842" w:rsidP="00C879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437C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Reproduktory</w:t>
            </w:r>
          </w:p>
        </w:tc>
        <w:tc>
          <w:tcPr>
            <w:tcW w:w="29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0800DB2" w14:textId="3AABD5CC" w:rsidR="00C8797C" w:rsidRPr="00D437C3" w:rsidRDefault="005E3BC4" w:rsidP="00C879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437C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B9A5310" w14:textId="0CC22C49" w:rsidR="00C8797C" w:rsidRPr="005E3BC4" w:rsidRDefault="00AD02EF" w:rsidP="00C879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Ano</w:t>
            </w:r>
          </w:p>
        </w:tc>
      </w:tr>
      <w:tr w:rsidR="00C8797C" w:rsidRPr="0011643C" w14:paraId="3CBBB203" w14:textId="77777777" w:rsidTr="00C8797C">
        <w:trPr>
          <w:trHeight w:val="315"/>
        </w:trPr>
        <w:tc>
          <w:tcPr>
            <w:tcW w:w="339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DB9B9F" w14:textId="5FB2743E" w:rsidR="00C8797C" w:rsidRPr="00D437C3" w:rsidRDefault="005E3BC4" w:rsidP="00C879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437C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Materiál LCD panelu</w:t>
            </w:r>
          </w:p>
        </w:tc>
        <w:tc>
          <w:tcPr>
            <w:tcW w:w="29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1EE060A" w14:textId="71294DA6" w:rsidR="00C8797C" w:rsidRPr="00D437C3" w:rsidRDefault="003F6842" w:rsidP="00C879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D437C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7H</w:t>
            </w:r>
            <w:proofErr w:type="gramEnd"/>
          </w:p>
        </w:tc>
        <w:tc>
          <w:tcPr>
            <w:tcW w:w="2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36AA152" w14:textId="40D19D3E" w:rsidR="00C8797C" w:rsidRPr="005E3BC4" w:rsidRDefault="00AD02EF" w:rsidP="00C879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7H</w:t>
            </w:r>
            <w:proofErr w:type="gramEnd"/>
          </w:p>
        </w:tc>
      </w:tr>
      <w:tr w:rsidR="003F6842" w:rsidRPr="0011643C" w14:paraId="0F5B1999" w14:textId="77777777" w:rsidTr="00C8797C">
        <w:trPr>
          <w:trHeight w:val="315"/>
        </w:trPr>
        <w:tc>
          <w:tcPr>
            <w:tcW w:w="339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198D82" w14:textId="1D17F288" w:rsidR="003F6842" w:rsidRPr="00D437C3" w:rsidRDefault="003F6842" w:rsidP="00C879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437C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Životnost</w:t>
            </w:r>
          </w:p>
        </w:tc>
        <w:tc>
          <w:tcPr>
            <w:tcW w:w="29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6568B12" w14:textId="5554F043" w:rsidR="003F6842" w:rsidRPr="00D437C3" w:rsidRDefault="003F6842" w:rsidP="00C879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437C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50 000 hodin</w:t>
            </w:r>
          </w:p>
        </w:tc>
        <w:tc>
          <w:tcPr>
            <w:tcW w:w="2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121F906" w14:textId="2BF39B4B" w:rsidR="003F6842" w:rsidRPr="005E3BC4" w:rsidRDefault="00AD02EF" w:rsidP="00C8797C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50 000 hodin</w:t>
            </w:r>
          </w:p>
        </w:tc>
      </w:tr>
      <w:tr w:rsidR="003F6842" w:rsidRPr="0011643C" w14:paraId="4FCD3870" w14:textId="77777777" w:rsidTr="00C8797C">
        <w:trPr>
          <w:trHeight w:val="315"/>
        </w:trPr>
        <w:tc>
          <w:tcPr>
            <w:tcW w:w="339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B3C02B" w14:textId="0EFAEDDE" w:rsidR="003F6842" w:rsidRPr="00D437C3" w:rsidRDefault="003F6842" w:rsidP="00C879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437C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Jazyková podpora</w:t>
            </w:r>
          </w:p>
        </w:tc>
        <w:tc>
          <w:tcPr>
            <w:tcW w:w="29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BE01A98" w14:textId="4B841492" w:rsidR="003F6842" w:rsidRPr="00D437C3" w:rsidRDefault="003F6842" w:rsidP="00C879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437C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čeština</w:t>
            </w:r>
          </w:p>
        </w:tc>
        <w:tc>
          <w:tcPr>
            <w:tcW w:w="2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F69256B" w14:textId="3C574FAE" w:rsidR="003F6842" w:rsidRPr="0011643C" w:rsidRDefault="00AD02EF" w:rsidP="00C8797C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Čeština</w:t>
            </w:r>
          </w:p>
        </w:tc>
      </w:tr>
      <w:tr w:rsidR="00C8797C" w:rsidRPr="0011643C" w14:paraId="318666BF" w14:textId="77777777" w:rsidTr="00C8797C">
        <w:trPr>
          <w:trHeight w:val="315"/>
        </w:trPr>
        <w:tc>
          <w:tcPr>
            <w:tcW w:w="3397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7A8F429" w14:textId="7E44B573" w:rsidR="00C8797C" w:rsidRPr="00D437C3" w:rsidRDefault="005E3BC4" w:rsidP="00C879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437C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Tabulová křídla </w:t>
            </w:r>
          </w:p>
        </w:tc>
        <w:tc>
          <w:tcPr>
            <w:tcW w:w="29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7AB7EEA" w14:textId="7150A27B" w:rsidR="00C8797C" w:rsidRPr="00D437C3" w:rsidRDefault="005E3BC4" w:rsidP="00C879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437C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930D5CA" w14:textId="6097FBD5" w:rsidR="00C8797C" w:rsidRPr="0011643C" w:rsidRDefault="00AD02EF" w:rsidP="00C8797C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Ano</w:t>
            </w:r>
          </w:p>
        </w:tc>
      </w:tr>
      <w:tr w:rsidR="00C8797C" w:rsidRPr="0011643C" w14:paraId="5ABBE2C6" w14:textId="77777777" w:rsidTr="00C8797C">
        <w:trPr>
          <w:trHeight w:val="315"/>
        </w:trPr>
        <w:tc>
          <w:tcPr>
            <w:tcW w:w="3397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C20885A" w14:textId="70FF5742" w:rsidR="00C8797C" w:rsidRDefault="005E3BC4" w:rsidP="00C879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Barva povrchu tabule </w:t>
            </w:r>
          </w:p>
        </w:tc>
        <w:tc>
          <w:tcPr>
            <w:tcW w:w="29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71BABCD" w14:textId="7C307125" w:rsidR="00C8797C" w:rsidRPr="00451243" w:rsidRDefault="005E3BC4" w:rsidP="00C879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bílá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B9ABFC5" w14:textId="3F1EF61E" w:rsidR="00C8797C" w:rsidRPr="0011643C" w:rsidRDefault="00AD02EF" w:rsidP="00C8797C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Bílá</w:t>
            </w:r>
          </w:p>
        </w:tc>
      </w:tr>
      <w:tr w:rsidR="005E3BC4" w:rsidRPr="0011643C" w14:paraId="27C798CC" w14:textId="77777777" w:rsidTr="00C8797C">
        <w:trPr>
          <w:trHeight w:val="315"/>
        </w:trPr>
        <w:tc>
          <w:tcPr>
            <w:tcW w:w="3397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BF5B7E9" w14:textId="3281FBF9" w:rsidR="005E3BC4" w:rsidRDefault="005E3BC4" w:rsidP="00C879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Zvedací stojan</w:t>
            </w:r>
          </w:p>
        </w:tc>
        <w:tc>
          <w:tcPr>
            <w:tcW w:w="29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9D3FC8" w14:textId="0C57D627" w:rsidR="005E3BC4" w:rsidRDefault="005E3BC4" w:rsidP="00C879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konstruován pro ukotvení do stěny 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7A4C934" w14:textId="71AEC9A4" w:rsidR="005E3BC4" w:rsidRPr="0011643C" w:rsidRDefault="00AD02EF" w:rsidP="00C8797C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konstruován pro ukotvení do stěny</w:t>
            </w:r>
          </w:p>
        </w:tc>
      </w:tr>
      <w:tr w:rsidR="00C8797C" w:rsidRPr="0011643C" w14:paraId="2F442CE2" w14:textId="77777777" w:rsidTr="00C8797C">
        <w:trPr>
          <w:trHeight w:val="315"/>
        </w:trPr>
        <w:tc>
          <w:tcPr>
            <w:tcW w:w="3397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4F7A995" w14:textId="13E0F50C" w:rsidR="00C8797C" w:rsidRPr="0011643C" w:rsidRDefault="005E3BC4" w:rsidP="00C879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Velikost křídel tabule</w:t>
            </w:r>
          </w:p>
        </w:tc>
        <w:tc>
          <w:tcPr>
            <w:tcW w:w="29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31A94C" w14:textId="384EC09D" w:rsidR="00C8797C" w:rsidRPr="00451243" w:rsidRDefault="005E3BC4" w:rsidP="00C879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přizpůsobená velikosti LCD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8389F4C" w14:textId="4107E197" w:rsidR="00C8797C" w:rsidRPr="0011643C" w:rsidRDefault="00AD02EF" w:rsidP="00C879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přizpůsobená velikosti LCD</w:t>
            </w:r>
          </w:p>
        </w:tc>
      </w:tr>
    </w:tbl>
    <w:p w14:paraId="76C132F3" w14:textId="3A0285A7" w:rsidR="005E3BC4" w:rsidRPr="005E3BC4" w:rsidRDefault="005E3BC4" w:rsidP="005E3BC4">
      <w:pPr>
        <w:pStyle w:val="Bezmezer"/>
        <w:jc w:val="both"/>
        <w:rPr>
          <w:rFonts w:ascii="Arial" w:hAnsi="Arial" w:cs="Arial"/>
          <w:sz w:val="20"/>
          <w:szCs w:val="20"/>
          <w:u w:val="single"/>
        </w:rPr>
      </w:pPr>
      <w:r w:rsidRPr="005E3BC4">
        <w:rPr>
          <w:rFonts w:ascii="Arial" w:hAnsi="Arial" w:cs="Arial"/>
          <w:sz w:val="20"/>
          <w:szCs w:val="20"/>
          <w:u w:val="single"/>
        </w:rPr>
        <w:t xml:space="preserve">Další požadavky zadavatele na </w:t>
      </w:r>
      <w:r w:rsidRPr="005E3BC4">
        <w:rPr>
          <w:rFonts w:ascii="Arial" w:eastAsia="Times New Roman" w:hAnsi="Arial" w:cs="Arial"/>
          <w:bCs/>
          <w:color w:val="000000"/>
          <w:sz w:val="20"/>
          <w:szCs w:val="20"/>
          <w:u w:val="single"/>
          <w:lang w:eastAsia="cs-CZ"/>
        </w:rPr>
        <w:t>Interaktivní sestava LCD panel na stojanu zvedacím AL IAS s křídly</w:t>
      </w:r>
      <w:r w:rsidRPr="005E3BC4">
        <w:rPr>
          <w:rFonts w:ascii="Arial" w:hAnsi="Arial" w:cs="Arial"/>
          <w:sz w:val="20"/>
          <w:szCs w:val="20"/>
          <w:u w:val="single"/>
        </w:rPr>
        <w:t>:</w:t>
      </w:r>
    </w:p>
    <w:p w14:paraId="6CCC9394" w14:textId="77777777" w:rsidR="005E3BC4" w:rsidRDefault="005E3BC4" w:rsidP="005E3BC4">
      <w:pPr>
        <w:pStyle w:val="Bezmezer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11643C">
        <w:rPr>
          <w:rFonts w:ascii="Arial" w:hAnsi="Arial" w:cs="Arial"/>
          <w:sz w:val="20"/>
          <w:szCs w:val="20"/>
        </w:rPr>
        <w:t>Zboží musí být podporováno servisním střediskem výrobce na území České republiky</w:t>
      </w:r>
      <w:r w:rsidRPr="00885D8A">
        <w:rPr>
          <w:rFonts w:ascii="Arial" w:hAnsi="Arial" w:cs="Arial"/>
          <w:sz w:val="20"/>
          <w:szCs w:val="20"/>
        </w:rPr>
        <w:t>.</w:t>
      </w:r>
    </w:p>
    <w:p w14:paraId="72CB5AC0" w14:textId="36CF0CE2" w:rsidR="005E3BC4" w:rsidRPr="005E3BC4" w:rsidRDefault="005E3BC4" w:rsidP="00A22E07">
      <w:pPr>
        <w:pStyle w:val="Bezmezer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Součástí dodávky je montáž</w:t>
      </w:r>
    </w:p>
    <w:p w14:paraId="7E657241" w14:textId="77777777" w:rsidR="005E3BC4" w:rsidRDefault="005E3BC4" w:rsidP="00A22E07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16A01C1F" w14:textId="77777777" w:rsidR="00D355C5" w:rsidRDefault="00D355C5" w:rsidP="00A22E07">
      <w:pPr>
        <w:pStyle w:val="Bezmezer"/>
        <w:jc w:val="both"/>
        <w:rPr>
          <w:rFonts w:ascii="Arial" w:hAnsi="Arial" w:cs="Arial"/>
          <w:sz w:val="20"/>
          <w:szCs w:val="20"/>
        </w:rPr>
      </w:pPr>
    </w:p>
    <w:tbl>
      <w:tblPr>
        <w:tblW w:w="9057" w:type="dxa"/>
        <w:tblInd w:w="-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2974"/>
        <w:gridCol w:w="2686"/>
      </w:tblGrid>
      <w:tr w:rsidR="00C8797C" w:rsidRPr="000603FB" w14:paraId="4969DE16" w14:textId="77777777" w:rsidTr="00C8797C">
        <w:trPr>
          <w:trHeight w:val="330"/>
        </w:trPr>
        <w:tc>
          <w:tcPr>
            <w:tcW w:w="905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2C761755" w14:textId="43976C86" w:rsidR="00C8797C" w:rsidRPr="000603FB" w:rsidRDefault="00C8797C" w:rsidP="005E3B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603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Požadované minimální technické parametry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– </w:t>
            </w:r>
            <w:r w:rsidR="005E3B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Dataprojektor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C8797C" w:rsidRPr="000603FB" w14:paraId="3A7A231C" w14:textId="77777777" w:rsidTr="00C8797C">
        <w:trPr>
          <w:trHeight w:val="330"/>
        </w:trPr>
        <w:tc>
          <w:tcPr>
            <w:tcW w:w="3397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D79D365" w14:textId="77777777" w:rsidR="00C8797C" w:rsidRPr="000603FB" w:rsidRDefault="00C8797C" w:rsidP="00C87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603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Parametr</w:t>
            </w:r>
          </w:p>
        </w:tc>
        <w:tc>
          <w:tcPr>
            <w:tcW w:w="297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45AFCEFD" w14:textId="77777777" w:rsidR="00C8797C" w:rsidRPr="000603FB" w:rsidRDefault="00C8797C" w:rsidP="00C87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603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Min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 parametry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04A49F26" w14:textId="77777777" w:rsidR="00C8797C" w:rsidRPr="000603FB" w:rsidRDefault="00C8797C" w:rsidP="00C87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603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Vyplní dodavatel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konkrétní parametry</w:t>
            </w:r>
          </w:p>
        </w:tc>
      </w:tr>
      <w:tr w:rsidR="00C8797C" w:rsidRPr="00EE0143" w14:paraId="2C38CAF3" w14:textId="77777777" w:rsidTr="00C8797C">
        <w:trPr>
          <w:trHeight w:val="330"/>
        </w:trPr>
        <w:tc>
          <w:tcPr>
            <w:tcW w:w="9057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AA1CCC0" w14:textId="4BC866E6" w:rsidR="00C8797C" w:rsidRPr="006167E9" w:rsidRDefault="005E3BC4" w:rsidP="009A2CAC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Dataprojektor</w:t>
            </w:r>
            <w:r w:rsidR="00C8797C" w:rsidRPr="006167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– nový, nepoužitý – počet ks: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C8797C" w:rsidRPr="0011643C" w14:paraId="434BAC9F" w14:textId="77777777" w:rsidTr="00C8797C">
        <w:trPr>
          <w:trHeight w:val="315"/>
        </w:trPr>
        <w:tc>
          <w:tcPr>
            <w:tcW w:w="339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CEA705" w14:textId="26ED3911" w:rsidR="00C8797C" w:rsidRPr="00451243" w:rsidRDefault="005E3BC4" w:rsidP="00C879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Rozlišení </w:t>
            </w:r>
          </w:p>
        </w:tc>
        <w:tc>
          <w:tcPr>
            <w:tcW w:w="29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7EA1D05" w14:textId="3ED5D21E" w:rsidR="00C8797C" w:rsidRPr="00451243" w:rsidRDefault="005E3BC4" w:rsidP="00C879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Full HD 1920 x 1080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px</w:t>
            </w:r>
            <w:proofErr w:type="spellEnd"/>
          </w:p>
        </w:tc>
        <w:tc>
          <w:tcPr>
            <w:tcW w:w="2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B68171D" w14:textId="6F84C619" w:rsidR="00C8797C" w:rsidRPr="0011643C" w:rsidRDefault="00EB6719" w:rsidP="00C8797C">
            <w:pPr>
              <w:spacing w:after="0" w:line="240" w:lineRule="auto"/>
              <w:ind w:left="69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Full HD 1920 x 1080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px</w:t>
            </w:r>
            <w:proofErr w:type="spellEnd"/>
          </w:p>
        </w:tc>
      </w:tr>
      <w:tr w:rsidR="00C8797C" w:rsidRPr="0011643C" w14:paraId="1EE32B05" w14:textId="77777777" w:rsidTr="00C8797C">
        <w:trPr>
          <w:trHeight w:val="315"/>
        </w:trPr>
        <w:tc>
          <w:tcPr>
            <w:tcW w:w="339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2A179E" w14:textId="26F8A20E" w:rsidR="00C8797C" w:rsidRPr="00451243" w:rsidRDefault="005E3BC4" w:rsidP="00C879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Připojení </w:t>
            </w:r>
          </w:p>
        </w:tc>
        <w:tc>
          <w:tcPr>
            <w:tcW w:w="29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ED8E9A7" w14:textId="1DDDA9EA" w:rsidR="00C8797C" w:rsidRPr="00451243" w:rsidRDefault="005E3BC4" w:rsidP="00C879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</w:t>
            </w:r>
            <w:r w:rsidRPr="005E3BC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ezdrátové</w:t>
            </w:r>
          </w:p>
        </w:tc>
        <w:tc>
          <w:tcPr>
            <w:tcW w:w="2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288A308" w14:textId="336F6D42" w:rsidR="00C8797C" w:rsidRPr="0011643C" w:rsidRDefault="00EB6719" w:rsidP="00C8797C">
            <w:pPr>
              <w:spacing w:after="0" w:line="240" w:lineRule="auto"/>
              <w:ind w:left="69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</w:t>
            </w:r>
            <w:r w:rsidRPr="005E3BC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ezdrátové</w:t>
            </w:r>
          </w:p>
        </w:tc>
      </w:tr>
      <w:tr w:rsidR="00C8797C" w:rsidRPr="0011643C" w14:paraId="7C2AD6DC" w14:textId="77777777" w:rsidTr="005E3BC4">
        <w:trPr>
          <w:trHeight w:val="315"/>
        </w:trPr>
        <w:tc>
          <w:tcPr>
            <w:tcW w:w="339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F632BD" w14:textId="1E3E76C2" w:rsidR="00C8797C" w:rsidRPr="0011643C" w:rsidRDefault="00E77F8A" w:rsidP="00F406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Technologie </w:t>
            </w:r>
            <w:r w:rsidR="00F4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zobrazení</w:t>
            </w:r>
          </w:p>
        </w:tc>
        <w:tc>
          <w:tcPr>
            <w:tcW w:w="29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F0540EB" w14:textId="7C018387" w:rsidR="00C8797C" w:rsidRPr="00EE0143" w:rsidRDefault="005649DC" w:rsidP="00C879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</w:t>
            </w:r>
            <w:r w:rsidR="00E77F8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LCD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nebo LCD</w:t>
            </w:r>
          </w:p>
        </w:tc>
        <w:tc>
          <w:tcPr>
            <w:tcW w:w="2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798636C" w14:textId="6043E682" w:rsidR="00C8797C" w:rsidRPr="0011643C" w:rsidRDefault="00CC71E4" w:rsidP="00C8797C">
            <w:pPr>
              <w:spacing w:after="0" w:line="240" w:lineRule="auto"/>
              <w:ind w:left="69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3LCD</w:t>
            </w:r>
          </w:p>
        </w:tc>
      </w:tr>
      <w:tr w:rsidR="00C8797C" w:rsidRPr="0011643C" w14:paraId="62C84E43" w14:textId="77777777" w:rsidTr="00C8797C">
        <w:trPr>
          <w:trHeight w:val="315"/>
        </w:trPr>
        <w:tc>
          <w:tcPr>
            <w:tcW w:w="339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81B1B5" w14:textId="029CFC49" w:rsidR="00C8797C" w:rsidRPr="006E4D2A" w:rsidRDefault="005E3BC4" w:rsidP="00C879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Kontrastní poměr </w:t>
            </w:r>
          </w:p>
        </w:tc>
        <w:tc>
          <w:tcPr>
            <w:tcW w:w="29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48B22EE" w14:textId="5B8727C0" w:rsidR="00C8797C" w:rsidRPr="006E4D2A" w:rsidRDefault="005E3BC4" w:rsidP="00C879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16000 :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1</w:t>
            </w:r>
          </w:p>
        </w:tc>
        <w:tc>
          <w:tcPr>
            <w:tcW w:w="2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8C7C473" w14:textId="79632EE9" w:rsidR="00C8797C" w:rsidRPr="0011643C" w:rsidRDefault="00CC71E4" w:rsidP="00C879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16000 :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1</w:t>
            </w:r>
          </w:p>
        </w:tc>
      </w:tr>
      <w:tr w:rsidR="00C8797C" w:rsidRPr="0011643C" w14:paraId="492B2391" w14:textId="77777777" w:rsidTr="00C8797C">
        <w:trPr>
          <w:trHeight w:val="315"/>
        </w:trPr>
        <w:tc>
          <w:tcPr>
            <w:tcW w:w="339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6F3C0E" w14:textId="5F01708F" w:rsidR="00C8797C" w:rsidRPr="00E77F8A" w:rsidRDefault="00E77F8A" w:rsidP="00C879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77F8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Zdroj světla</w:t>
            </w:r>
          </w:p>
        </w:tc>
        <w:tc>
          <w:tcPr>
            <w:tcW w:w="29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B5FA525" w14:textId="5BF7620C" w:rsidR="00C8797C" w:rsidRPr="00E77F8A" w:rsidRDefault="005649DC" w:rsidP="00C879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Lampa nebo </w:t>
            </w:r>
            <w:r w:rsidR="00E77F8A" w:rsidRPr="00E77F8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LED</w:t>
            </w:r>
          </w:p>
        </w:tc>
        <w:tc>
          <w:tcPr>
            <w:tcW w:w="2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F4F8843" w14:textId="28C0170C" w:rsidR="00C8797C" w:rsidRPr="0011643C" w:rsidRDefault="00CC71E4" w:rsidP="00C879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Lampa</w:t>
            </w:r>
          </w:p>
        </w:tc>
      </w:tr>
      <w:tr w:rsidR="00C8797C" w:rsidRPr="0011643C" w14:paraId="2C8C0843" w14:textId="77777777" w:rsidTr="005E3BC4">
        <w:trPr>
          <w:trHeight w:val="315"/>
        </w:trPr>
        <w:tc>
          <w:tcPr>
            <w:tcW w:w="339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00587B" w14:textId="17A8169F" w:rsidR="00C8797C" w:rsidRPr="0011643C" w:rsidRDefault="005E3BC4" w:rsidP="00C879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svítivost</w:t>
            </w:r>
          </w:p>
        </w:tc>
        <w:tc>
          <w:tcPr>
            <w:tcW w:w="29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34F2241" w14:textId="04815F1C" w:rsidR="00C8797C" w:rsidRPr="00D437C3" w:rsidRDefault="00E77F8A" w:rsidP="00C879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437C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Min. 4 000 lumenů</w:t>
            </w:r>
          </w:p>
        </w:tc>
        <w:tc>
          <w:tcPr>
            <w:tcW w:w="2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DE1DA9A" w14:textId="73E0C5D0" w:rsidR="00C8797C" w:rsidRPr="0011643C" w:rsidRDefault="00CC71E4" w:rsidP="00C879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4000</w:t>
            </w:r>
          </w:p>
        </w:tc>
      </w:tr>
      <w:tr w:rsidR="00C8797C" w:rsidRPr="00E72931" w14:paraId="6860252E" w14:textId="77777777" w:rsidTr="005E3BC4">
        <w:trPr>
          <w:trHeight w:val="315"/>
        </w:trPr>
        <w:tc>
          <w:tcPr>
            <w:tcW w:w="339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25B34E" w14:textId="5D5EA500" w:rsidR="00C8797C" w:rsidRPr="00E77F8A" w:rsidRDefault="00E77F8A" w:rsidP="00C879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77F8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Životnost lam</w:t>
            </w:r>
            <w:r w:rsidR="00F4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</w:t>
            </w:r>
            <w:r w:rsidRPr="00E77F8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y </w:t>
            </w:r>
          </w:p>
        </w:tc>
        <w:tc>
          <w:tcPr>
            <w:tcW w:w="29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85C7D52" w14:textId="5319981D" w:rsidR="00C8797C" w:rsidRPr="00D437C3" w:rsidRDefault="00E77F8A" w:rsidP="00C879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437C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min 5 000 hodin (</w:t>
            </w:r>
            <w:r w:rsidR="00215031" w:rsidRPr="00D437C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nad </w:t>
            </w:r>
            <w:r w:rsidRPr="00D437C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10 000 hodin v úsporném režimu)</w:t>
            </w:r>
          </w:p>
        </w:tc>
        <w:tc>
          <w:tcPr>
            <w:tcW w:w="2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F407F4A" w14:textId="7B57BF38" w:rsidR="00C8797C" w:rsidRPr="00E72931" w:rsidRDefault="00CC71E4" w:rsidP="00C879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D437C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  <w:r w:rsidR="00D66E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5</w:t>
            </w:r>
            <w:r w:rsidRPr="00D437C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 hodin (1</w:t>
            </w:r>
            <w:r w:rsidR="00D66E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  <w:r w:rsidRPr="00D437C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000 hodin v úsporném režimu)</w:t>
            </w:r>
          </w:p>
        </w:tc>
      </w:tr>
      <w:tr w:rsidR="00C8797C" w:rsidRPr="0011643C" w14:paraId="32B7DCB6" w14:textId="77777777" w:rsidTr="00D437C3">
        <w:trPr>
          <w:trHeight w:val="315"/>
        </w:trPr>
        <w:tc>
          <w:tcPr>
            <w:tcW w:w="3397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B7F33BF" w14:textId="59657234" w:rsidR="00C8797C" w:rsidRPr="00F406D9" w:rsidRDefault="00F406D9" w:rsidP="00C879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4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Vstupy </w:t>
            </w:r>
          </w:p>
        </w:tc>
        <w:tc>
          <w:tcPr>
            <w:tcW w:w="29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0FEA6" w14:textId="60276158" w:rsidR="00C8797C" w:rsidRPr="00F406D9" w:rsidRDefault="00F406D9" w:rsidP="00C879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4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Audio, HDMI, USB, VGA</w:t>
            </w:r>
          </w:p>
        </w:tc>
        <w:tc>
          <w:tcPr>
            <w:tcW w:w="26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662575" w14:textId="00A0D30D" w:rsidR="00C8797C" w:rsidRPr="00F406D9" w:rsidRDefault="007A7778" w:rsidP="00C879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4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Audio, HDMI, USB, VGA</w:t>
            </w:r>
          </w:p>
        </w:tc>
      </w:tr>
      <w:tr w:rsidR="00C8797C" w:rsidRPr="0011643C" w14:paraId="11F96AAB" w14:textId="77777777" w:rsidTr="00D437C3">
        <w:trPr>
          <w:trHeight w:val="315"/>
        </w:trPr>
        <w:tc>
          <w:tcPr>
            <w:tcW w:w="3397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29AF879" w14:textId="61CE520C" w:rsidR="00C8797C" w:rsidRPr="00EE0143" w:rsidRDefault="00F406D9" w:rsidP="00C879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E3B294E" w14:textId="7DF7CC1D" w:rsidR="00C8797C" w:rsidRPr="0011643C" w:rsidRDefault="00D437C3" w:rsidP="00D437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Audio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EAC45AA" w14:textId="794EDC44" w:rsidR="00C8797C" w:rsidRPr="0011643C" w:rsidRDefault="007A7778" w:rsidP="00C8797C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Audio</w:t>
            </w:r>
          </w:p>
        </w:tc>
      </w:tr>
      <w:tr w:rsidR="00C8797C" w:rsidRPr="0011643C" w14:paraId="74ED237F" w14:textId="77777777" w:rsidTr="00C8797C">
        <w:trPr>
          <w:trHeight w:val="315"/>
        </w:trPr>
        <w:tc>
          <w:tcPr>
            <w:tcW w:w="3397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87DE8C8" w14:textId="03D7980C" w:rsidR="00C8797C" w:rsidRDefault="00F406D9" w:rsidP="00C879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 xml:space="preserve">Umístění </w:t>
            </w:r>
          </w:p>
        </w:tc>
        <w:tc>
          <w:tcPr>
            <w:tcW w:w="29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157FF27" w14:textId="62AB77EA" w:rsidR="00C8797C" w:rsidRPr="00451243" w:rsidRDefault="00F406D9" w:rsidP="00C879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na strop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7E41B04" w14:textId="0B66D8DD" w:rsidR="00C8797C" w:rsidRPr="0011643C" w:rsidRDefault="007A7778" w:rsidP="00C8797C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na strop</w:t>
            </w:r>
          </w:p>
        </w:tc>
      </w:tr>
      <w:tr w:rsidR="00C8797C" w:rsidRPr="0011643C" w14:paraId="6178B873" w14:textId="77777777" w:rsidTr="00C8797C">
        <w:trPr>
          <w:trHeight w:val="315"/>
        </w:trPr>
        <w:tc>
          <w:tcPr>
            <w:tcW w:w="3397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877A992" w14:textId="7897A0DB" w:rsidR="00C8797C" w:rsidRPr="0011643C" w:rsidRDefault="00F406D9" w:rsidP="00C879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Dálkové ovládání </w:t>
            </w:r>
          </w:p>
        </w:tc>
        <w:tc>
          <w:tcPr>
            <w:tcW w:w="29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1B133CF" w14:textId="6C02E5EB" w:rsidR="00C8797C" w:rsidRPr="00451243" w:rsidRDefault="00F406D9" w:rsidP="00C879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61D6A02" w14:textId="3D175984" w:rsidR="00C8797C" w:rsidRPr="0011643C" w:rsidRDefault="007A7778" w:rsidP="00C879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</w:tr>
    </w:tbl>
    <w:p w14:paraId="7BFD460E" w14:textId="09E862BC" w:rsidR="00F406D9" w:rsidRPr="005E3BC4" w:rsidRDefault="00F406D9" w:rsidP="00F406D9">
      <w:pPr>
        <w:pStyle w:val="Bezmezer"/>
        <w:jc w:val="both"/>
        <w:rPr>
          <w:rFonts w:ascii="Arial" w:hAnsi="Arial" w:cs="Arial"/>
          <w:sz w:val="20"/>
          <w:szCs w:val="20"/>
          <w:u w:val="single"/>
        </w:rPr>
      </w:pPr>
      <w:r w:rsidRPr="005E3BC4">
        <w:rPr>
          <w:rFonts w:ascii="Arial" w:hAnsi="Arial" w:cs="Arial"/>
          <w:sz w:val="20"/>
          <w:szCs w:val="20"/>
          <w:u w:val="single"/>
        </w:rPr>
        <w:t xml:space="preserve">Další požadavky zadavatele na </w:t>
      </w:r>
      <w:r>
        <w:rPr>
          <w:rFonts w:ascii="Arial" w:eastAsia="Times New Roman" w:hAnsi="Arial" w:cs="Arial"/>
          <w:bCs/>
          <w:color w:val="000000"/>
          <w:sz w:val="20"/>
          <w:szCs w:val="20"/>
          <w:u w:val="single"/>
          <w:lang w:eastAsia="cs-CZ"/>
        </w:rPr>
        <w:t>dataprojektor</w:t>
      </w:r>
      <w:r w:rsidRPr="005E3BC4">
        <w:rPr>
          <w:rFonts w:ascii="Arial" w:hAnsi="Arial" w:cs="Arial"/>
          <w:sz w:val="20"/>
          <w:szCs w:val="20"/>
          <w:u w:val="single"/>
        </w:rPr>
        <w:t>:</w:t>
      </w:r>
    </w:p>
    <w:p w14:paraId="3E7577C7" w14:textId="77777777" w:rsidR="00F406D9" w:rsidRDefault="00F406D9" w:rsidP="00F406D9">
      <w:pPr>
        <w:pStyle w:val="Bezmezer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11643C">
        <w:rPr>
          <w:rFonts w:ascii="Arial" w:hAnsi="Arial" w:cs="Arial"/>
          <w:sz w:val="20"/>
          <w:szCs w:val="20"/>
        </w:rPr>
        <w:t>Zboží musí být podporováno servisním střediskem výrobce na území České republiky</w:t>
      </w:r>
      <w:r w:rsidRPr="00885D8A">
        <w:rPr>
          <w:rFonts w:ascii="Arial" w:hAnsi="Arial" w:cs="Arial"/>
          <w:sz w:val="20"/>
          <w:szCs w:val="20"/>
        </w:rPr>
        <w:t>.</w:t>
      </w:r>
    </w:p>
    <w:p w14:paraId="3B80EE53" w14:textId="77777777" w:rsidR="00F406D9" w:rsidRPr="005E3BC4" w:rsidRDefault="00F406D9" w:rsidP="00F406D9">
      <w:pPr>
        <w:pStyle w:val="Bezmezer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Součástí dodávky je montáž</w:t>
      </w:r>
    </w:p>
    <w:p w14:paraId="5C43C89B" w14:textId="77777777" w:rsidR="00F406D9" w:rsidRDefault="00F406D9" w:rsidP="00F406D9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332072E1" w14:textId="77777777" w:rsidR="00F406D9" w:rsidRDefault="00F406D9" w:rsidP="00F406D9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7EE3FE7F" w14:textId="77777777" w:rsidR="00F406D9" w:rsidRDefault="00F406D9" w:rsidP="00F406D9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0BA74966" w14:textId="77777777" w:rsidR="00F406D9" w:rsidRDefault="00F406D9" w:rsidP="00F406D9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2BB779E4" w14:textId="77777777" w:rsidR="00F406D9" w:rsidRDefault="00F406D9" w:rsidP="00F406D9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38CBDD45" w14:textId="77777777" w:rsidR="00F406D9" w:rsidRDefault="00F406D9" w:rsidP="00F406D9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657AA0C2" w14:textId="77777777" w:rsidR="00C8797C" w:rsidRDefault="00C8797C" w:rsidP="00A22E07">
      <w:pPr>
        <w:pStyle w:val="Bezmezer"/>
        <w:jc w:val="both"/>
        <w:rPr>
          <w:rFonts w:ascii="Arial" w:hAnsi="Arial" w:cs="Arial"/>
          <w:sz w:val="20"/>
          <w:szCs w:val="20"/>
        </w:rPr>
      </w:pPr>
    </w:p>
    <w:tbl>
      <w:tblPr>
        <w:tblW w:w="9057" w:type="dxa"/>
        <w:tblInd w:w="-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2974"/>
        <w:gridCol w:w="2686"/>
      </w:tblGrid>
      <w:tr w:rsidR="00C8797C" w:rsidRPr="000603FB" w14:paraId="6635A34F" w14:textId="77777777" w:rsidTr="00C8797C">
        <w:trPr>
          <w:trHeight w:val="330"/>
        </w:trPr>
        <w:tc>
          <w:tcPr>
            <w:tcW w:w="905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5D858469" w14:textId="60A50E93" w:rsidR="00C8797C" w:rsidRPr="000603FB" w:rsidRDefault="00C8797C" w:rsidP="00F406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603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Požadované minimální technické parametry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– </w:t>
            </w:r>
            <w:r w:rsidR="00F406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barevná inkoustová multifunkční tiskárna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C8797C" w:rsidRPr="000603FB" w14:paraId="3A6AB427" w14:textId="77777777" w:rsidTr="00C8797C">
        <w:trPr>
          <w:trHeight w:val="330"/>
        </w:trPr>
        <w:tc>
          <w:tcPr>
            <w:tcW w:w="3397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2C6EE82" w14:textId="77777777" w:rsidR="00C8797C" w:rsidRPr="000603FB" w:rsidRDefault="00C8797C" w:rsidP="00C87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603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Parametr</w:t>
            </w:r>
          </w:p>
        </w:tc>
        <w:tc>
          <w:tcPr>
            <w:tcW w:w="297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14B8BEC8" w14:textId="77777777" w:rsidR="00C8797C" w:rsidRPr="000603FB" w:rsidRDefault="00C8797C" w:rsidP="00C87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603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Min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 parametry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0E7BB20F" w14:textId="77777777" w:rsidR="00C8797C" w:rsidRPr="000603FB" w:rsidRDefault="00C8797C" w:rsidP="00C87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603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Vyplní dodavatel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konkrétní parametry</w:t>
            </w:r>
          </w:p>
        </w:tc>
      </w:tr>
      <w:tr w:rsidR="00C8797C" w:rsidRPr="00EE0143" w14:paraId="287BF610" w14:textId="77777777" w:rsidTr="00C8797C">
        <w:trPr>
          <w:trHeight w:val="330"/>
        </w:trPr>
        <w:tc>
          <w:tcPr>
            <w:tcW w:w="9057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A8E19AE" w14:textId="38DE8606" w:rsidR="00C8797C" w:rsidRPr="006167E9" w:rsidRDefault="00F406D9" w:rsidP="009A2CAC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Barevná inkoustová multifunkční tiskárna </w:t>
            </w:r>
            <w:r w:rsidR="00C8797C" w:rsidRPr="006167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– nový, nepoužitý – počet ks: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C8797C" w:rsidRPr="0011643C" w14:paraId="6DFE9B45" w14:textId="77777777" w:rsidTr="00C8797C">
        <w:trPr>
          <w:trHeight w:val="315"/>
        </w:trPr>
        <w:tc>
          <w:tcPr>
            <w:tcW w:w="339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9B9316" w14:textId="0A1748E6" w:rsidR="00C8797C" w:rsidRPr="00451243" w:rsidRDefault="00F406D9" w:rsidP="00C879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Rychlost černého tisku</w:t>
            </w:r>
          </w:p>
        </w:tc>
        <w:tc>
          <w:tcPr>
            <w:tcW w:w="29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9669394" w14:textId="50F0C0D8" w:rsidR="00C8797C" w:rsidRPr="00451243" w:rsidRDefault="00F406D9" w:rsidP="00C879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min. 25 stran za minutu</w:t>
            </w:r>
          </w:p>
        </w:tc>
        <w:tc>
          <w:tcPr>
            <w:tcW w:w="2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F384D69" w14:textId="05E69AB3" w:rsidR="00C8797C" w:rsidRPr="0011643C" w:rsidRDefault="001E5B5B" w:rsidP="00C8797C">
            <w:pPr>
              <w:spacing w:after="0" w:line="240" w:lineRule="auto"/>
              <w:ind w:left="69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25 stran za minutu</w:t>
            </w:r>
          </w:p>
        </w:tc>
      </w:tr>
      <w:tr w:rsidR="001E5B5B" w:rsidRPr="0011643C" w14:paraId="2DE9CB36" w14:textId="77777777" w:rsidTr="00C8797C">
        <w:trPr>
          <w:trHeight w:val="315"/>
        </w:trPr>
        <w:tc>
          <w:tcPr>
            <w:tcW w:w="339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646B56" w14:textId="749BAAC2" w:rsidR="001E5B5B" w:rsidRDefault="001E5B5B" w:rsidP="001E5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Rychlost barevného tisku </w:t>
            </w:r>
          </w:p>
        </w:tc>
        <w:tc>
          <w:tcPr>
            <w:tcW w:w="29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576A3BA" w14:textId="6DF1E99A" w:rsidR="001E5B5B" w:rsidRDefault="001E5B5B" w:rsidP="001E5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min. 25 stran za minutu</w:t>
            </w:r>
          </w:p>
        </w:tc>
        <w:tc>
          <w:tcPr>
            <w:tcW w:w="2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373D61D" w14:textId="4CDB9EA9" w:rsidR="001E5B5B" w:rsidRPr="0011643C" w:rsidRDefault="001E5B5B" w:rsidP="001E5B5B">
            <w:pPr>
              <w:spacing w:after="0" w:line="240" w:lineRule="auto"/>
              <w:ind w:left="69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25 stran za minutu</w:t>
            </w:r>
          </w:p>
        </w:tc>
      </w:tr>
      <w:tr w:rsidR="001E5B5B" w:rsidRPr="00ED6A2D" w14:paraId="153866F3" w14:textId="77777777" w:rsidTr="00C8797C">
        <w:trPr>
          <w:trHeight w:val="315"/>
        </w:trPr>
        <w:tc>
          <w:tcPr>
            <w:tcW w:w="339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979602" w14:textId="3AFE64A5" w:rsidR="001E5B5B" w:rsidRPr="00ED6A2D" w:rsidRDefault="001E5B5B" w:rsidP="001E5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D6A2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Automatický oboustranný tisk</w:t>
            </w:r>
          </w:p>
        </w:tc>
        <w:tc>
          <w:tcPr>
            <w:tcW w:w="29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162B2CD" w14:textId="4F726683" w:rsidR="001E5B5B" w:rsidRPr="00ED6A2D" w:rsidRDefault="001E5B5B" w:rsidP="001E5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</w:t>
            </w:r>
            <w:r w:rsidRPr="00ED6A2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no</w:t>
            </w:r>
          </w:p>
        </w:tc>
        <w:tc>
          <w:tcPr>
            <w:tcW w:w="2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27247C7" w14:textId="3A4087D7" w:rsidR="001E5B5B" w:rsidRPr="00ED6A2D" w:rsidRDefault="00FD4E4B" w:rsidP="001E5B5B">
            <w:pPr>
              <w:spacing w:after="0" w:line="240" w:lineRule="auto"/>
              <w:ind w:left="69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Ano</w:t>
            </w:r>
          </w:p>
        </w:tc>
      </w:tr>
      <w:tr w:rsidR="001E5B5B" w:rsidRPr="00ED6A2D" w14:paraId="38E687C1" w14:textId="77777777" w:rsidTr="00F406D9">
        <w:trPr>
          <w:trHeight w:val="315"/>
        </w:trPr>
        <w:tc>
          <w:tcPr>
            <w:tcW w:w="339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D240F6" w14:textId="01199D7F" w:rsidR="001E5B5B" w:rsidRPr="00ED6A2D" w:rsidRDefault="001E5B5B" w:rsidP="001E5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D6A2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Typ tiskárny</w:t>
            </w:r>
          </w:p>
        </w:tc>
        <w:tc>
          <w:tcPr>
            <w:tcW w:w="29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012D830" w14:textId="3A209D8E" w:rsidR="001E5B5B" w:rsidRPr="00ED6A2D" w:rsidRDefault="001E5B5B" w:rsidP="001E5B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</w:t>
            </w:r>
            <w:r w:rsidRPr="00ED6A2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nkoustová</w:t>
            </w:r>
          </w:p>
        </w:tc>
        <w:tc>
          <w:tcPr>
            <w:tcW w:w="2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DFC7377" w14:textId="706329B4" w:rsidR="001E5B5B" w:rsidRPr="00ED6A2D" w:rsidRDefault="00FD4E4B" w:rsidP="001E5B5B">
            <w:pPr>
              <w:spacing w:after="0" w:line="240" w:lineRule="auto"/>
              <w:ind w:left="69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Inkoustová</w:t>
            </w:r>
          </w:p>
        </w:tc>
      </w:tr>
      <w:tr w:rsidR="001E5B5B" w:rsidRPr="00ED6A2D" w14:paraId="65855C58" w14:textId="77777777" w:rsidTr="00C8797C">
        <w:trPr>
          <w:trHeight w:val="315"/>
        </w:trPr>
        <w:tc>
          <w:tcPr>
            <w:tcW w:w="339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F2C3B0" w14:textId="058D6FE3" w:rsidR="001E5B5B" w:rsidRPr="00ED6A2D" w:rsidRDefault="001E5B5B" w:rsidP="001E5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D6A2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Formát tisku </w:t>
            </w:r>
          </w:p>
        </w:tc>
        <w:tc>
          <w:tcPr>
            <w:tcW w:w="29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24A2934" w14:textId="1E09FB82" w:rsidR="001E5B5B" w:rsidRPr="00ED6A2D" w:rsidRDefault="001E5B5B" w:rsidP="001E5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D6A2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A4</w:t>
            </w:r>
          </w:p>
        </w:tc>
        <w:tc>
          <w:tcPr>
            <w:tcW w:w="2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21B89E1" w14:textId="308DDCE3" w:rsidR="001E5B5B" w:rsidRPr="00ED6A2D" w:rsidRDefault="00FD4E4B" w:rsidP="001E5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D6A2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A4</w:t>
            </w:r>
          </w:p>
        </w:tc>
      </w:tr>
      <w:tr w:rsidR="001E5B5B" w:rsidRPr="00ED6A2D" w14:paraId="22E650F1" w14:textId="77777777" w:rsidTr="00C8797C">
        <w:trPr>
          <w:trHeight w:val="315"/>
        </w:trPr>
        <w:tc>
          <w:tcPr>
            <w:tcW w:w="339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34937B" w14:textId="00026BDE" w:rsidR="001E5B5B" w:rsidRPr="00ED6A2D" w:rsidRDefault="001E5B5B" w:rsidP="001E5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D6A2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typ</w:t>
            </w:r>
          </w:p>
        </w:tc>
        <w:tc>
          <w:tcPr>
            <w:tcW w:w="29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40AA4A9" w14:textId="5EF0CBAB" w:rsidR="001E5B5B" w:rsidRPr="00ED6A2D" w:rsidRDefault="001E5B5B" w:rsidP="001E5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</w:t>
            </w:r>
            <w:r w:rsidRPr="00ED6A2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arevná </w:t>
            </w:r>
          </w:p>
        </w:tc>
        <w:tc>
          <w:tcPr>
            <w:tcW w:w="2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75BAC1B" w14:textId="7B553717" w:rsidR="001E5B5B" w:rsidRPr="00ED6A2D" w:rsidRDefault="00FD4E4B" w:rsidP="001E5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</w:t>
            </w:r>
            <w:r w:rsidRPr="00ED6A2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arevná</w:t>
            </w:r>
          </w:p>
        </w:tc>
      </w:tr>
      <w:tr w:rsidR="001E5B5B" w:rsidRPr="00ED6A2D" w14:paraId="215835F0" w14:textId="77777777" w:rsidTr="00F406D9">
        <w:trPr>
          <w:trHeight w:val="315"/>
        </w:trPr>
        <w:tc>
          <w:tcPr>
            <w:tcW w:w="339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BBEBD0" w14:textId="21A1877D" w:rsidR="001E5B5B" w:rsidRPr="00ED6A2D" w:rsidRDefault="001E5B5B" w:rsidP="001E5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D6A2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Dotykový displej</w:t>
            </w:r>
          </w:p>
        </w:tc>
        <w:tc>
          <w:tcPr>
            <w:tcW w:w="29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C528897" w14:textId="774BE1CA" w:rsidR="001E5B5B" w:rsidRPr="00ED6A2D" w:rsidRDefault="001E5B5B" w:rsidP="001E5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</w:t>
            </w:r>
            <w:r w:rsidRPr="00ED6A2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no</w:t>
            </w:r>
          </w:p>
        </w:tc>
        <w:tc>
          <w:tcPr>
            <w:tcW w:w="2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54EF6A0" w14:textId="1590C896" w:rsidR="001E5B5B" w:rsidRPr="00ED6A2D" w:rsidRDefault="00FD4E4B" w:rsidP="001E5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</w:t>
            </w:r>
            <w:r w:rsidRPr="00ED6A2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no</w:t>
            </w:r>
          </w:p>
        </w:tc>
      </w:tr>
      <w:tr w:rsidR="001E5B5B" w:rsidRPr="00ED6A2D" w14:paraId="171C10E9" w14:textId="77777777" w:rsidTr="00F406D9">
        <w:trPr>
          <w:trHeight w:val="315"/>
        </w:trPr>
        <w:tc>
          <w:tcPr>
            <w:tcW w:w="339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19FB8C" w14:textId="4CD79C81" w:rsidR="001E5B5B" w:rsidRPr="00ED6A2D" w:rsidRDefault="001E5B5B" w:rsidP="001E5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D6A2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barva</w:t>
            </w:r>
          </w:p>
        </w:tc>
        <w:tc>
          <w:tcPr>
            <w:tcW w:w="29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FD40F04" w14:textId="7514C2E0" w:rsidR="001E5B5B" w:rsidRPr="00ED6A2D" w:rsidRDefault="001E5B5B" w:rsidP="001E5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</w:t>
            </w:r>
            <w:r w:rsidRPr="00ED6A2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ílá</w:t>
            </w:r>
          </w:p>
        </w:tc>
        <w:tc>
          <w:tcPr>
            <w:tcW w:w="2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550C82C" w14:textId="5A4524E3" w:rsidR="001E5B5B" w:rsidRPr="00ED6A2D" w:rsidRDefault="00F47B6B" w:rsidP="001E5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</w:t>
            </w:r>
            <w:r w:rsidRPr="00ED6A2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ílá</w:t>
            </w:r>
          </w:p>
        </w:tc>
      </w:tr>
      <w:tr w:rsidR="001E5B5B" w:rsidRPr="0011643C" w14:paraId="23C52C0D" w14:textId="77777777" w:rsidTr="00C8797C">
        <w:trPr>
          <w:trHeight w:val="315"/>
        </w:trPr>
        <w:tc>
          <w:tcPr>
            <w:tcW w:w="339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C174B7" w14:textId="7A6DD27F" w:rsidR="001E5B5B" w:rsidRPr="00ED6A2D" w:rsidRDefault="001E5B5B" w:rsidP="001E5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D6A2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DPI tisku</w:t>
            </w:r>
          </w:p>
        </w:tc>
        <w:tc>
          <w:tcPr>
            <w:tcW w:w="29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AA7618D" w14:textId="62313EEE" w:rsidR="001E5B5B" w:rsidRPr="00ED6A2D" w:rsidRDefault="001E5B5B" w:rsidP="001E5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D6A2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4 800</w:t>
            </w:r>
          </w:p>
        </w:tc>
        <w:tc>
          <w:tcPr>
            <w:tcW w:w="2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2564C97" w14:textId="6BEDBBEB" w:rsidR="001E5B5B" w:rsidRPr="00ED6A2D" w:rsidRDefault="008763C4" w:rsidP="001E5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D6A2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4 800</w:t>
            </w:r>
          </w:p>
        </w:tc>
      </w:tr>
      <w:tr w:rsidR="001E5B5B" w:rsidRPr="0011643C" w14:paraId="60AD382E" w14:textId="77777777" w:rsidTr="00C8797C">
        <w:trPr>
          <w:trHeight w:val="315"/>
        </w:trPr>
        <w:tc>
          <w:tcPr>
            <w:tcW w:w="3397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E37B77A" w14:textId="5FBB98EE" w:rsidR="001E5B5B" w:rsidRPr="00EE0143" w:rsidRDefault="001E5B5B" w:rsidP="001E5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Rozlišení – barevné normální [DPI]</w:t>
            </w:r>
          </w:p>
        </w:tc>
        <w:tc>
          <w:tcPr>
            <w:tcW w:w="29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86AB79" w14:textId="1F1F6A36" w:rsidR="001E5B5B" w:rsidRPr="0011643C" w:rsidRDefault="001E5B5B" w:rsidP="001E5B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4 800 x 1 200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B6D06DE" w14:textId="1B32536A" w:rsidR="001E5B5B" w:rsidRPr="0011643C" w:rsidRDefault="008763C4" w:rsidP="001E5B5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4 800 x 1 200</w:t>
            </w:r>
          </w:p>
        </w:tc>
      </w:tr>
      <w:tr w:rsidR="001E5B5B" w:rsidRPr="0011643C" w14:paraId="49720ED3" w14:textId="77777777" w:rsidTr="00C8797C">
        <w:trPr>
          <w:trHeight w:val="315"/>
        </w:trPr>
        <w:tc>
          <w:tcPr>
            <w:tcW w:w="3397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0512C20" w14:textId="12F2D163" w:rsidR="001E5B5B" w:rsidRDefault="001E5B5B" w:rsidP="001E5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DPI skeneru </w:t>
            </w:r>
          </w:p>
        </w:tc>
        <w:tc>
          <w:tcPr>
            <w:tcW w:w="29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516CBA5" w14:textId="08576EA7" w:rsidR="001E5B5B" w:rsidRPr="00451243" w:rsidRDefault="001E5B5B" w:rsidP="001E5B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2 400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68F7B18" w14:textId="6002D162" w:rsidR="001E5B5B" w:rsidRPr="0011643C" w:rsidRDefault="004F6077" w:rsidP="001E5B5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2 400</w:t>
            </w:r>
          </w:p>
        </w:tc>
      </w:tr>
      <w:tr w:rsidR="001E5B5B" w:rsidRPr="0011643C" w14:paraId="59CB83AC" w14:textId="77777777" w:rsidTr="00C8797C">
        <w:trPr>
          <w:trHeight w:val="315"/>
        </w:trPr>
        <w:tc>
          <w:tcPr>
            <w:tcW w:w="3397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DABF994" w14:textId="50A50198" w:rsidR="001E5B5B" w:rsidRDefault="001E5B5B" w:rsidP="001E5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Hardwarové rozlišení skeneru [DPI]</w:t>
            </w:r>
          </w:p>
        </w:tc>
        <w:tc>
          <w:tcPr>
            <w:tcW w:w="29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992695A" w14:textId="4F13FEF1" w:rsidR="001E5B5B" w:rsidRDefault="001E5B5B" w:rsidP="001E5B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1 200 x 2 400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0E05938" w14:textId="1586131C" w:rsidR="001E5B5B" w:rsidRPr="0011643C" w:rsidRDefault="004F6077" w:rsidP="001E5B5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1 200 x 2 400</w:t>
            </w:r>
          </w:p>
        </w:tc>
      </w:tr>
      <w:tr w:rsidR="001E5B5B" w:rsidRPr="0011643C" w14:paraId="01529246" w14:textId="77777777" w:rsidTr="00C8797C">
        <w:trPr>
          <w:trHeight w:val="315"/>
        </w:trPr>
        <w:tc>
          <w:tcPr>
            <w:tcW w:w="3397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F1CE00A" w14:textId="755F2BC9" w:rsidR="001E5B5B" w:rsidRDefault="001E5B5B" w:rsidP="001E5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Podavač skeneru</w:t>
            </w:r>
          </w:p>
        </w:tc>
        <w:tc>
          <w:tcPr>
            <w:tcW w:w="29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1CB9B0E" w14:textId="5F8507B1" w:rsidR="001E5B5B" w:rsidRDefault="001E5B5B" w:rsidP="001E5B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B081D22" w14:textId="1CA1E32B" w:rsidR="001E5B5B" w:rsidRPr="0011643C" w:rsidRDefault="004F6077" w:rsidP="001E5B5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</w:tr>
      <w:tr w:rsidR="001E5B5B" w:rsidRPr="0011643C" w14:paraId="2A756A1C" w14:textId="77777777" w:rsidTr="00C8797C">
        <w:trPr>
          <w:trHeight w:val="315"/>
        </w:trPr>
        <w:tc>
          <w:tcPr>
            <w:tcW w:w="3397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6262578" w14:textId="2AC3A79D" w:rsidR="001E5B5B" w:rsidRDefault="001E5B5B" w:rsidP="001E5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Podavač skeneru</w:t>
            </w:r>
          </w:p>
        </w:tc>
        <w:tc>
          <w:tcPr>
            <w:tcW w:w="29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07849CF" w14:textId="2F020CC6" w:rsidR="001E5B5B" w:rsidRDefault="001E5B5B" w:rsidP="001E5B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RADF (50 listů)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1B43C2C" w14:textId="71C4906F" w:rsidR="001E5B5B" w:rsidRPr="0011643C" w:rsidRDefault="004F6077" w:rsidP="001E5B5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RADF (</w:t>
            </w:r>
            <w:r w:rsidR="003C2BF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 listů)</w:t>
            </w:r>
          </w:p>
        </w:tc>
      </w:tr>
      <w:tr w:rsidR="001E5B5B" w:rsidRPr="0011643C" w14:paraId="76E1EE2D" w14:textId="77777777" w:rsidTr="00C8797C">
        <w:trPr>
          <w:trHeight w:val="315"/>
        </w:trPr>
        <w:tc>
          <w:tcPr>
            <w:tcW w:w="3397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1113BAF" w14:textId="0F5418E0" w:rsidR="001E5B5B" w:rsidRDefault="001E5B5B" w:rsidP="001E5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Typ podavače skeneru </w:t>
            </w:r>
          </w:p>
        </w:tc>
        <w:tc>
          <w:tcPr>
            <w:tcW w:w="29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D2BA1E1" w14:textId="284B0026" w:rsidR="001E5B5B" w:rsidRDefault="001E5B5B" w:rsidP="001E5B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RADF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DEE37DD" w14:textId="312EFA7F" w:rsidR="001E5B5B" w:rsidRPr="0011643C" w:rsidRDefault="003C2BF6" w:rsidP="001E5B5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RADF</w:t>
            </w:r>
          </w:p>
        </w:tc>
      </w:tr>
      <w:tr w:rsidR="001E5B5B" w:rsidRPr="0011643C" w14:paraId="6A4FEB31" w14:textId="77777777" w:rsidTr="003C2BF6">
        <w:trPr>
          <w:trHeight w:val="315"/>
        </w:trPr>
        <w:tc>
          <w:tcPr>
            <w:tcW w:w="339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7AF9CF4" w14:textId="4D986863" w:rsidR="001E5B5B" w:rsidRPr="0011643C" w:rsidRDefault="001E5B5B" w:rsidP="001E5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Rychlost skenování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čb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 [str./min]</w:t>
            </w:r>
          </w:p>
        </w:tc>
        <w:tc>
          <w:tcPr>
            <w:tcW w:w="2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25107C" w14:textId="6AE97A0D" w:rsidR="001E5B5B" w:rsidRPr="00451243" w:rsidRDefault="001E5B5B" w:rsidP="001E5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3F648B4" w14:textId="4EAEFB80" w:rsidR="001E5B5B" w:rsidRPr="0011643C" w:rsidRDefault="003C2BF6" w:rsidP="001E5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24</w:t>
            </w:r>
          </w:p>
        </w:tc>
      </w:tr>
      <w:tr w:rsidR="003C2BF6" w:rsidRPr="0011643C" w14:paraId="52390542" w14:textId="77777777" w:rsidTr="00B11B87">
        <w:trPr>
          <w:trHeight w:val="70"/>
        </w:trPr>
        <w:tc>
          <w:tcPr>
            <w:tcW w:w="3397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301845C" w14:textId="77777777" w:rsidR="003C2BF6" w:rsidRDefault="003C2BF6" w:rsidP="001E5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9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C3F7685" w14:textId="77777777" w:rsidR="003C2BF6" w:rsidRDefault="003C2BF6" w:rsidP="001E5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9B28F86" w14:textId="77777777" w:rsidR="003C2BF6" w:rsidRDefault="003C2BF6" w:rsidP="001E5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2032FDDE" w14:textId="4C84191B" w:rsidR="00ED6A2D" w:rsidRPr="005E3BC4" w:rsidRDefault="00ED6A2D" w:rsidP="00ED6A2D">
      <w:pPr>
        <w:pStyle w:val="Bezmezer"/>
        <w:jc w:val="both"/>
        <w:rPr>
          <w:rFonts w:ascii="Arial" w:hAnsi="Arial" w:cs="Arial"/>
          <w:sz w:val="20"/>
          <w:szCs w:val="20"/>
          <w:u w:val="single"/>
        </w:rPr>
      </w:pPr>
      <w:r w:rsidRPr="005E3BC4">
        <w:rPr>
          <w:rFonts w:ascii="Arial" w:hAnsi="Arial" w:cs="Arial"/>
          <w:sz w:val="20"/>
          <w:szCs w:val="20"/>
          <w:u w:val="single"/>
        </w:rPr>
        <w:t xml:space="preserve">Další požadavky zadavatele na </w:t>
      </w:r>
      <w:r w:rsidR="0038271A">
        <w:rPr>
          <w:rFonts w:ascii="Arial" w:eastAsia="Times New Roman" w:hAnsi="Arial" w:cs="Arial"/>
          <w:bCs/>
          <w:color w:val="000000"/>
          <w:sz w:val="20"/>
          <w:szCs w:val="20"/>
          <w:u w:val="single"/>
          <w:lang w:eastAsia="cs-CZ"/>
        </w:rPr>
        <w:t>multifunkční tiskárna</w:t>
      </w:r>
      <w:r w:rsidRPr="005E3BC4">
        <w:rPr>
          <w:rFonts w:ascii="Arial" w:hAnsi="Arial" w:cs="Arial"/>
          <w:sz w:val="20"/>
          <w:szCs w:val="20"/>
          <w:u w:val="single"/>
        </w:rPr>
        <w:t>:</w:t>
      </w:r>
    </w:p>
    <w:p w14:paraId="5F41F86D" w14:textId="77777777" w:rsidR="00ED6A2D" w:rsidRDefault="00ED6A2D" w:rsidP="00ED6A2D">
      <w:pPr>
        <w:pStyle w:val="Bezmezer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11643C">
        <w:rPr>
          <w:rFonts w:ascii="Arial" w:hAnsi="Arial" w:cs="Arial"/>
          <w:sz w:val="20"/>
          <w:szCs w:val="20"/>
        </w:rPr>
        <w:t>Zboží musí být podporováno servisním střediskem výrobce na území České republiky</w:t>
      </w:r>
      <w:r w:rsidRPr="00885D8A">
        <w:rPr>
          <w:rFonts w:ascii="Arial" w:hAnsi="Arial" w:cs="Arial"/>
          <w:sz w:val="20"/>
          <w:szCs w:val="20"/>
        </w:rPr>
        <w:t>.</w:t>
      </w:r>
    </w:p>
    <w:p w14:paraId="6F48F901" w14:textId="77777777" w:rsidR="00C8797C" w:rsidRDefault="00C8797C" w:rsidP="00A22E07">
      <w:pPr>
        <w:pStyle w:val="Bezmezer"/>
        <w:jc w:val="both"/>
        <w:rPr>
          <w:rFonts w:ascii="Arial" w:hAnsi="Arial" w:cs="Arial"/>
          <w:sz w:val="20"/>
          <w:szCs w:val="20"/>
        </w:rPr>
      </w:pPr>
    </w:p>
    <w:tbl>
      <w:tblPr>
        <w:tblW w:w="9057" w:type="dxa"/>
        <w:tblInd w:w="-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2974"/>
        <w:gridCol w:w="2686"/>
      </w:tblGrid>
      <w:tr w:rsidR="00C8797C" w:rsidRPr="000603FB" w14:paraId="79D9305B" w14:textId="77777777" w:rsidTr="00C8797C">
        <w:trPr>
          <w:trHeight w:val="330"/>
        </w:trPr>
        <w:tc>
          <w:tcPr>
            <w:tcW w:w="905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4443D899" w14:textId="522D92FF" w:rsidR="00C8797C" w:rsidRPr="000603FB" w:rsidRDefault="00C8797C" w:rsidP="00ED6A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603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Požadované minimální technické parametry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– </w:t>
            </w:r>
            <w:r w:rsidR="00ED6A2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3D tiskárna</w:t>
            </w:r>
          </w:p>
        </w:tc>
      </w:tr>
      <w:tr w:rsidR="00C8797C" w:rsidRPr="000603FB" w14:paraId="00B2DA99" w14:textId="77777777" w:rsidTr="00C8797C">
        <w:trPr>
          <w:trHeight w:val="330"/>
        </w:trPr>
        <w:tc>
          <w:tcPr>
            <w:tcW w:w="3397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C211DE7" w14:textId="77777777" w:rsidR="00C8797C" w:rsidRPr="000603FB" w:rsidRDefault="00C8797C" w:rsidP="00C87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603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Parametr</w:t>
            </w:r>
          </w:p>
        </w:tc>
        <w:tc>
          <w:tcPr>
            <w:tcW w:w="297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3D84F0B9" w14:textId="77777777" w:rsidR="00C8797C" w:rsidRPr="000603FB" w:rsidRDefault="00C8797C" w:rsidP="00C87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603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Min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 parametry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3013BFD3" w14:textId="77777777" w:rsidR="00C8797C" w:rsidRPr="000603FB" w:rsidRDefault="00C8797C" w:rsidP="00C87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603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Vyplní dodavatel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konkrétní parametry</w:t>
            </w:r>
          </w:p>
        </w:tc>
      </w:tr>
      <w:tr w:rsidR="00C8797C" w:rsidRPr="00EE0143" w14:paraId="7C03F21D" w14:textId="77777777" w:rsidTr="00C8797C">
        <w:trPr>
          <w:trHeight w:val="330"/>
        </w:trPr>
        <w:tc>
          <w:tcPr>
            <w:tcW w:w="9057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878C3FF" w14:textId="1096F2AD" w:rsidR="00C8797C" w:rsidRPr="006167E9" w:rsidRDefault="00ED6A2D" w:rsidP="009A2CAC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3D tiskárna</w:t>
            </w:r>
            <w:r w:rsidR="00C8797C" w:rsidRPr="006167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– nový, nepoužitý – počet ks: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A55AE4" w:rsidRPr="00D437C3" w14:paraId="4ECD4CD4" w14:textId="77777777" w:rsidTr="00C8797C">
        <w:trPr>
          <w:trHeight w:val="315"/>
        </w:trPr>
        <w:tc>
          <w:tcPr>
            <w:tcW w:w="339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893A85" w14:textId="35092D5F" w:rsidR="00A55AE4" w:rsidRPr="00D437C3" w:rsidRDefault="00A55AE4" w:rsidP="00C8797C">
            <w:pPr>
              <w:spacing w:after="0" w:line="240" w:lineRule="auto"/>
            </w:pPr>
            <w:r w:rsidRPr="00D437C3">
              <w:t>Tisková komora</w:t>
            </w:r>
          </w:p>
        </w:tc>
        <w:tc>
          <w:tcPr>
            <w:tcW w:w="29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796D9C8" w14:textId="3C1E57F9" w:rsidR="00A55AE4" w:rsidRPr="00D437C3" w:rsidRDefault="00A55AE4" w:rsidP="00C8797C">
            <w:pPr>
              <w:spacing w:after="0" w:line="240" w:lineRule="auto"/>
            </w:pPr>
            <w:r w:rsidRPr="00D437C3">
              <w:t>uzavřená</w:t>
            </w:r>
          </w:p>
        </w:tc>
        <w:tc>
          <w:tcPr>
            <w:tcW w:w="2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12DA2DB" w14:textId="50B7C201" w:rsidR="00A55AE4" w:rsidRPr="00D437C3" w:rsidRDefault="00CA1A82" w:rsidP="00C8797C">
            <w:pPr>
              <w:spacing w:after="0" w:line="240" w:lineRule="auto"/>
              <w:ind w:left="69"/>
              <w:rPr>
                <w:rFonts w:ascii="Arial" w:hAnsi="Arial" w:cs="Arial"/>
                <w:bCs/>
                <w:sz w:val="20"/>
                <w:szCs w:val="20"/>
              </w:rPr>
            </w:pPr>
            <w:r w:rsidRPr="00D437C3">
              <w:t>Uzavřená</w:t>
            </w:r>
          </w:p>
        </w:tc>
      </w:tr>
      <w:tr w:rsidR="00D420DE" w:rsidRPr="00D437C3" w14:paraId="6001B71F" w14:textId="77777777" w:rsidTr="00C8797C">
        <w:trPr>
          <w:trHeight w:val="315"/>
        </w:trPr>
        <w:tc>
          <w:tcPr>
            <w:tcW w:w="339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749B51" w14:textId="77EE1B70" w:rsidR="00D420DE" w:rsidRPr="00D437C3" w:rsidRDefault="00D420DE" w:rsidP="00C879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437C3">
              <w:t>Rozměry</w:t>
            </w:r>
          </w:p>
        </w:tc>
        <w:tc>
          <w:tcPr>
            <w:tcW w:w="29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8776716" w14:textId="21B7091B" w:rsidR="00D420DE" w:rsidRPr="00D437C3" w:rsidRDefault="00D420DE" w:rsidP="00C879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437C3">
              <w:t>30x30x40</w:t>
            </w:r>
          </w:p>
        </w:tc>
        <w:tc>
          <w:tcPr>
            <w:tcW w:w="2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7BAB013" w14:textId="0720E45D" w:rsidR="00D420DE" w:rsidRPr="00D437C3" w:rsidRDefault="00CA1A82" w:rsidP="00C8797C">
            <w:pPr>
              <w:spacing w:after="0" w:line="240" w:lineRule="auto"/>
              <w:ind w:left="69"/>
              <w:rPr>
                <w:rFonts w:ascii="Arial" w:hAnsi="Arial" w:cs="Arial"/>
                <w:bCs/>
                <w:sz w:val="20"/>
                <w:szCs w:val="20"/>
              </w:rPr>
            </w:pPr>
            <w:r w:rsidRPr="00D437C3">
              <w:t>30x30x40</w:t>
            </w:r>
          </w:p>
        </w:tc>
      </w:tr>
      <w:tr w:rsidR="00D420DE" w:rsidRPr="00D437C3" w14:paraId="48F2E413" w14:textId="77777777" w:rsidTr="00C8797C">
        <w:trPr>
          <w:trHeight w:val="315"/>
        </w:trPr>
        <w:tc>
          <w:tcPr>
            <w:tcW w:w="339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C9722F" w14:textId="64C9E663" w:rsidR="00D420DE" w:rsidRPr="00D437C3" w:rsidRDefault="00D420DE" w:rsidP="00C879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437C3">
              <w:t xml:space="preserve">Ozubená kola </w:t>
            </w:r>
            <w:proofErr w:type="spellStart"/>
            <w:r w:rsidRPr="00D437C3">
              <w:t>extenderu</w:t>
            </w:r>
            <w:proofErr w:type="spellEnd"/>
          </w:p>
        </w:tc>
        <w:tc>
          <w:tcPr>
            <w:tcW w:w="29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A2E3D75" w14:textId="309855DB" w:rsidR="00D420DE" w:rsidRPr="00D437C3" w:rsidRDefault="00D420DE" w:rsidP="00C879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437C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ocel</w:t>
            </w:r>
          </w:p>
        </w:tc>
        <w:tc>
          <w:tcPr>
            <w:tcW w:w="2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AF876D1" w14:textId="5B88E383" w:rsidR="00D420DE" w:rsidRPr="00D437C3" w:rsidRDefault="006F5690" w:rsidP="00C8797C">
            <w:pPr>
              <w:spacing w:after="0" w:line="240" w:lineRule="auto"/>
              <w:ind w:left="69"/>
              <w:rPr>
                <w:rFonts w:ascii="Arial" w:hAnsi="Arial" w:cs="Arial"/>
                <w:bCs/>
                <w:sz w:val="20"/>
                <w:szCs w:val="20"/>
              </w:rPr>
            </w:pPr>
            <w:r w:rsidRPr="00D437C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Ocel</w:t>
            </w:r>
          </w:p>
        </w:tc>
      </w:tr>
      <w:tr w:rsidR="00C8797C" w:rsidRPr="00D437C3" w14:paraId="22002E9D" w14:textId="77777777" w:rsidTr="00C8797C">
        <w:trPr>
          <w:trHeight w:val="315"/>
        </w:trPr>
        <w:tc>
          <w:tcPr>
            <w:tcW w:w="339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6C3E18" w14:textId="3C03F5F6" w:rsidR="00C8797C" w:rsidRPr="00D437C3" w:rsidRDefault="00ED6A2D" w:rsidP="00C879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437C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Technologie tisku</w:t>
            </w:r>
          </w:p>
        </w:tc>
        <w:tc>
          <w:tcPr>
            <w:tcW w:w="29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996E66D" w14:textId="2E06DAC6" w:rsidR="00C8797C" w:rsidRPr="00D437C3" w:rsidRDefault="00D420DE" w:rsidP="00C879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437C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FDM</w:t>
            </w:r>
          </w:p>
        </w:tc>
        <w:tc>
          <w:tcPr>
            <w:tcW w:w="2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D12B6EC" w14:textId="28B3EBE6" w:rsidR="00C8797C" w:rsidRPr="00D437C3" w:rsidRDefault="006F5690" w:rsidP="00C8797C">
            <w:pPr>
              <w:spacing w:after="0" w:line="240" w:lineRule="auto"/>
              <w:ind w:left="69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437C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FDM</w:t>
            </w:r>
          </w:p>
        </w:tc>
      </w:tr>
      <w:tr w:rsidR="00C8797C" w:rsidRPr="00D437C3" w14:paraId="5235B8C7" w14:textId="77777777" w:rsidTr="00C8797C">
        <w:trPr>
          <w:trHeight w:val="315"/>
        </w:trPr>
        <w:tc>
          <w:tcPr>
            <w:tcW w:w="339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08FD52" w14:textId="43216494" w:rsidR="00C8797C" w:rsidRPr="00D437C3" w:rsidRDefault="00ED6A2D" w:rsidP="00C879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437C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Displej tiskárny </w:t>
            </w:r>
          </w:p>
        </w:tc>
        <w:tc>
          <w:tcPr>
            <w:tcW w:w="29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FEB2D25" w14:textId="4F2BCAF3" w:rsidR="00C8797C" w:rsidRPr="00D437C3" w:rsidRDefault="00ED6A2D" w:rsidP="00C879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437C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dotykový</w:t>
            </w:r>
          </w:p>
        </w:tc>
        <w:tc>
          <w:tcPr>
            <w:tcW w:w="2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C2FD61B" w14:textId="40D2C097" w:rsidR="00C8797C" w:rsidRPr="00D437C3" w:rsidRDefault="006F5690" w:rsidP="00C8797C">
            <w:pPr>
              <w:spacing w:after="0" w:line="240" w:lineRule="auto"/>
              <w:ind w:left="69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437C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Dotykový</w:t>
            </w:r>
          </w:p>
        </w:tc>
      </w:tr>
      <w:tr w:rsidR="00D437C3" w:rsidRPr="00D437C3" w14:paraId="5527A59F" w14:textId="77777777" w:rsidTr="00D437C3">
        <w:trPr>
          <w:trHeight w:val="315"/>
        </w:trPr>
        <w:tc>
          <w:tcPr>
            <w:tcW w:w="3397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DEAB353" w14:textId="6971C95F" w:rsidR="00D420DE" w:rsidRPr="00D437C3" w:rsidRDefault="00D420DE" w:rsidP="00C879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437C3">
              <w:t>Možnost vícebarevného tisku</w:t>
            </w:r>
          </w:p>
        </w:tc>
        <w:tc>
          <w:tcPr>
            <w:tcW w:w="29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FEE59AF" w14:textId="4D4742D6" w:rsidR="00D420DE" w:rsidRPr="00D437C3" w:rsidRDefault="00D420DE" w:rsidP="00C879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437C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5F362F2" w14:textId="2BA4F3F7" w:rsidR="00D420DE" w:rsidRPr="00D437C3" w:rsidRDefault="006F5690" w:rsidP="00C8797C">
            <w:pPr>
              <w:spacing w:after="0" w:line="240" w:lineRule="auto"/>
              <w:ind w:left="69"/>
              <w:rPr>
                <w:rFonts w:ascii="Arial" w:hAnsi="Arial" w:cs="Arial"/>
                <w:bCs/>
                <w:sz w:val="20"/>
                <w:szCs w:val="20"/>
              </w:rPr>
            </w:pPr>
            <w:r w:rsidRPr="00D437C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</w:tr>
      <w:tr w:rsidR="00D437C3" w:rsidRPr="00D437C3" w14:paraId="7B30417A" w14:textId="77777777" w:rsidTr="00D437C3">
        <w:trPr>
          <w:trHeight w:val="315"/>
        </w:trPr>
        <w:tc>
          <w:tcPr>
            <w:tcW w:w="3397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FE8494" w14:textId="68C33633" w:rsidR="00C8797C" w:rsidRPr="00D437C3" w:rsidRDefault="00ED6A2D" w:rsidP="00C879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437C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Podporované operační systémy </w:t>
            </w:r>
          </w:p>
        </w:tc>
        <w:tc>
          <w:tcPr>
            <w:tcW w:w="29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C311D3F" w14:textId="37370ECE" w:rsidR="00C8797C" w:rsidRPr="00D437C3" w:rsidRDefault="00ED6A2D" w:rsidP="00C879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437C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Windows 10+</w:t>
            </w:r>
          </w:p>
        </w:tc>
        <w:tc>
          <w:tcPr>
            <w:tcW w:w="2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33BE0EB" w14:textId="2AD452E5" w:rsidR="00C8797C" w:rsidRPr="00D437C3" w:rsidRDefault="006F5690" w:rsidP="00C8797C">
            <w:pPr>
              <w:spacing w:after="0" w:line="240" w:lineRule="auto"/>
              <w:ind w:left="69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437C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Windows 10+</w:t>
            </w:r>
          </w:p>
        </w:tc>
      </w:tr>
      <w:tr w:rsidR="00C8797C" w:rsidRPr="00D437C3" w14:paraId="723BF99F" w14:textId="77777777" w:rsidTr="00C8797C">
        <w:trPr>
          <w:trHeight w:val="315"/>
        </w:trPr>
        <w:tc>
          <w:tcPr>
            <w:tcW w:w="339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4CE8AC" w14:textId="2EF474EB" w:rsidR="00C8797C" w:rsidRPr="00D437C3" w:rsidRDefault="00D420DE" w:rsidP="00C879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437C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Rám</w:t>
            </w:r>
            <w:r w:rsidR="00ED6A2D" w:rsidRPr="00D437C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9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286D1FE" w14:textId="00BE34A4" w:rsidR="00C8797C" w:rsidRPr="00D437C3" w:rsidRDefault="00D420DE" w:rsidP="00ED6A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437C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ocel</w:t>
            </w:r>
          </w:p>
        </w:tc>
        <w:tc>
          <w:tcPr>
            <w:tcW w:w="2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932F05D" w14:textId="1C17BF34" w:rsidR="00C8797C" w:rsidRPr="00D437C3" w:rsidRDefault="006F5690" w:rsidP="00C879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437C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Ocel</w:t>
            </w:r>
          </w:p>
        </w:tc>
      </w:tr>
      <w:tr w:rsidR="00C8797C" w:rsidRPr="00D437C3" w14:paraId="08BA9154" w14:textId="77777777" w:rsidTr="00C8797C">
        <w:trPr>
          <w:trHeight w:val="315"/>
        </w:trPr>
        <w:tc>
          <w:tcPr>
            <w:tcW w:w="339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E440CD" w14:textId="50CB7CF8" w:rsidR="00C8797C" w:rsidRPr="00D437C3" w:rsidRDefault="00ED6A2D" w:rsidP="00C879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437C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Rychlost tisku</w:t>
            </w:r>
          </w:p>
        </w:tc>
        <w:tc>
          <w:tcPr>
            <w:tcW w:w="29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C96AB80" w14:textId="69FAC7B2" w:rsidR="00C8797C" w:rsidRPr="00D437C3" w:rsidRDefault="00ED6A2D" w:rsidP="006F2A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437C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až </w:t>
            </w:r>
            <w:r w:rsidR="006F2A34" w:rsidRPr="00D437C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500</w:t>
            </w:r>
            <w:r w:rsidRPr="00D437C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mm/s</w:t>
            </w:r>
          </w:p>
        </w:tc>
        <w:tc>
          <w:tcPr>
            <w:tcW w:w="2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B3E1BBB" w14:textId="1BD35709" w:rsidR="00C8797C" w:rsidRPr="00D437C3" w:rsidRDefault="00926F76" w:rsidP="00C879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437C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až 500 mm/s</w:t>
            </w:r>
          </w:p>
        </w:tc>
      </w:tr>
      <w:tr w:rsidR="00D420DE" w:rsidRPr="00D437C3" w14:paraId="4D995377" w14:textId="77777777" w:rsidTr="00C8797C">
        <w:trPr>
          <w:trHeight w:val="315"/>
        </w:trPr>
        <w:tc>
          <w:tcPr>
            <w:tcW w:w="339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CAB5E9" w14:textId="0E23DB78" w:rsidR="00D420DE" w:rsidRPr="00D437C3" w:rsidRDefault="00D420DE" w:rsidP="00C879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437C3">
              <w:t>Maximální zrychlení hlavy</w:t>
            </w:r>
          </w:p>
        </w:tc>
        <w:tc>
          <w:tcPr>
            <w:tcW w:w="29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FB18137" w14:textId="526B088D" w:rsidR="00D420DE" w:rsidRPr="00D437C3" w:rsidRDefault="00D420DE" w:rsidP="006F2A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437C3">
              <w:t>20000 mm/s</w:t>
            </w:r>
          </w:p>
        </w:tc>
        <w:tc>
          <w:tcPr>
            <w:tcW w:w="2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7B6DF17" w14:textId="57F6A134" w:rsidR="00D420DE" w:rsidRPr="00D437C3" w:rsidRDefault="00926F76" w:rsidP="00C8797C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437C3">
              <w:t>20000 mm/s</w:t>
            </w:r>
          </w:p>
        </w:tc>
      </w:tr>
      <w:tr w:rsidR="00D420DE" w:rsidRPr="00D437C3" w14:paraId="54797DFF" w14:textId="77777777" w:rsidTr="00C8797C">
        <w:trPr>
          <w:trHeight w:val="315"/>
        </w:trPr>
        <w:tc>
          <w:tcPr>
            <w:tcW w:w="339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95A9B9" w14:textId="53E37727" w:rsidR="00D420DE" w:rsidRPr="00D437C3" w:rsidRDefault="00D420DE" w:rsidP="00C8797C">
            <w:pPr>
              <w:spacing w:after="0" w:line="240" w:lineRule="auto"/>
            </w:pPr>
            <w:r w:rsidRPr="00D437C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Maximální průtok hot endu</w:t>
            </w:r>
          </w:p>
        </w:tc>
        <w:tc>
          <w:tcPr>
            <w:tcW w:w="29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09D10EC" w14:textId="21D634B3" w:rsidR="00D420DE" w:rsidRPr="00D437C3" w:rsidRDefault="00D420DE" w:rsidP="006F2A34">
            <w:pPr>
              <w:spacing w:after="0" w:line="240" w:lineRule="auto"/>
            </w:pPr>
            <w:r w:rsidRPr="00D437C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 mm3/s</w:t>
            </w:r>
          </w:p>
        </w:tc>
        <w:tc>
          <w:tcPr>
            <w:tcW w:w="2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49F0B19" w14:textId="3D167B89" w:rsidR="00D420DE" w:rsidRPr="00D437C3" w:rsidRDefault="00926F76" w:rsidP="00C8797C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437C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 mm3/s</w:t>
            </w:r>
          </w:p>
        </w:tc>
      </w:tr>
      <w:tr w:rsidR="00C8797C" w:rsidRPr="00D437C3" w14:paraId="7BE40867" w14:textId="77777777" w:rsidTr="00ED6A2D">
        <w:trPr>
          <w:trHeight w:val="315"/>
        </w:trPr>
        <w:tc>
          <w:tcPr>
            <w:tcW w:w="339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66066C" w14:textId="31B07CDD" w:rsidR="00C8797C" w:rsidRPr="00D437C3" w:rsidRDefault="00D420DE" w:rsidP="00C879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437C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Maximální teplota trysky</w:t>
            </w:r>
          </w:p>
        </w:tc>
        <w:tc>
          <w:tcPr>
            <w:tcW w:w="29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D11654D" w14:textId="2D4E6702" w:rsidR="00C8797C" w:rsidRPr="00D437C3" w:rsidRDefault="00D420DE" w:rsidP="00C879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D437C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300°C</w:t>
            </w:r>
            <w:proofErr w:type="gramEnd"/>
          </w:p>
        </w:tc>
        <w:tc>
          <w:tcPr>
            <w:tcW w:w="2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F6835C8" w14:textId="4D2813E2" w:rsidR="00C8797C" w:rsidRPr="00D437C3" w:rsidRDefault="00926F76" w:rsidP="00C879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D437C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300°C</w:t>
            </w:r>
            <w:proofErr w:type="gramEnd"/>
          </w:p>
        </w:tc>
      </w:tr>
      <w:tr w:rsidR="00C8797C" w:rsidRPr="00D437C3" w14:paraId="4BC6AFA4" w14:textId="77777777" w:rsidTr="00ED6A2D">
        <w:trPr>
          <w:trHeight w:val="315"/>
        </w:trPr>
        <w:tc>
          <w:tcPr>
            <w:tcW w:w="339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2353F2" w14:textId="5534844D" w:rsidR="00C8797C" w:rsidRPr="00D437C3" w:rsidRDefault="00D420DE" w:rsidP="00D420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D437C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Wi-fi</w:t>
            </w:r>
            <w:proofErr w:type="spellEnd"/>
          </w:p>
        </w:tc>
        <w:tc>
          <w:tcPr>
            <w:tcW w:w="29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45866C5" w14:textId="39A035C7" w:rsidR="00C8797C" w:rsidRPr="00D437C3" w:rsidRDefault="00D420DE" w:rsidP="00C879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437C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E6B7726" w14:textId="51B7A218" w:rsidR="00C8797C" w:rsidRPr="00D437C3" w:rsidRDefault="00926F76" w:rsidP="00C879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437C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</w:tr>
      <w:tr w:rsidR="00D420DE" w:rsidRPr="00D437C3" w14:paraId="084DCEEA" w14:textId="77777777" w:rsidTr="00ED6A2D">
        <w:trPr>
          <w:trHeight w:val="315"/>
        </w:trPr>
        <w:tc>
          <w:tcPr>
            <w:tcW w:w="339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9FAF73" w14:textId="2C078EDF" w:rsidR="00D420DE" w:rsidRPr="00D437C3" w:rsidRDefault="00D420DE" w:rsidP="00D420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437C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Kamera monitorující tiskovou plochu</w:t>
            </w:r>
          </w:p>
        </w:tc>
        <w:tc>
          <w:tcPr>
            <w:tcW w:w="29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81A8240" w14:textId="3900CCC4" w:rsidR="00D420DE" w:rsidRPr="00D437C3" w:rsidRDefault="00D420DE" w:rsidP="00C879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437C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C03C94A" w14:textId="552C4055" w:rsidR="00D420DE" w:rsidRPr="00D437C3" w:rsidRDefault="00926F76" w:rsidP="00C8797C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437C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</w:tr>
      <w:tr w:rsidR="00D420DE" w:rsidRPr="00D437C3" w14:paraId="39EBE566" w14:textId="77777777" w:rsidTr="00ED6A2D">
        <w:trPr>
          <w:trHeight w:val="315"/>
        </w:trPr>
        <w:tc>
          <w:tcPr>
            <w:tcW w:w="339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5EAD17" w14:textId="29CC5E9C" w:rsidR="00D420DE" w:rsidRPr="00D437C3" w:rsidRDefault="00D420DE" w:rsidP="00D420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437C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Led osvětlení</w:t>
            </w:r>
          </w:p>
        </w:tc>
        <w:tc>
          <w:tcPr>
            <w:tcW w:w="29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0230AF8" w14:textId="2056575F" w:rsidR="00D420DE" w:rsidRPr="00D437C3" w:rsidRDefault="00D420DE" w:rsidP="00C879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437C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B68AE1A" w14:textId="143896B2" w:rsidR="00D420DE" w:rsidRPr="00D437C3" w:rsidRDefault="00926F76" w:rsidP="00C8797C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437C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</w:tr>
      <w:tr w:rsidR="00C8797C" w:rsidRPr="00D437C3" w14:paraId="23C69820" w14:textId="77777777" w:rsidTr="00C8797C">
        <w:trPr>
          <w:trHeight w:val="315"/>
        </w:trPr>
        <w:tc>
          <w:tcPr>
            <w:tcW w:w="339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4D0152" w14:textId="7B6114FD" w:rsidR="00C8797C" w:rsidRPr="00D437C3" w:rsidRDefault="00D420DE" w:rsidP="00C879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437C3">
              <w:t>Vyměnitelné trysky</w:t>
            </w:r>
          </w:p>
        </w:tc>
        <w:tc>
          <w:tcPr>
            <w:tcW w:w="29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53858FE" w14:textId="47DEE940" w:rsidR="00C8797C" w:rsidRPr="00D437C3" w:rsidRDefault="00D420DE" w:rsidP="00C879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437C3">
              <w:t>0.</w:t>
            </w:r>
            <w:proofErr w:type="gramStart"/>
            <w:r w:rsidRPr="00D437C3">
              <w:t>2mm</w:t>
            </w:r>
            <w:proofErr w:type="gramEnd"/>
            <w:r w:rsidRPr="00D437C3">
              <w:t>, 0.4mm, 0.6mm, 0,8mm</w:t>
            </w:r>
          </w:p>
        </w:tc>
        <w:tc>
          <w:tcPr>
            <w:tcW w:w="2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DBAD693" w14:textId="2779B261" w:rsidR="00C8797C" w:rsidRPr="00D437C3" w:rsidRDefault="00926F76" w:rsidP="00C879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437C3">
              <w:t>0.</w:t>
            </w:r>
            <w:proofErr w:type="gramStart"/>
            <w:r w:rsidRPr="00D437C3">
              <w:t>2mm</w:t>
            </w:r>
            <w:proofErr w:type="gramEnd"/>
            <w:r w:rsidRPr="00D437C3">
              <w:t>, 0.4mm, 0.6mm, 0,8mm</w:t>
            </w:r>
          </w:p>
        </w:tc>
      </w:tr>
      <w:tr w:rsidR="00C8797C" w:rsidRPr="00D437C3" w14:paraId="209E5643" w14:textId="77777777" w:rsidTr="00C8797C">
        <w:trPr>
          <w:trHeight w:val="315"/>
        </w:trPr>
        <w:tc>
          <w:tcPr>
            <w:tcW w:w="3397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4C6CB7C" w14:textId="1713E746" w:rsidR="00C8797C" w:rsidRPr="00D437C3" w:rsidRDefault="00ED6A2D" w:rsidP="00C879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437C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Tiskový prostor (</w:t>
            </w:r>
            <w:proofErr w:type="spellStart"/>
            <w:r w:rsidRPr="00D437C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dxšxv</w:t>
            </w:r>
            <w:proofErr w:type="spellEnd"/>
            <w:r w:rsidRPr="00D437C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29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9790EF1" w14:textId="52ABFC1C" w:rsidR="00C8797C" w:rsidRPr="00D437C3" w:rsidRDefault="00215031" w:rsidP="00C879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437C3">
              <w:t>min. 256x256x256 mm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43F048D" w14:textId="11142734" w:rsidR="00C8797C" w:rsidRPr="00D437C3" w:rsidRDefault="00A765BB" w:rsidP="00C8797C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437C3">
              <w:t xml:space="preserve"> 256x256x256 mm</w:t>
            </w:r>
          </w:p>
        </w:tc>
      </w:tr>
      <w:tr w:rsidR="00C8797C" w:rsidRPr="00D437C3" w14:paraId="5865F3A0" w14:textId="77777777" w:rsidTr="00C8797C">
        <w:trPr>
          <w:trHeight w:val="315"/>
        </w:trPr>
        <w:tc>
          <w:tcPr>
            <w:tcW w:w="3397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560154A" w14:textId="74A689A2" w:rsidR="00C8797C" w:rsidRPr="00D437C3" w:rsidRDefault="00ED6A2D" w:rsidP="00C879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437C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Podpora materiálů</w:t>
            </w:r>
          </w:p>
        </w:tc>
        <w:tc>
          <w:tcPr>
            <w:tcW w:w="29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1DA6A2" w14:textId="1DC5E4FE" w:rsidR="00C8797C" w:rsidRPr="00D437C3" w:rsidRDefault="006F2A34" w:rsidP="006F2A3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437C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PLA, ABS, ASA, PETG, PET, TPU, PA, PC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68E33CC" w14:textId="7B0FCB81" w:rsidR="00C8797C" w:rsidRPr="00D437C3" w:rsidRDefault="00A765BB" w:rsidP="00C8797C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437C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PLA, ABS, ASA, PETG, PET, TPU, PA, PC</w:t>
            </w:r>
          </w:p>
        </w:tc>
      </w:tr>
    </w:tbl>
    <w:p w14:paraId="520F30AB" w14:textId="799517BC" w:rsidR="00ED6A2D" w:rsidRPr="005E3BC4" w:rsidRDefault="00ED6A2D" w:rsidP="00ED6A2D">
      <w:pPr>
        <w:pStyle w:val="Bezmezer"/>
        <w:jc w:val="both"/>
        <w:rPr>
          <w:rFonts w:ascii="Arial" w:hAnsi="Arial" w:cs="Arial"/>
          <w:sz w:val="20"/>
          <w:szCs w:val="20"/>
          <w:u w:val="single"/>
        </w:rPr>
      </w:pPr>
      <w:r w:rsidRPr="00D437C3">
        <w:rPr>
          <w:rFonts w:ascii="Arial" w:hAnsi="Arial" w:cs="Arial"/>
          <w:sz w:val="20"/>
          <w:szCs w:val="20"/>
          <w:u w:val="single"/>
        </w:rPr>
        <w:t>D</w:t>
      </w:r>
      <w:r w:rsidRPr="005E3BC4">
        <w:rPr>
          <w:rFonts w:ascii="Arial" w:hAnsi="Arial" w:cs="Arial"/>
          <w:sz w:val="20"/>
          <w:szCs w:val="20"/>
          <w:u w:val="single"/>
        </w:rPr>
        <w:t xml:space="preserve">alší požadavky zadavatele na </w:t>
      </w:r>
      <w:r w:rsidR="0038271A">
        <w:rPr>
          <w:rFonts w:ascii="Arial" w:eastAsia="Times New Roman" w:hAnsi="Arial" w:cs="Arial"/>
          <w:bCs/>
          <w:color w:val="000000"/>
          <w:sz w:val="20"/>
          <w:szCs w:val="20"/>
          <w:u w:val="single"/>
          <w:lang w:eastAsia="cs-CZ"/>
        </w:rPr>
        <w:t>3D tiskárna</w:t>
      </w:r>
    </w:p>
    <w:p w14:paraId="2BCAF161" w14:textId="77777777" w:rsidR="00ED6A2D" w:rsidRDefault="00ED6A2D" w:rsidP="00ED6A2D">
      <w:pPr>
        <w:pStyle w:val="Bezmezer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11643C">
        <w:rPr>
          <w:rFonts w:ascii="Arial" w:hAnsi="Arial" w:cs="Arial"/>
          <w:sz w:val="20"/>
          <w:szCs w:val="20"/>
        </w:rPr>
        <w:t>Zboží musí být podporováno servisním střediskem výrobce na území České republiky</w:t>
      </w:r>
      <w:r w:rsidRPr="00885D8A">
        <w:rPr>
          <w:rFonts w:ascii="Arial" w:hAnsi="Arial" w:cs="Arial"/>
          <w:sz w:val="20"/>
          <w:szCs w:val="20"/>
        </w:rPr>
        <w:t>.</w:t>
      </w:r>
    </w:p>
    <w:p w14:paraId="16FEB3C9" w14:textId="77777777" w:rsidR="00C8797C" w:rsidRDefault="00C8797C" w:rsidP="00A22E07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239AE73D" w14:textId="77777777" w:rsidR="00ED6A2D" w:rsidRDefault="00ED6A2D" w:rsidP="00A22E07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08A5D034" w14:textId="77777777" w:rsidR="00ED6A2D" w:rsidRDefault="00ED6A2D" w:rsidP="00A22E07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5C31017A" w14:textId="77777777" w:rsidR="00ED6A2D" w:rsidRDefault="00ED6A2D" w:rsidP="00A22E07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5F129410" w14:textId="77777777" w:rsidR="00ED6A2D" w:rsidRDefault="00ED6A2D" w:rsidP="00A22E07">
      <w:pPr>
        <w:pStyle w:val="Bezmezer"/>
        <w:jc w:val="both"/>
        <w:rPr>
          <w:rFonts w:ascii="Arial" w:hAnsi="Arial" w:cs="Arial"/>
          <w:sz w:val="20"/>
          <w:szCs w:val="20"/>
        </w:rPr>
      </w:pPr>
    </w:p>
    <w:tbl>
      <w:tblPr>
        <w:tblW w:w="9057" w:type="dxa"/>
        <w:tblInd w:w="-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2974"/>
        <w:gridCol w:w="2686"/>
      </w:tblGrid>
      <w:tr w:rsidR="00C8797C" w:rsidRPr="000603FB" w14:paraId="32359C11" w14:textId="77777777" w:rsidTr="00C8797C">
        <w:trPr>
          <w:trHeight w:val="330"/>
        </w:trPr>
        <w:tc>
          <w:tcPr>
            <w:tcW w:w="905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25C92FA5" w14:textId="7E90108F" w:rsidR="00C8797C" w:rsidRPr="000603FB" w:rsidRDefault="00C8797C" w:rsidP="00ED6A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603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Požadované minimální technické parametry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– </w:t>
            </w:r>
            <w:r w:rsidR="00ED6A2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iPad s pouzdry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C8797C" w:rsidRPr="000603FB" w14:paraId="7D63A236" w14:textId="77777777" w:rsidTr="00C8797C">
        <w:trPr>
          <w:trHeight w:val="330"/>
        </w:trPr>
        <w:tc>
          <w:tcPr>
            <w:tcW w:w="3397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DB10AD2" w14:textId="77777777" w:rsidR="00C8797C" w:rsidRPr="000603FB" w:rsidRDefault="00C8797C" w:rsidP="00C87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603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Parametr</w:t>
            </w:r>
          </w:p>
        </w:tc>
        <w:tc>
          <w:tcPr>
            <w:tcW w:w="297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1BF9018B" w14:textId="77777777" w:rsidR="00C8797C" w:rsidRPr="000603FB" w:rsidRDefault="00C8797C" w:rsidP="00C87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603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Min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 parametry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3ABCF083" w14:textId="77777777" w:rsidR="00C8797C" w:rsidRPr="000603FB" w:rsidRDefault="00C8797C" w:rsidP="00C87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603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Vyplní dodavatel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konkrétní parametry</w:t>
            </w:r>
          </w:p>
        </w:tc>
      </w:tr>
      <w:tr w:rsidR="00C8797C" w:rsidRPr="00EE0143" w14:paraId="6FE37BC3" w14:textId="77777777" w:rsidTr="00C8797C">
        <w:trPr>
          <w:trHeight w:val="330"/>
        </w:trPr>
        <w:tc>
          <w:tcPr>
            <w:tcW w:w="9057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252DC8A" w14:textId="39E13ABB" w:rsidR="00C8797C" w:rsidRPr="006167E9" w:rsidRDefault="00ED6A2D" w:rsidP="009A2CAC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iPad s pouzdry</w:t>
            </w:r>
            <w:r w:rsidR="00C8797C" w:rsidRPr="006167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– nový, nepoužitý – počet ks: </w:t>
            </w:r>
            <w:r w:rsidR="00C879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</w:t>
            </w:r>
          </w:p>
        </w:tc>
      </w:tr>
      <w:tr w:rsidR="00C8797C" w:rsidRPr="0011643C" w14:paraId="73396473" w14:textId="77777777" w:rsidTr="00C8797C">
        <w:trPr>
          <w:trHeight w:val="315"/>
        </w:trPr>
        <w:tc>
          <w:tcPr>
            <w:tcW w:w="339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0FDBC2" w14:textId="5F661EA0" w:rsidR="00C8797C" w:rsidRPr="00451243" w:rsidRDefault="00ED6A2D" w:rsidP="00C879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Úhlopříčka displeje</w:t>
            </w:r>
          </w:p>
        </w:tc>
        <w:tc>
          <w:tcPr>
            <w:tcW w:w="29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C6E54F4" w14:textId="1D021BA8" w:rsidR="00C8797C" w:rsidRPr="00451243" w:rsidRDefault="00ED6A2D" w:rsidP="00C879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10,2´´</w:t>
            </w:r>
          </w:p>
        </w:tc>
        <w:tc>
          <w:tcPr>
            <w:tcW w:w="2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FBDE650" w14:textId="0F23784C" w:rsidR="00C8797C" w:rsidRPr="0011643C" w:rsidRDefault="002F0792" w:rsidP="00C8797C">
            <w:pPr>
              <w:spacing w:after="0" w:line="240" w:lineRule="auto"/>
              <w:ind w:left="69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10,2´´</w:t>
            </w:r>
          </w:p>
        </w:tc>
      </w:tr>
      <w:tr w:rsidR="00C8797C" w:rsidRPr="0038271A" w14:paraId="5A6673F1" w14:textId="77777777" w:rsidTr="00C8797C">
        <w:trPr>
          <w:trHeight w:val="315"/>
        </w:trPr>
        <w:tc>
          <w:tcPr>
            <w:tcW w:w="339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CF845D" w14:textId="12E150FF" w:rsidR="00C8797C" w:rsidRPr="0038271A" w:rsidRDefault="00ED6A2D" w:rsidP="00C879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8271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Rozlišení displeje</w:t>
            </w:r>
          </w:p>
        </w:tc>
        <w:tc>
          <w:tcPr>
            <w:tcW w:w="29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315D5E6" w14:textId="68ECF7B6" w:rsidR="00C8797C" w:rsidRPr="0038271A" w:rsidRDefault="00ED6A2D" w:rsidP="00C879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8271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2160 x 1620</w:t>
            </w:r>
          </w:p>
        </w:tc>
        <w:tc>
          <w:tcPr>
            <w:tcW w:w="2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7BBCAF8" w14:textId="70602F61" w:rsidR="00C8797C" w:rsidRPr="0038271A" w:rsidRDefault="002F0792" w:rsidP="00C8797C">
            <w:pPr>
              <w:spacing w:after="0" w:line="240" w:lineRule="auto"/>
              <w:ind w:left="69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8271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2160 x 1620</w:t>
            </w:r>
          </w:p>
        </w:tc>
      </w:tr>
      <w:tr w:rsidR="00C8797C" w:rsidRPr="0038271A" w14:paraId="15CE01D3" w14:textId="77777777" w:rsidTr="00ED6A2D">
        <w:trPr>
          <w:trHeight w:val="315"/>
        </w:trPr>
        <w:tc>
          <w:tcPr>
            <w:tcW w:w="339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7ADB50" w14:textId="585A70D8" w:rsidR="00C8797C" w:rsidRPr="0038271A" w:rsidRDefault="00ED6A2D" w:rsidP="00C879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8271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Interní paměť </w:t>
            </w:r>
          </w:p>
        </w:tc>
        <w:tc>
          <w:tcPr>
            <w:tcW w:w="29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F3C6215" w14:textId="20A80023" w:rsidR="00C8797C" w:rsidRPr="0038271A" w:rsidRDefault="00ED6A2D" w:rsidP="00C879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8271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256 GB</w:t>
            </w:r>
          </w:p>
        </w:tc>
        <w:tc>
          <w:tcPr>
            <w:tcW w:w="2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A8B8730" w14:textId="735493B0" w:rsidR="00C8797C" w:rsidRPr="0038271A" w:rsidRDefault="002F0792" w:rsidP="00C8797C">
            <w:pPr>
              <w:spacing w:after="0" w:line="240" w:lineRule="auto"/>
              <w:ind w:left="69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8271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256 GB</w:t>
            </w:r>
          </w:p>
        </w:tc>
      </w:tr>
      <w:tr w:rsidR="00C8797C" w:rsidRPr="0038271A" w14:paraId="5B6563ED" w14:textId="77777777" w:rsidTr="00C8797C">
        <w:trPr>
          <w:trHeight w:val="315"/>
        </w:trPr>
        <w:tc>
          <w:tcPr>
            <w:tcW w:w="339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28B6C6" w14:textId="2D0C4789" w:rsidR="00C8797C" w:rsidRPr="0038271A" w:rsidRDefault="00ED6A2D" w:rsidP="00C879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8271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Zadní fotoaparát </w:t>
            </w:r>
          </w:p>
        </w:tc>
        <w:tc>
          <w:tcPr>
            <w:tcW w:w="29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3F88979" w14:textId="4B212677" w:rsidR="00C8797C" w:rsidRPr="0038271A" w:rsidRDefault="00ED6A2D" w:rsidP="00C879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8271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8 </w:t>
            </w:r>
            <w:proofErr w:type="spellStart"/>
            <w:r w:rsidRPr="0038271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MPx</w:t>
            </w:r>
            <w:proofErr w:type="spellEnd"/>
          </w:p>
        </w:tc>
        <w:tc>
          <w:tcPr>
            <w:tcW w:w="2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0BE9BA1" w14:textId="3A84DA20" w:rsidR="00C8797C" w:rsidRPr="0038271A" w:rsidRDefault="002F0792" w:rsidP="00C879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8271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8 </w:t>
            </w:r>
            <w:proofErr w:type="spellStart"/>
            <w:r w:rsidRPr="0038271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MPx</w:t>
            </w:r>
            <w:proofErr w:type="spellEnd"/>
          </w:p>
        </w:tc>
      </w:tr>
      <w:tr w:rsidR="00C8797C" w:rsidRPr="0038271A" w14:paraId="6410A044" w14:textId="77777777" w:rsidTr="00C8797C">
        <w:trPr>
          <w:trHeight w:val="315"/>
        </w:trPr>
        <w:tc>
          <w:tcPr>
            <w:tcW w:w="339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B75F47" w14:textId="315781CD" w:rsidR="00C8797C" w:rsidRPr="0038271A" w:rsidRDefault="00ED6A2D" w:rsidP="00C879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8271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Výdrž baterie</w:t>
            </w:r>
          </w:p>
        </w:tc>
        <w:tc>
          <w:tcPr>
            <w:tcW w:w="29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4CEFB04" w14:textId="79AD7AD6" w:rsidR="00C8797C" w:rsidRPr="0038271A" w:rsidRDefault="0038271A" w:rsidP="00C879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</w:t>
            </w:r>
            <w:r w:rsidR="00ED6A2D" w:rsidRPr="0038271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in. 10 hodin</w:t>
            </w:r>
          </w:p>
        </w:tc>
        <w:tc>
          <w:tcPr>
            <w:tcW w:w="2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3808239" w14:textId="1000D4EC" w:rsidR="00C8797C" w:rsidRPr="0038271A" w:rsidRDefault="002F0792" w:rsidP="00C879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8271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 hodin</w:t>
            </w:r>
          </w:p>
        </w:tc>
      </w:tr>
      <w:tr w:rsidR="00C8797C" w:rsidRPr="0038271A" w14:paraId="51A36C7B" w14:textId="77777777" w:rsidTr="00ED6A2D">
        <w:trPr>
          <w:trHeight w:val="315"/>
        </w:trPr>
        <w:tc>
          <w:tcPr>
            <w:tcW w:w="339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E14F8E" w14:textId="3081CC10" w:rsidR="00C8797C" w:rsidRPr="0038271A" w:rsidRDefault="00ED6A2D" w:rsidP="00C879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8271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Velikost RAM paměti</w:t>
            </w:r>
          </w:p>
        </w:tc>
        <w:tc>
          <w:tcPr>
            <w:tcW w:w="29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AB5E849" w14:textId="4A71AE49" w:rsidR="00C8797C" w:rsidRPr="0038271A" w:rsidRDefault="0038271A" w:rsidP="00C879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</w:t>
            </w:r>
            <w:r w:rsidR="00ED6A2D" w:rsidRPr="0038271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in. 3 GB</w:t>
            </w:r>
          </w:p>
        </w:tc>
        <w:tc>
          <w:tcPr>
            <w:tcW w:w="2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F9CE8FF" w14:textId="4436FBDB" w:rsidR="00C8797C" w:rsidRPr="0038271A" w:rsidRDefault="002F0792" w:rsidP="00C879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8271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 GB</w:t>
            </w:r>
          </w:p>
        </w:tc>
      </w:tr>
      <w:tr w:rsidR="00C8797C" w:rsidRPr="0038271A" w14:paraId="25493FE6" w14:textId="77777777" w:rsidTr="00ED6A2D">
        <w:trPr>
          <w:trHeight w:val="315"/>
        </w:trPr>
        <w:tc>
          <w:tcPr>
            <w:tcW w:w="339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858F77" w14:textId="7AAD0152" w:rsidR="00C8797C" w:rsidRPr="0038271A" w:rsidRDefault="00ED6A2D" w:rsidP="00C879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8271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Typ displeje</w:t>
            </w:r>
          </w:p>
        </w:tc>
        <w:tc>
          <w:tcPr>
            <w:tcW w:w="29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FDD8778" w14:textId="5A18A651" w:rsidR="00C8797C" w:rsidRPr="0038271A" w:rsidRDefault="00ED6A2D" w:rsidP="00C879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8271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Retina IPS LCD</w:t>
            </w:r>
          </w:p>
        </w:tc>
        <w:tc>
          <w:tcPr>
            <w:tcW w:w="2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0A2EC20" w14:textId="5B38A9A7" w:rsidR="00C8797C" w:rsidRPr="0038271A" w:rsidRDefault="00501C62" w:rsidP="00C879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8271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Retina IPS LCD</w:t>
            </w:r>
          </w:p>
        </w:tc>
      </w:tr>
      <w:tr w:rsidR="00C8797C" w:rsidRPr="0038271A" w14:paraId="105ADC8B" w14:textId="77777777" w:rsidTr="00C8797C">
        <w:trPr>
          <w:trHeight w:val="315"/>
        </w:trPr>
        <w:tc>
          <w:tcPr>
            <w:tcW w:w="339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251DD8" w14:textId="53DF9BDD" w:rsidR="00C8797C" w:rsidRPr="0038271A" w:rsidRDefault="00ED6A2D" w:rsidP="00C879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8271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Funkce Bluetooth, Wi-Fi</w:t>
            </w:r>
          </w:p>
        </w:tc>
        <w:tc>
          <w:tcPr>
            <w:tcW w:w="29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8F69F4A" w14:textId="2E053480" w:rsidR="00C8797C" w:rsidRPr="0038271A" w:rsidRDefault="0038271A" w:rsidP="00C879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</w:t>
            </w:r>
            <w:r w:rsidR="00ED6A2D" w:rsidRPr="0038271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no</w:t>
            </w:r>
          </w:p>
        </w:tc>
        <w:tc>
          <w:tcPr>
            <w:tcW w:w="2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849C017" w14:textId="60EE2582" w:rsidR="00C8797C" w:rsidRPr="0038271A" w:rsidRDefault="00501C62" w:rsidP="00C879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</w:t>
            </w:r>
            <w:r w:rsidRPr="0038271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no</w:t>
            </w:r>
          </w:p>
        </w:tc>
      </w:tr>
      <w:tr w:rsidR="00C8797C" w:rsidRPr="0011643C" w14:paraId="743A52D6" w14:textId="77777777" w:rsidTr="00C8797C">
        <w:trPr>
          <w:trHeight w:val="315"/>
        </w:trPr>
        <w:tc>
          <w:tcPr>
            <w:tcW w:w="3397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8CB7E17" w14:textId="2DA1182C" w:rsidR="00C8797C" w:rsidRPr="0038271A" w:rsidRDefault="0038271A" w:rsidP="00C879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8271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Pouzdra (musí zakrývat displej – roleta)</w:t>
            </w:r>
          </w:p>
        </w:tc>
        <w:tc>
          <w:tcPr>
            <w:tcW w:w="29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1B0F7AD" w14:textId="18292841" w:rsidR="00C8797C" w:rsidRPr="0038271A" w:rsidRDefault="0038271A" w:rsidP="00C879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8271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D1A479D" w14:textId="1F8C40D0" w:rsidR="00C8797C" w:rsidRPr="0011643C" w:rsidRDefault="00501C62" w:rsidP="00C8797C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8271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</w:tr>
    </w:tbl>
    <w:p w14:paraId="5BCD96E3" w14:textId="7076D355" w:rsidR="0038271A" w:rsidRPr="005E3BC4" w:rsidRDefault="0038271A" w:rsidP="0038271A">
      <w:pPr>
        <w:pStyle w:val="Bezmezer"/>
        <w:jc w:val="both"/>
        <w:rPr>
          <w:rFonts w:ascii="Arial" w:hAnsi="Arial" w:cs="Arial"/>
          <w:sz w:val="20"/>
          <w:szCs w:val="20"/>
          <w:u w:val="single"/>
        </w:rPr>
      </w:pPr>
      <w:r w:rsidRPr="005E3BC4">
        <w:rPr>
          <w:rFonts w:ascii="Arial" w:hAnsi="Arial" w:cs="Arial"/>
          <w:sz w:val="20"/>
          <w:szCs w:val="20"/>
          <w:u w:val="single"/>
        </w:rPr>
        <w:t xml:space="preserve">Další požadavky zadavatele na </w:t>
      </w:r>
      <w:r>
        <w:rPr>
          <w:rFonts w:ascii="Arial" w:eastAsia="Times New Roman" w:hAnsi="Arial" w:cs="Arial"/>
          <w:bCs/>
          <w:color w:val="000000"/>
          <w:sz w:val="20"/>
          <w:szCs w:val="20"/>
          <w:u w:val="single"/>
          <w:lang w:eastAsia="cs-CZ"/>
        </w:rPr>
        <w:t>iPad:</w:t>
      </w:r>
    </w:p>
    <w:p w14:paraId="7922601F" w14:textId="77777777" w:rsidR="0038271A" w:rsidRDefault="0038271A" w:rsidP="0038271A">
      <w:pPr>
        <w:pStyle w:val="Bezmezer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11643C">
        <w:rPr>
          <w:rFonts w:ascii="Arial" w:hAnsi="Arial" w:cs="Arial"/>
          <w:sz w:val="20"/>
          <w:szCs w:val="20"/>
        </w:rPr>
        <w:t>Zboží musí být podporováno servisním střediskem výrobce na území České republiky</w:t>
      </w:r>
      <w:r w:rsidRPr="00885D8A">
        <w:rPr>
          <w:rFonts w:ascii="Arial" w:hAnsi="Arial" w:cs="Arial"/>
          <w:sz w:val="20"/>
          <w:szCs w:val="20"/>
        </w:rPr>
        <w:t>.</w:t>
      </w:r>
    </w:p>
    <w:p w14:paraId="36CE876A" w14:textId="77777777" w:rsidR="0038271A" w:rsidRDefault="0038271A" w:rsidP="0038271A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64CCF468" w14:textId="77777777" w:rsidR="00C8797C" w:rsidRDefault="00C8797C" w:rsidP="00A22E07">
      <w:pPr>
        <w:pStyle w:val="Bezmezer"/>
        <w:jc w:val="both"/>
        <w:rPr>
          <w:rFonts w:ascii="Arial" w:hAnsi="Arial" w:cs="Arial"/>
          <w:sz w:val="20"/>
          <w:szCs w:val="20"/>
        </w:rPr>
      </w:pPr>
    </w:p>
    <w:tbl>
      <w:tblPr>
        <w:tblW w:w="9057" w:type="dxa"/>
        <w:tblInd w:w="-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2974"/>
        <w:gridCol w:w="2686"/>
      </w:tblGrid>
      <w:tr w:rsidR="00C8797C" w:rsidRPr="000603FB" w14:paraId="204EB725" w14:textId="77777777" w:rsidTr="00C8797C">
        <w:trPr>
          <w:trHeight w:val="330"/>
        </w:trPr>
        <w:tc>
          <w:tcPr>
            <w:tcW w:w="905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5FBAE777" w14:textId="38A455B9" w:rsidR="00C8797C" w:rsidRPr="000603FB" w:rsidRDefault="00C8797C" w:rsidP="003827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603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Požadované minimální technické parametry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– </w:t>
            </w:r>
            <w:r w:rsidR="0038271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audio sestava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C8797C" w:rsidRPr="000603FB" w14:paraId="2783C091" w14:textId="77777777" w:rsidTr="00C8797C">
        <w:trPr>
          <w:trHeight w:val="330"/>
        </w:trPr>
        <w:tc>
          <w:tcPr>
            <w:tcW w:w="3397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6D4C409" w14:textId="77777777" w:rsidR="00C8797C" w:rsidRPr="000603FB" w:rsidRDefault="00C8797C" w:rsidP="00C87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603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Parametr</w:t>
            </w:r>
          </w:p>
        </w:tc>
        <w:tc>
          <w:tcPr>
            <w:tcW w:w="297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2B714C96" w14:textId="77777777" w:rsidR="00C8797C" w:rsidRPr="000603FB" w:rsidRDefault="00C8797C" w:rsidP="00C87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603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Min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 parametry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3493DCA0" w14:textId="77777777" w:rsidR="00C8797C" w:rsidRPr="000603FB" w:rsidRDefault="00C8797C" w:rsidP="00C87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603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Vyplní dodavatel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konkrétní parametry</w:t>
            </w:r>
          </w:p>
        </w:tc>
      </w:tr>
      <w:tr w:rsidR="00C8797C" w:rsidRPr="00EE0143" w14:paraId="1F7BEFEF" w14:textId="77777777" w:rsidTr="00C8797C">
        <w:trPr>
          <w:trHeight w:val="330"/>
        </w:trPr>
        <w:tc>
          <w:tcPr>
            <w:tcW w:w="9057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47F375F" w14:textId="5CACB49E" w:rsidR="00C8797C" w:rsidRPr="006167E9" w:rsidRDefault="0038271A" w:rsidP="0038271A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Audio sestava</w:t>
            </w:r>
            <w:r w:rsidR="00C8797C" w:rsidRPr="006167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– nový, </w:t>
            </w:r>
            <w:proofErr w:type="gramStart"/>
            <w:r w:rsidR="00C8797C" w:rsidRPr="006167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nepoužitý  –</w:t>
            </w:r>
            <w:proofErr w:type="gramEnd"/>
            <w:r w:rsidR="00C8797C" w:rsidRPr="006167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počet ks: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C8797C" w:rsidRPr="0011643C" w14:paraId="7BA55878" w14:textId="77777777" w:rsidTr="00C8797C">
        <w:trPr>
          <w:trHeight w:val="315"/>
        </w:trPr>
        <w:tc>
          <w:tcPr>
            <w:tcW w:w="339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B0750B" w14:textId="1BE67BB2" w:rsidR="00C8797C" w:rsidRPr="00451243" w:rsidRDefault="0038271A" w:rsidP="00C879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Aktivní reproduktory</w:t>
            </w:r>
          </w:p>
        </w:tc>
        <w:tc>
          <w:tcPr>
            <w:tcW w:w="29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C87234D" w14:textId="2295B660" w:rsidR="00C8797C" w:rsidRPr="00451243" w:rsidRDefault="0038271A" w:rsidP="00C879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7622800" w14:textId="44FCAC59" w:rsidR="00C8797C" w:rsidRPr="0011643C" w:rsidRDefault="004F1951" w:rsidP="00C8797C">
            <w:pPr>
              <w:spacing w:after="0" w:line="240" w:lineRule="auto"/>
              <w:ind w:left="69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</w:t>
            </w:r>
            <w:r w:rsidR="00456B9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no</w:t>
            </w:r>
          </w:p>
        </w:tc>
      </w:tr>
      <w:tr w:rsidR="00C8797C" w:rsidRPr="0038271A" w14:paraId="1CD3F0FE" w14:textId="77777777" w:rsidTr="00C8797C">
        <w:trPr>
          <w:trHeight w:val="315"/>
        </w:trPr>
        <w:tc>
          <w:tcPr>
            <w:tcW w:w="339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3FF6F2" w14:textId="54E92E6A" w:rsidR="00C8797C" w:rsidRPr="0038271A" w:rsidRDefault="0038271A" w:rsidP="00C879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8271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Bezdrátový přenos</w:t>
            </w:r>
          </w:p>
        </w:tc>
        <w:tc>
          <w:tcPr>
            <w:tcW w:w="29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DF1656C" w14:textId="76FEBA3D" w:rsidR="00C8797C" w:rsidRPr="0038271A" w:rsidRDefault="0038271A" w:rsidP="00C879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</w:t>
            </w:r>
            <w:r w:rsidRPr="0038271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no</w:t>
            </w:r>
          </w:p>
        </w:tc>
        <w:tc>
          <w:tcPr>
            <w:tcW w:w="2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0CCD354" w14:textId="7CAB86A0" w:rsidR="00C8797C" w:rsidRPr="0038271A" w:rsidRDefault="004F1951" w:rsidP="00C8797C">
            <w:pPr>
              <w:spacing w:after="0" w:line="240" w:lineRule="auto"/>
              <w:ind w:left="69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</w:t>
            </w:r>
            <w:r w:rsidRPr="0038271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no</w:t>
            </w:r>
          </w:p>
        </w:tc>
      </w:tr>
      <w:tr w:rsidR="00C8797C" w:rsidRPr="0038271A" w14:paraId="5E124010" w14:textId="77777777" w:rsidTr="0038271A">
        <w:trPr>
          <w:trHeight w:val="315"/>
        </w:trPr>
        <w:tc>
          <w:tcPr>
            <w:tcW w:w="339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D111F3" w14:textId="57E4C1D8" w:rsidR="00C8797C" w:rsidRPr="0038271A" w:rsidRDefault="0038271A" w:rsidP="00C879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8271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zvuk</w:t>
            </w:r>
          </w:p>
        </w:tc>
        <w:tc>
          <w:tcPr>
            <w:tcW w:w="29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4AA4A4E" w14:textId="7DED6963" w:rsidR="00C8797C" w:rsidRPr="0038271A" w:rsidRDefault="0038271A" w:rsidP="00C879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8271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2.0 kanálový </w:t>
            </w:r>
          </w:p>
        </w:tc>
        <w:tc>
          <w:tcPr>
            <w:tcW w:w="2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3F16091" w14:textId="4BD3A42F" w:rsidR="00C8797C" w:rsidRPr="0038271A" w:rsidRDefault="004F1951" w:rsidP="00C8797C">
            <w:pPr>
              <w:spacing w:after="0" w:line="240" w:lineRule="auto"/>
              <w:ind w:left="69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8271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2.0 kanálový</w:t>
            </w:r>
          </w:p>
        </w:tc>
      </w:tr>
      <w:tr w:rsidR="00C8797C" w:rsidRPr="0038271A" w14:paraId="6CFC8409" w14:textId="77777777" w:rsidTr="00C8797C">
        <w:trPr>
          <w:trHeight w:val="315"/>
        </w:trPr>
        <w:tc>
          <w:tcPr>
            <w:tcW w:w="339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309826" w14:textId="162B3416" w:rsidR="00C8797C" w:rsidRPr="0038271A" w:rsidRDefault="0038271A" w:rsidP="00C879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8271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Funkce Bluetooth</w:t>
            </w:r>
          </w:p>
        </w:tc>
        <w:tc>
          <w:tcPr>
            <w:tcW w:w="29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C49F10D" w14:textId="7B2C896E" w:rsidR="00C8797C" w:rsidRPr="0038271A" w:rsidRDefault="0038271A" w:rsidP="00C879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</w:t>
            </w:r>
            <w:r w:rsidRPr="0038271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no</w:t>
            </w:r>
          </w:p>
        </w:tc>
        <w:tc>
          <w:tcPr>
            <w:tcW w:w="2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BB15451" w14:textId="6B5C6CCC" w:rsidR="00C8797C" w:rsidRPr="0038271A" w:rsidRDefault="004F1951" w:rsidP="00C879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</w:t>
            </w:r>
            <w:r w:rsidRPr="0038271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no</w:t>
            </w:r>
          </w:p>
        </w:tc>
      </w:tr>
      <w:tr w:rsidR="00C8797C" w:rsidRPr="0038271A" w14:paraId="4081BDC2" w14:textId="77777777" w:rsidTr="00D437C3">
        <w:trPr>
          <w:trHeight w:val="315"/>
        </w:trPr>
        <w:tc>
          <w:tcPr>
            <w:tcW w:w="3397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E623A97" w14:textId="7DAA35CB" w:rsidR="00C8797C" w:rsidRPr="0038271A" w:rsidRDefault="0038271A" w:rsidP="00C879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8271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>Celkový výkon</w:t>
            </w:r>
          </w:p>
        </w:tc>
        <w:tc>
          <w:tcPr>
            <w:tcW w:w="29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96E8D4C" w14:textId="23285B9D" w:rsidR="00C8797C" w:rsidRPr="0038271A" w:rsidRDefault="0038271A" w:rsidP="00C879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</w:t>
            </w:r>
            <w:r w:rsidRPr="0038271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in. 250 W</w:t>
            </w:r>
          </w:p>
        </w:tc>
        <w:tc>
          <w:tcPr>
            <w:tcW w:w="2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12F594C" w14:textId="41BA8D36" w:rsidR="00C8797C" w:rsidRPr="0038271A" w:rsidRDefault="004F1951" w:rsidP="00C879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256 W</w:t>
            </w:r>
          </w:p>
        </w:tc>
      </w:tr>
      <w:tr w:rsidR="00C8797C" w:rsidRPr="0038271A" w14:paraId="365BB711" w14:textId="77777777" w:rsidTr="00D437C3">
        <w:trPr>
          <w:trHeight w:val="315"/>
        </w:trPr>
        <w:tc>
          <w:tcPr>
            <w:tcW w:w="3397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598CC6" w14:textId="31B51592" w:rsidR="00C8797C" w:rsidRPr="0038271A" w:rsidRDefault="0038271A" w:rsidP="00C879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8271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Poměr signálu k šumu</w:t>
            </w:r>
          </w:p>
        </w:tc>
        <w:tc>
          <w:tcPr>
            <w:tcW w:w="29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27A64D8" w14:textId="24FD1EA8" w:rsidR="00C8797C" w:rsidRPr="0038271A" w:rsidRDefault="0038271A" w:rsidP="00C879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</w:t>
            </w:r>
            <w:r w:rsidRPr="0038271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in. 80 </w:t>
            </w:r>
            <w:proofErr w:type="spellStart"/>
            <w:r w:rsidRPr="0038271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dBA</w:t>
            </w:r>
            <w:proofErr w:type="spellEnd"/>
          </w:p>
        </w:tc>
        <w:tc>
          <w:tcPr>
            <w:tcW w:w="2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C7B6EEF" w14:textId="65314652" w:rsidR="00C8797C" w:rsidRPr="0038271A" w:rsidRDefault="004F1951" w:rsidP="00C879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80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dBA</w:t>
            </w:r>
            <w:proofErr w:type="spellEnd"/>
          </w:p>
        </w:tc>
      </w:tr>
      <w:tr w:rsidR="00C8797C" w:rsidRPr="0038271A" w14:paraId="76E26AD0" w14:textId="77777777" w:rsidTr="0038271A">
        <w:trPr>
          <w:trHeight w:val="315"/>
        </w:trPr>
        <w:tc>
          <w:tcPr>
            <w:tcW w:w="339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8AE4C2" w14:textId="579456B5" w:rsidR="00C8797C" w:rsidRPr="0038271A" w:rsidRDefault="0038271A" w:rsidP="00C879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8271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Frekvenční rozsah</w:t>
            </w:r>
          </w:p>
        </w:tc>
        <w:tc>
          <w:tcPr>
            <w:tcW w:w="29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676E1A9" w14:textId="2D090136" w:rsidR="00C8797C" w:rsidRPr="0038271A" w:rsidRDefault="0038271A" w:rsidP="00C879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8271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38 – 40 000 Hz</w:t>
            </w:r>
          </w:p>
        </w:tc>
        <w:tc>
          <w:tcPr>
            <w:tcW w:w="2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9BBDB8C" w14:textId="09F82FBA" w:rsidR="00C8797C" w:rsidRPr="0038271A" w:rsidRDefault="00E5429F" w:rsidP="00C879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8271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38 – 40 000 Hz</w:t>
            </w:r>
          </w:p>
        </w:tc>
      </w:tr>
      <w:tr w:rsidR="00C8797C" w:rsidRPr="0038271A" w14:paraId="411B0EC8" w14:textId="77777777" w:rsidTr="00C8797C">
        <w:trPr>
          <w:trHeight w:val="315"/>
        </w:trPr>
        <w:tc>
          <w:tcPr>
            <w:tcW w:w="339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28AF69" w14:textId="4FA83C20" w:rsidR="00C8797C" w:rsidRPr="0038271A" w:rsidRDefault="0038271A" w:rsidP="00C879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8271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Reproduktor </w:t>
            </w:r>
          </w:p>
        </w:tc>
        <w:tc>
          <w:tcPr>
            <w:tcW w:w="29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EDE471B" w14:textId="1115832A" w:rsidR="00C8797C" w:rsidRPr="0038271A" w:rsidRDefault="0038271A" w:rsidP="00C879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8271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2x regálový </w:t>
            </w:r>
          </w:p>
        </w:tc>
        <w:tc>
          <w:tcPr>
            <w:tcW w:w="2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05AA93B" w14:textId="501EE452" w:rsidR="00C8797C" w:rsidRPr="0038271A" w:rsidRDefault="00E5429F" w:rsidP="00C879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8271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2x regálový</w:t>
            </w:r>
          </w:p>
        </w:tc>
      </w:tr>
      <w:tr w:rsidR="00C8797C" w:rsidRPr="0011643C" w14:paraId="125386F3" w14:textId="77777777" w:rsidTr="00C8797C">
        <w:trPr>
          <w:trHeight w:val="315"/>
        </w:trPr>
        <w:tc>
          <w:tcPr>
            <w:tcW w:w="3397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612DA09" w14:textId="552298AD" w:rsidR="00C8797C" w:rsidRPr="0038271A" w:rsidRDefault="0038271A" w:rsidP="00C879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8271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Basový měnič </w:t>
            </w:r>
          </w:p>
        </w:tc>
        <w:tc>
          <w:tcPr>
            <w:tcW w:w="29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435AC4" w14:textId="053BC984" w:rsidR="00C8797C" w:rsidRPr="0038271A" w:rsidRDefault="0038271A" w:rsidP="00C879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8271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6,5´´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EFE06B1" w14:textId="510E899E" w:rsidR="00C8797C" w:rsidRPr="0011643C" w:rsidRDefault="00E5429F" w:rsidP="00C8797C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8271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6,5´´</w:t>
            </w:r>
          </w:p>
        </w:tc>
      </w:tr>
      <w:tr w:rsidR="00C8797C" w:rsidRPr="0011643C" w14:paraId="6EEB12AA" w14:textId="77777777" w:rsidTr="00C8797C">
        <w:trPr>
          <w:trHeight w:val="315"/>
        </w:trPr>
        <w:tc>
          <w:tcPr>
            <w:tcW w:w="3397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96CD92B" w14:textId="66802A0F" w:rsidR="00C8797C" w:rsidRDefault="0038271A" w:rsidP="00C879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Výškové a středové reproduktory </w:t>
            </w:r>
          </w:p>
        </w:tc>
        <w:tc>
          <w:tcPr>
            <w:tcW w:w="29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FD405A3" w14:textId="5E0FC694" w:rsidR="00C8797C" w:rsidRPr="00451243" w:rsidRDefault="0038271A" w:rsidP="00C879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3E90ED7" w14:textId="50225265" w:rsidR="00C8797C" w:rsidRPr="0011643C" w:rsidRDefault="0096498B" w:rsidP="00C8797C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</w:tr>
    </w:tbl>
    <w:p w14:paraId="51F747A6" w14:textId="0C1C6F29" w:rsidR="00A22E07" w:rsidRPr="005649D7" w:rsidRDefault="00A22E07" w:rsidP="00A22E07">
      <w:pPr>
        <w:pStyle w:val="Bezmezer"/>
        <w:jc w:val="both"/>
        <w:rPr>
          <w:rFonts w:ascii="Arial" w:hAnsi="Arial" w:cs="Arial"/>
          <w:sz w:val="20"/>
          <w:szCs w:val="20"/>
          <w:u w:val="single"/>
        </w:rPr>
      </w:pPr>
      <w:r w:rsidRPr="005649D7">
        <w:rPr>
          <w:rFonts w:ascii="Arial" w:hAnsi="Arial" w:cs="Arial"/>
          <w:sz w:val="20"/>
          <w:szCs w:val="20"/>
          <w:u w:val="single"/>
        </w:rPr>
        <w:t>Další požadavky zadavatele</w:t>
      </w:r>
      <w:r w:rsidR="00777E89">
        <w:rPr>
          <w:rFonts w:ascii="Arial" w:hAnsi="Arial" w:cs="Arial"/>
          <w:sz w:val="20"/>
          <w:szCs w:val="20"/>
          <w:u w:val="single"/>
        </w:rPr>
        <w:t xml:space="preserve"> na </w:t>
      </w:r>
      <w:r w:rsidR="0038271A">
        <w:rPr>
          <w:rFonts w:ascii="Arial" w:hAnsi="Arial" w:cs="Arial"/>
          <w:sz w:val="20"/>
          <w:szCs w:val="20"/>
          <w:u w:val="single"/>
        </w:rPr>
        <w:t>audio sestavu</w:t>
      </w:r>
      <w:r w:rsidR="00777E89">
        <w:rPr>
          <w:rFonts w:ascii="Arial" w:hAnsi="Arial" w:cs="Arial"/>
          <w:sz w:val="20"/>
          <w:szCs w:val="20"/>
          <w:u w:val="single"/>
        </w:rPr>
        <w:t>:</w:t>
      </w:r>
    </w:p>
    <w:p w14:paraId="60C99738" w14:textId="5FBF415C" w:rsidR="00A22E07" w:rsidRPr="0011643C" w:rsidRDefault="00A22E07" w:rsidP="00A22E07">
      <w:pPr>
        <w:pStyle w:val="Bezmezer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11643C">
        <w:rPr>
          <w:rFonts w:ascii="Arial" w:hAnsi="Arial" w:cs="Arial"/>
          <w:sz w:val="20"/>
          <w:szCs w:val="20"/>
        </w:rPr>
        <w:t>Zboží musí být podporováno servisním střediskem výrobce na území České republiky.</w:t>
      </w:r>
    </w:p>
    <w:p w14:paraId="399BB1EA" w14:textId="77777777" w:rsidR="00A22E07" w:rsidRPr="0011643C" w:rsidRDefault="00A22E07" w:rsidP="00777E89">
      <w:pPr>
        <w:pStyle w:val="Bezmezer"/>
        <w:ind w:left="720"/>
        <w:jc w:val="both"/>
        <w:rPr>
          <w:rFonts w:ascii="Arial" w:hAnsi="Arial" w:cs="Arial"/>
          <w:sz w:val="20"/>
          <w:szCs w:val="20"/>
        </w:rPr>
      </w:pPr>
    </w:p>
    <w:tbl>
      <w:tblPr>
        <w:tblW w:w="9057" w:type="dxa"/>
        <w:tblInd w:w="-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2974"/>
        <w:gridCol w:w="2686"/>
      </w:tblGrid>
      <w:tr w:rsidR="00E424FE" w:rsidRPr="000603FB" w14:paraId="23682F4C" w14:textId="77777777" w:rsidTr="00E424FE">
        <w:trPr>
          <w:trHeight w:val="330"/>
        </w:trPr>
        <w:tc>
          <w:tcPr>
            <w:tcW w:w="905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755D9D4B" w14:textId="6733DF37" w:rsidR="00E424FE" w:rsidRPr="000603FB" w:rsidRDefault="00E424FE" w:rsidP="00E424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603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Požadované minimální technické parametry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– Příslušenství k PC </w:t>
            </w:r>
          </w:p>
        </w:tc>
      </w:tr>
      <w:tr w:rsidR="00E424FE" w:rsidRPr="000603FB" w14:paraId="532882B6" w14:textId="77777777" w:rsidTr="00E424FE">
        <w:trPr>
          <w:trHeight w:val="330"/>
        </w:trPr>
        <w:tc>
          <w:tcPr>
            <w:tcW w:w="3397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EEB438F" w14:textId="77777777" w:rsidR="00E424FE" w:rsidRPr="000603FB" w:rsidRDefault="00E424FE" w:rsidP="00E424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603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Parametr</w:t>
            </w:r>
          </w:p>
        </w:tc>
        <w:tc>
          <w:tcPr>
            <w:tcW w:w="297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528BB3B1" w14:textId="77777777" w:rsidR="00E424FE" w:rsidRPr="000603FB" w:rsidRDefault="00E424FE" w:rsidP="00E424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603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Min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 parametry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479791F" w14:textId="77777777" w:rsidR="00E424FE" w:rsidRPr="000603FB" w:rsidRDefault="00E424FE" w:rsidP="00E424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603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Vyplní dodavatel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konkrétní parametry</w:t>
            </w:r>
          </w:p>
        </w:tc>
      </w:tr>
      <w:tr w:rsidR="00E424FE" w:rsidRPr="00EE0143" w14:paraId="1F578FF8" w14:textId="77777777" w:rsidTr="00E424FE">
        <w:trPr>
          <w:trHeight w:val="330"/>
        </w:trPr>
        <w:tc>
          <w:tcPr>
            <w:tcW w:w="9057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42B61E6" w14:textId="60DCDB73" w:rsidR="00E424FE" w:rsidRPr="006167E9" w:rsidRDefault="00E424FE" w:rsidP="00E424FE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Příslušenství k PC – nové, nepoužité</w:t>
            </w:r>
            <w:r w:rsidRPr="006167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– počet ks: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22</w:t>
            </w:r>
          </w:p>
        </w:tc>
      </w:tr>
      <w:tr w:rsidR="00E424FE" w:rsidRPr="0011643C" w14:paraId="73719CA4" w14:textId="77777777" w:rsidTr="00E424FE">
        <w:trPr>
          <w:trHeight w:val="315"/>
        </w:trPr>
        <w:tc>
          <w:tcPr>
            <w:tcW w:w="3397" w:type="dxa"/>
            <w:vMerge w:val="restart"/>
            <w:tcBorders>
              <w:top w:val="nil"/>
              <w:left w:val="single" w:sz="12" w:space="0" w:color="auto"/>
              <w:right w:val="single" w:sz="8" w:space="0" w:color="auto"/>
            </w:tcBorders>
            <w:noWrap/>
            <w:vAlign w:val="center"/>
          </w:tcPr>
          <w:p w14:paraId="7D3AE7A5" w14:textId="4E9C91B4" w:rsidR="00E424FE" w:rsidRPr="00D437C3" w:rsidRDefault="00E424FE" w:rsidP="00E424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Klávesnice </w:t>
            </w:r>
          </w:p>
        </w:tc>
        <w:tc>
          <w:tcPr>
            <w:tcW w:w="29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7D59AE1" w14:textId="5680BD2A" w:rsidR="00E424FE" w:rsidRPr="00E424FE" w:rsidRDefault="00E424FE" w:rsidP="00E424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</w:t>
            </w:r>
            <w:r w:rsidRPr="00E424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tejná značka jako PC</w:t>
            </w:r>
          </w:p>
        </w:tc>
        <w:tc>
          <w:tcPr>
            <w:tcW w:w="2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8A37FFB" w14:textId="0F10280A" w:rsidR="00E424FE" w:rsidRPr="0011643C" w:rsidRDefault="0096498B" w:rsidP="00E424FE">
            <w:pPr>
              <w:spacing w:after="0" w:line="240" w:lineRule="auto"/>
              <w:ind w:left="69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</w:t>
            </w:r>
            <w:r w:rsidRPr="00E424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tejná značka jako PC</w:t>
            </w:r>
          </w:p>
        </w:tc>
      </w:tr>
      <w:tr w:rsidR="00E424FE" w:rsidRPr="0011643C" w14:paraId="3F0F5367" w14:textId="77777777" w:rsidTr="00E424FE">
        <w:trPr>
          <w:trHeight w:val="315"/>
        </w:trPr>
        <w:tc>
          <w:tcPr>
            <w:tcW w:w="3397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934553" w14:textId="09E83CC6" w:rsidR="00E424FE" w:rsidRPr="00D437C3" w:rsidRDefault="00E424FE" w:rsidP="00E424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9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4D763D4" w14:textId="419C2CB4" w:rsidR="00E424FE" w:rsidRPr="00D437C3" w:rsidRDefault="00E424FE" w:rsidP="00E424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drátové připojení</w:t>
            </w:r>
          </w:p>
        </w:tc>
        <w:tc>
          <w:tcPr>
            <w:tcW w:w="2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61DC4B0" w14:textId="61005D23" w:rsidR="00E424FE" w:rsidRPr="0011643C" w:rsidRDefault="0096498B" w:rsidP="00E424FE">
            <w:pPr>
              <w:spacing w:after="0" w:line="240" w:lineRule="auto"/>
              <w:ind w:left="69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drátové připojení</w:t>
            </w:r>
          </w:p>
        </w:tc>
      </w:tr>
      <w:tr w:rsidR="00E424FE" w:rsidRPr="0011643C" w14:paraId="784FDD46" w14:textId="77777777" w:rsidTr="00E424FE">
        <w:trPr>
          <w:trHeight w:val="315"/>
        </w:trPr>
        <w:tc>
          <w:tcPr>
            <w:tcW w:w="3397" w:type="dxa"/>
            <w:vMerge w:val="restart"/>
            <w:tcBorders>
              <w:top w:val="nil"/>
              <w:left w:val="single" w:sz="12" w:space="0" w:color="auto"/>
              <w:right w:val="single" w:sz="8" w:space="0" w:color="auto"/>
            </w:tcBorders>
            <w:noWrap/>
            <w:vAlign w:val="center"/>
          </w:tcPr>
          <w:p w14:paraId="49FF6A7D" w14:textId="081B2C7C" w:rsidR="00E424FE" w:rsidRPr="00E424FE" w:rsidRDefault="00E424FE" w:rsidP="00E424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24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Myš </w:t>
            </w:r>
          </w:p>
        </w:tc>
        <w:tc>
          <w:tcPr>
            <w:tcW w:w="29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6A50F9B" w14:textId="48141874" w:rsidR="00E424FE" w:rsidRPr="00E424FE" w:rsidRDefault="00E424FE" w:rsidP="00E424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24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stejná značka jako PC</w:t>
            </w:r>
          </w:p>
        </w:tc>
        <w:tc>
          <w:tcPr>
            <w:tcW w:w="2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554911C" w14:textId="5C4C5AC9" w:rsidR="00E424FE" w:rsidRPr="0011643C" w:rsidRDefault="0096498B" w:rsidP="00E424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424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stejná značka jako PC</w:t>
            </w:r>
          </w:p>
        </w:tc>
      </w:tr>
      <w:tr w:rsidR="00E424FE" w:rsidRPr="0011643C" w14:paraId="3B5E9186" w14:textId="77777777" w:rsidTr="00E424FE">
        <w:trPr>
          <w:trHeight w:val="315"/>
        </w:trPr>
        <w:tc>
          <w:tcPr>
            <w:tcW w:w="3397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E8BB2B" w14:textId="4B033856" w:rsidR="00E424FE" w:rsidRPr="00E424FE" w:rsidRDefault="00E424FE" w:rsidP="00E424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9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D613A76" w14:textId="059260C4" w:rsidR="00E424FE" w:rsidRPr="00E424FE" w:rsidRDefault="00E424FE" w:rsidP="00E424FE">
            <w:pPr>
              <w:spacing w:after="0" w:line="240" w:lineRule="auto"/>
            </w:pPr>
            <w:r w:rsidRPr="00E424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drátové připojení</w:t>
            </w:r>
          </w:p>
        </w:tc>
        <w:tc>
          <w:tcPr>
            <w:tcW w:w="2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60C928A" w14:textId="3D867273" w:rsidR="00E424FE" w:rsidRPr="0011643C" w:rsidRDefault="0096498B" w:rsidP="00E424FE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424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drátové připojení</w:t>
            </w:r>
          </w:p>
        </w:tc>
      </w:tr>
      <w:tr w:rsidR="00E424FE" w:rsidRPr="0011643C" w14:paraId="111F9DEC" w14:textId="77777777" w:rsidTr="00E424FE">
        <w:trPr>
          <w:trHeight w:val="315"/>
        </w:trPr>
        <w:tc>
          <w:tcPr>
            <w:tcW w:w="3397" w:type="dxa"/>
            <w:vMerge w:val="restart"/>
            <w:tcBorders>
              <w:top w:val="nil"/>
              <w:left w:val="single" w:sz="12" w:space="0" w:color="auto"/>
              <w:right w:val="single" w:sz="8" w:space="0" w:color="auto"/>
            </w:tcBorders>
            <w:noWrap/>
            <w:vAlign w:val="center"/>
          </w:tcPr>
          <w:p w14:paraId="36018FE8" w14:textId="2AC8B8F2" w:rsidR="00E424FE" w:rsidRPr="00E424FE" w:rsidRDefault="00E424FE" w:rsidP="00E424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24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Sluchátka </w:t>
            </w:r>
          </w:p>
        </w:tc>
        <w:tc>
          <w:tcPr>
            <w:tcW w:w="29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4FA8308" w14:textId="4712B9FE" w:rsidR="00E424FE" w:rsidRPr="00E424FE" w:rsidRDefault="00E424FE" w:rsidP="00E424FE">
            <w:pPr>
              <w:spacing w:after="0" w:line="240" w:lineRule="auto"/>
            </w:pPr>
            <w:r w:rsidRPr="00E424FE">
              <w:t xml:space="preserve">s </w:t>
            </w:r>
            <w:proofErr w:type="gramStart"/>
            <w:r w:rsidRPr="00E424FE">
              <w:t>Bluetooth  otevřená</w:t>
            </w:r>
            <w:proofErr w:type="gramEnd"/>
          </w:p>
        </w:tc>
        <w:tc>
          <w:tcPr>
            <w:tcW w:w="2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981BC3F" w14:textId="00424EF6" w:rsidR="00E424FE" w:rsidRPr="0011643C" w:rsidRDefault="0096498B" w:rsidP="00E424FE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424FE">
              <w:t xml:space="preserve">s </w:t>
            </w:r>
            <w:proofErr w:type="gramStart"/>
            <w:r w:rsidRPr="00E424FE">
              <w:t>Bluetooth  otevřená</w:t>
            </w:r>
            <w:proofErr w:type="gramEnd"/>
          </w:p>
        </w:tc>
      </w:tr>
      <w:tr w:rsidR="00E424FE" w:rsidRPr="0011643C" w14:paraId="7153F5F8" w14:textId="77777777" w:rsidTr="00E424FE">
        <w:trPr>
          <w:trHeight w:val="315"/>
        </w:trPr>
        <w:tc>
          <w:tcPr>
            <w:tcW w:w="3397" w:type="dxa"/>
            <w:vMerge/>
            <w:tcBorders>
              <w:left w:val="single" w:sz="12" w:space="0" w:color="auto"/>
              <w:right w:val="single" w:sz="8" w:space="0" w:color="auto"/>
            </w:tcBorders>
            <w:noWrap/>
            <w:vAlign w:val="center"/>
          </w:tcPr>
          <w:p w14:paraId="04FA22D5" w14:textId="52261454" w:rsidR="00E424FE" w:rsidRPr="00E424FE" w:rsidRDefault="00E424FE" w:rsidP="00E424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9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B16EC6C" w14:textId="35071104" w:rsidR="00E424FE" w:rsidRPr="00E424FE" w:rsidRDefault="00E424FE" w:rsidP="00E424FE">
            <w:pPr>
              <w:spacing w:after="0" w:line="240" w:lineRule="auto"/>
            </w:pPr>
            <w:r w:rsidRPr="00E424FE">
              <w:t>bezdrátová</w:t>
            </w:r>
          </w:p>
        </w:tc>
        <w:tc>
          <w:tcPr>
            <w:tcW w:w="2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97890B4" w14:textId="11059914" w:rsidR="00E424FE" w:rsidRPr="0011643C" w:rsidRDefault="0096498B" w:rsidP="00E424FE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424FE">
              <w:t>Bezdrátová</w:t>
            </w:r>
          </w:p>
        </w:tc>
      </w:tr>
      <w:tr w:rsidR="00E424FE" w:rsidRPr="0011643C" w14:paraId="46227FC6" w14:textId="77777777" w:rsidTr="00E424FE">
        <w:trPr>
          <w:trHeight w:val="315"/>
        </w:trPr>
        <w:tc>
          <w:tcPr>
            <w:tcW w:w="3397" w:type="dxa"/>
            <w:vMerge/>
            <w:tcBorders>
              <w:left w:val="single" w:sz="12" w:space="0" w:color="auto"/>
              <w:right w:val="single" w:sz="8" w:space="0" w:color="auto"/>
            </w:tcBorders>
            <w:noWrap/>
            <w:vAlign w:val="center"/>
          </w:tcPr>
          <w:p w14:paraId="3D102E38" w14:textId="4311F3B0" w:rsidR="00E424FE" w:rsidRPr="00E424FE" w:rsidRDefault="00E424FE" w:rsidP="00E424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9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0C9EF63" w14:textId="74ADCB5E" w:rsidR="00E424FE" w:rsidRPr="00E424FE" w:rsidRDefault="00E424FE" w:rsidP="00E424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24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herní</w:t>
            </w:r>
          </w:p>
        </w:tc>
        <w:tc>
          <w:tcPr>
            <w:tcW w:w="2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DF18906" w14:textId="559142C1" w:rsidR="00E424FE" w:rsidRPr="0011643C" w:rsidRDefault="0096498B" w:rsidP="00E424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424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Herní</w:t>
            </w:r>
          </w:p>
        </w:tc>
      </w:tr>
      <w:tr w:rsidR="00E424FE" w:rsidRPr="00E72931" w14:paraId="112D06F4" w14:textId="77777777" w:rsidTr="00E424FE">
        <w:trPr>
          <w:trHeight w:val="315"/>
        </w:trPr>
        <w:tc>
          <w:tcPr>
            <w:tcW w:w="3397" w:type="dxa"/>
            <w:vMerge/>
            <w:tcBorders>
              <w:left w:val="single" w:sz="12" w:space="0" w:color="auto"/>
              <w:right w:val="single" w:sz="8" w:space="0" w:color="auto"/>
            </w:tcBorders>
            <w:noWrap/>
            <w:vAlign w:val="center"/>
          </w:tcPr>
          <w:p w14:paraId="348CAB8B" w14:textId="0037114A" w:rsidR="00E424FE" w:rsidRPr="00E424FE" w:rsidRDefault="00E424FE" w:rsidP="00E424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9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39DBA75" w14:textId="5760C846" w:rsidR="00E424FE" w:rsidRPr="00E424FE" w:rsidRDefault="00E424FE" w:rsidP="00E424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24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barva černá</w:t>
            </w:r>
          </w:p>
        </w:tc>
        <w:tc>
          <w:tcPr>
            <w:tcW w:w="2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506CE82" w14:textId="03AA0987" w:rsidR="00E424FE" w:rsidRPr="00E72931" w:rsidRDefault="0096498B" w:rsidP="00E424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E424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barva černá</w:t>
            </w:r>
          </w:p>
        </w:tc>
      </w:tr>
      <w:tr w:rsidR="00E424FE" w:rsidRPr="0011643C" w14:paraId="5A52CEB8" w14:textId="77777777" w:rsidTr="00E424FE">
        <w:trPr>
          <w:trHeight w:val="315"/>
        </w:trPr>
        <w:tc>
          <w:tcPr>
            <w:tcW w:w="3397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707B30" w14:textId="7CD1F29A" w:rsidR="00E424FE" w:rsidRPr="00E424FE" w:rsidRDefault="00E424FE" w:rsidP="00E424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9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1328AED" w14:textId="5DCE4651" w:rsidR="00E424FE" w:rsidRPr="00E424FE" w:rsidRDefault="00E424FE" w:rsidP="00E424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424F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doba přehrávání min 29 h</w:t>
            </w:r>
          </w:p>
        </w:tc>
        <w:tc>
          <w:tcPr>
            <w:tcW w:w="2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B085934" w14:textId="0B1AC744" w:rsidR="00E424FE" w:rsidRPr="00E72931" w:rsidRDefault="0096498B" w:rsidP="00E424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E424F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doba přehrávání min 29 h</w:t>
            </w:r>
          </w:p>
        </w:tc>
      </w:tr>
      <w:tr w:rsidR="00D355C5" w:rsidRPr="0011643C" w14:paraId="03E869BF" w14:textId="77777777" w:rsidTr="00C72BBA">
        <w:trPr>
          <w:trHeight w:val="315"/>
        </w:trPr>
        <w:tc>
          <w:tcPr>
            <w:tcW w:w="3397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14:paraId="35D16257" w14:textId="0449FB7F" w:rsidR="00D355C5" w:rsidRPr="00EE0143" w:rsidRDefault="00D355C5" w:rsidP="00E424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Podložka </w:t>
            </w:r>
          </w:p>
        </w:tc>
        <w:tc>
          <w:tcPr>
            <w:tcW w:w="29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CB67E92" w14:textId="6825BA2E" w:rsidR="00D355C5" w:rsidRPr="0011643C" w:rsidRDefault="00D355C5" w:rsidP="00E424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neklouzavý dolní povrch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0226E25" w14:textId="54D75111" w:rsidR="00D355C5" w:rsidRPr="0011643C" w:rsidRDefault="0096498B" w:rsidP="00E424FE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neklouzavý dolní povrch</w:t>
            </w:r>
          </w:p>
        </w:tc>
      </w:tr>
      <w:tr w:rsidR="00D355C5" w:rsidRPr="0011643C" w14:paraId="1A032AB3" w14:textId="77777777" w:rsidTr="00C72BBA">
        <w:trPr>
          <w:trHeight w:val="315"/>
        </w:trPr>
        <w:tc>
          <w:tcPr>
            <w:tcW w:w="3397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14:paraId="062D71DF" w14:textId="05BBBA96" w:rsidR="00D355C5" w:rsidRDefault="00D355C5" w:rsidP="00E424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9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76354E" w14:textId="1A9E9A1D" w:rsidR="00D355C5" w:rsidRPr="00451243" w:rsidRDefault="00D355C5" w:rsidP="00E424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424FE">
              <w:rPr>
                <w:rFonts w:ascii="Arial" w:hAnsi="Arial" w:cs="Arial"/>
                <w:sz w:val="20"/>
                <w:szCs w:val="21"/>
                <w:shd w:val="clear" w:color="auto" w:fill="FFFFFF"/>
              </w:rPr>
              <w:t>odolný, omyvatelný a neloupavý antistatický materiál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9E7BB25" w14:textId="7687B76A" w:rsidR="00D355C5" w:rsidRPr="0011643C" w:rsidRDefault="0096498B" w:rsidP="00E424FE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424FE">
              <w:rPr>
                <w:rFonts w:ascii="Arial" w:hAnsi="Arial" w:cs="Arial"/>
                <w:sz w:val="20"/>
                <w:szCs w:val="21"/>
                <w:shd w:val="clear" w:color="auto" w:fill="FFFFFF"/>
              </w:rPr>
              <w:t>odolný, omyvatelný a neloupavý antistatický materiál</w:t>
            </w:r>
          </w:p>
        </w:tc>
      </w:tr>
      <w:tr w:rsidR="00D355C5" w:rsidRPr="0011643C" w14:paraId="42422BC3" w14:textId="77777777" w:rsidTr="00C72BBA">
        <w:trPr>
          <w:trHeight w:val="315"/>
        </w:trPr>
        <w:tc>
          <w:tcPr>
            <w:tcW w:w="3397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14:paraId="0689C79C" w14:textId="0DA946EB" w:rsidR="00D355C5" w:rsidRDefault="00D355C5" w:rsidP="00E424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9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EBB5016" w14:textId="6AC5BC82" w:rsidR="00D355C5" w:rsidRDefault="00D355C5" w:rsidP="00E424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barva černá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2FC4079" w14:textId="4E9F8D0A" w:rsidR="00D355C5" w:rsidRPr="0011643C" w:rsidRDefault="0096498B" w:rsidP="00E424FE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barva černá</w:t>
            </w:r>
          </w:p>
        </w:tc>
      </w:tr>
      <w:tr w:rsidR="00D355C5" w:rsidRPr="0011643C" w14:paraId="32099CED" w14:textId="77777777" w:rsidTr="00C72BBA">
        <w:trPr>
          <w:trHeight w:val="315"/>
        </w:trPr>
        <w:tc>
          <w:tcPr>
            <w:tcW w:w="3397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14:paraId="2C529772" w14:textId="037FFEAC" w:rsidR="00D355C5" w:rsidRDefault="00D355C5" w:rsidP="00E424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9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788BB44" w14:textId="32FD69E0" w:rsidR="00D355C5" w:rsidRDefault="00D355C5" w:rsidP="00E424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nízký profil 1 mm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3850B26" w14:textId="1DC271CA" w:rsidR="00D355C5" w:rsidRPr="0011643C" w:rsidRDefault="0096498B" w:rsidP="00E424FE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nízký profil 1 mm</w:t>
            </w:r>
          </w:p>
        </w:tc>
      </w:tr>
      <w:tr w:rsidR="00D355C5" w:rsidRPr="0011643C" w14:paraId="41542871" w14:textId="77777777" w:rsidTr="00C72BBA">
        <w:trPr>
          <w:trHeight w:val="315"/>
        </w:trPr>
        <w:tc>
          <w:tcPr>
            <w:tcW w:w="3397" w:type="dxa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5D60E0F" w14:textId="708A567D" w:rsidR="00D355C5" w:rsidRPr="0011643C" w:rsidRDefault="00D355C5" w:rsidP="00E424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9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FE626BE" w14:textId="3ACEACEA" w:rsidR="00D355C5" w:rsidRPr="00451243" w:rsidRDefault="00D355C5" w:rsidP="00E424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rozměr: min 30x20 cm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B694A4C" w14:textId="57169CA3" w:rsidR="00D355C5" w:rsidRPr="0011643C" w:rsidRDefault="0096498B" w:rsidP="00E424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rozměr: min 30x20 cm</w:t>
            </w:r>
          </w:p>
        </w:tc>
      </w:tr>
    </w:tbl>
    <w:p w14:paraId="146744A0" w14:textId="77777777" w:rsidR="0038271A" w:rsidRDefault="0038271A" w:rsidP="00A22E07">
      <w:pPr>
        <w:pStyle w:val="Bezmezer"/>
        <w:keepNext/>
        <w:jc w:val="both"/>
        <w:rPr>
          <w:rFonts w:ascii="Arial" w:hAnsi="Arial" w:cs="Arial"/>
          <w:sz w:val="20"/>
          <w:szCs w:val="20"/>
          <w:u w:val="single"/>
        </w:rPr>
      </w:pPr>
    </w:p>
    <w:p w14:paraId="360139EC" w14:textId="77777777" w:rsidR="00E424FE" w:rsidRDefault="00E424FE" w:rsidP="00A22E07">
      <w:pPr>
        <w:pStyle w:val="Bezmezer"/>
        <w:keepNext/>
        <w:jc w:val="both"/>
        <w:rPr>
          <w:rFonts w:ascii="Arial" w:hAnsi="Arial" w:cs="Arial"/>
          <w:sz w:val="20"/>
          <w:szCs w:val="20"/>
          <w:u w:val="single"/>
        </w:rPr>
      </w:pPr>
    </w:p>
    <w:p w14:paraId="6817D545" w14:textId="77777777" w:rsidR="00E424FE" w:rsidRDefault="00E424FE" w:rsidP="00A22E07">
      <w:pPr>
        <w:pStyle w:val="Bezmezer"/>
        <w:keepNext/>
        <w:jc w:val="both"/>
        <w:rPr>
          <w:rFonts w:ascii="Arial" w:hAnsi="Arial" w:cs="Arial"/>
          <w:sz w:val="20"/>
          <w:szCs w:val="20"/>
          <w:u w:val="single"/>
        </w:rPr>
      </w:pPr>
    </w:p>
    <w:p w14:paraId="66ADDC6A" w14:textId="77777777" w:rsidR="00A22E07" w:rsidRPr="00C91978" w:rsidRDefault="00A22E07" w:rsidP="00A22E07">
      <w:pPr>
        <w:pStyle w:val="Bezmezer"/>
        <w:keepNext/>
        <w:jc w:val="both"/>
        <w:rPr>
          <w:rFonts w:ascii="Arial" w:hAnsi="Arial" w:cs="Arial"/>
          <w:sz w:val="20"/>
          <w:szCs w:val="20"/>
          <w:u w:val="single"/>
        </w:rPr>
      </w:pPr>
      <w:r w:rsidRPr="00C91978">
        <w:rPr>
          <w:rFonts w:ascii="Arial" w:hAnsi="Arial" w:cs="Arial"/>
          <w:sz w:val="20"/>
          <w:szCs w:val="20"/>
          <w:u w:val="single"/>
        </w:rPr>
        <w:t>Záruka:</w:t>
      </w:r>
    </w:p>
    <w:p w14:paraId="36EDCDBD" w14:textId="049A38E7" w:rsidR="00A22E07" w:rsidRPr="0011643C" w:rsidRDefault="00A22E07" w:rsidP="00A22E07">
      <w:pPr>
        <w:pStyle w:val="Bezmezer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11643C">
        <w:rPr>
          <w:rFonts w:ascii="Arial" w:hAnsi="Arial" w:cs="Arial"/>
          <w:sz w:val="20"/>
          <w:szCs w:val="20"/>
        </w:rPr>
        <w:t xml:space="preserve">Na veškeré nabízené zboží je požadována záruka </w:t>
      </w:r>
      <w:r w:rsidR="00C91978">
        <w:rPr>
          <w:rFonts w:ascii="Arial" w:hAnsi="Arial" w:cs="Arial"/>
          <w:sz w:val="20"/>
          <w:szCs w:val="20"/>
        </w:rPr>
        <w:t xml:space="preserve">min. 24 </w:t>
      </w:r>
      <w:r w:rsidRPr="0011643C">
        <w:rPr>
          <w:rFonts w:ascii="Arial" w:hAnsi="Arial" w:cs="Arial"/>
          <w:sz w:val="20"/>
          <w:szCs w:val="20"/>
        </w:rPr>
        <w:t xml:space="preserve">měsíců bez dalších poplatků. </w:t>
      </w:r>
    </w:p>
    <w:p w14:paraId="123A5B7D" w14:textId="487358A4" w:rsidR="00A22E07" w:rsidRPr="00927D86" w:rsidRDefault="00A22E07" w:rsidP="00C8797C">
      <w:pPr>
        <w:pStyle w:val="Bezmezer"/>
        <w:numPr>
          <w:ilvl w:val="0"/>
          <w:numId w:val="4"/>
        </w:numPr>
        <w:spacing w:after="2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07633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Poskytnutá záruka uvedená výše začíná platit od nabytí vlastnického p</w:t>
      </w:r>
      <w:r w:rsidR="00A4479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ráva po předání kompletní dodávky a podpisu předávacího protokolu</w:t>
      </w:r>
      <w:r w:rsidRPr="0007633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</w:t>
      </w:r>
    </w:p>
    <w:sectPr w:rsidR="00A22E07" w:rsidRPr="00927D8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E25981" w14:textId="77777777" w:rsidR="007C1DEA" w:rsidRDefault="007C1DEA" w:rsidP="00642DD9">
      <w:pPr>
        <w:spacing w:after="0" w:line="240" w:lineRule="auto"/>
      </w:pPr>
      <w:r>
        <w:separator/>
      </w:r>
    </w:p>
  </w:endnote>
  <w:endnote w:type="continuationSeparator" w:id="0">
    <w:p w14:paraId="5619B915" w14:textId="77777777" w:rsidR="007C1DEA" w:rsidRDefault="007C1DEA" w:rsidP="00642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7396468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89C1F66" w14:textId="51CF1A37" w:rsidR="00E424FE" w:rsidRDefault="00E424FE">
            <w:pPr>
              <w:pStyle w:val="Zpat"/>
              <w:jc w:val="center"/>
            </w:pPr>
            <w:r w:rsidRPr="00A22E07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A22E0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A22E07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A22E0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D62B9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A22E0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A22E07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A22E0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A22E07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A22E0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D62B9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6</w:t>
            </w:r>
            <w:r w:rsidRPr="00A22E0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86EAE08" w14:textId="77777777" w:rsidR="00E424FE" w:rsidRDefault="00E424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88CB0A" w14:textId="77777777" w:rsidR="007C1DEA" w:rsidRDefault="007C1DEA" w:rsidP="00642DD9">
      <w:pPr>
        <w:spacing w:after="0" w:line="240" w:lineRule="auto"/>
      </w:pPr>
      <w:r>
        <w:separator/>
      </w:r>
    </w:p>
  </w:footnote>
  <w:footnote w:type="continuationSeparator" w:id="0">
    <w:p w14:paraId="07926E7A" w14:textId="77777777" w:rsidR="007C1DEA" w:rsidRDefault="007C1DEA" w:rsidP="00642D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43E235" w14:textId="0167B159" w:rsidR="00E424FE" w:rsidRPr="00642DD9" w:rsidRDefault="00E424FE" w:rsidP="00642DD9">
    <w:pPr>
      <w:spacing w:after="200" w:line="276" w:lineRule="auto"/>
      <w:contextualSpacing/>
      <w:rPr>
        <w:rFonts w:ascii="Arial" w:hAnsi="Arial" w:cs="Arial"/>
      </w:rPr>
    </w:pPr>
    <w:r>
      <w:rPr>
        <w:rFonts w:ascii="Arial" w:hAnsi="Arial" w:cs="Arial"/>
        <w:b/>
        <w:bCs/>
      </w:rPr>
      <w:t>Příloha č. 1</w:t>
    </w:r>
    <w:r>
      <w:rPr>
        <w:rFonts w:ascii="Arial" w:hAnsi="Arial" w:cs="Arial"/>
      </w:rPr>
      <w:t xml:space="preserve"> – Technické specifikace </w:t>
    </w:r>
    <w:r w:rsidR="005338F5">
      <w:rPr>
        <w:rFonts w:ascii="Arial" w:hAnsi="Arial" w:cs="Arial"/>
      </w:rPr>
      <w:t>a výkaz výměr – část 1 (ZŠ Komenského)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93660"/>
    <w:multiLevelType w:val="hybridMultilevel"/>
    <w:tmpl w:val="EEA494E2"/>
    <w:lvl w:ilvl="0" w:tplc="4A948F6E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47219E"/>
    <w:multiLevelType w:val="hybridMultilevel"/>
    <w:tmpl w:val="BAD622EC"/>
    <w:lvl w:ilvl="0" w:tplc="F9C0DB10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  <w:sz w:val="21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D1DE5"/>
    <w:multiLevelType w:val="hybridMultilevel"/>
    <w:tmpl w:val="0AF83D26"/>
    <w:lvl w:ilvl="0" w:tplc="DB26DAAE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30452"/>
    <w:multiLevelType w:val="hybridMultilevel"/>
    <w:tmpl w:val="F81260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7227A4"/>
    <w:multiLevelType w:val="hybridMultilevel"/>
    <w:tmpl w:val="1F20530E"/>
    <w:lvl w:ilvl="0" w:tplc="43C8D5A8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43234E"/>
    <w:multiLevelType w:val="hybridMultilevel"/>
    <w:tmpl w:val="9692F996"/>
    <w:lvl w:ilvl="0" w:tplc="DB26DAAE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320797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5346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4846088">
    <w:abstractNumId w:val="1"/>
  </w:num>
  <w:num w:numId="4" w16cid:durableId="1300528721">
    <w:abstractNumId w:val="4"/>
  </w:num>
  <w:num w:numId="5" w16cid:durableId="7481129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88525760">
    <w:abstractNumId w:val="1"/>
  </w:num>
  <w:num w:numId="7" w16cid:durableId="282662732">
    <w:abstractNumId w:val="4"/>
  </w:num>
  <w:num w:numId="8" w16cid:durableId="1459644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261"/>
    <w:rsid w:val="000304DD"/>
    <w:rsid w:val="000603FB"/>
    <w:rsid w:val="00060A02"/>
    <w:rsid w:val="00064DF3"/>
    <w:rsid w:val="00076338"/>
    <w:rsid w:val="000A404D"/>
    <w:rsid w:val="000B42F7"/>
    <w:rsid w:val="000C2A71"/>
    <w:rsid w:val="000C4FEB"/>
    <w:rsid w:val="000E1C9C"/>
    <w:rsid w:val="00104284"/>
    <w:rsid w:val="0011643C"/>
    <w:rsid w:val="001410EC"/>
    <w:rsid w:val="00155FE8"/>
    <w:rsid w:val="001B4261"/>
    <w:rsid w:val="001C4ED6"/>
    <w:rsid w:val="001D6493"/>
    <w:rsid w:val="001E423B"/>
    <w:rsid w:val="001E5B5B"/>
    <w:rsid w:val="001F7D4C"/>
    <w:rsid w:val="00215031"/>
    <w:rsid w:val="00225B62"/>
    <w:rsid w:val="0022671E"/>
    <w:rsid w:val="0024239D"/>
    <w:rsid w:val="00267833"/>
    <w:rsid w:val="00293DE5"/>
    <w:rsid w:val="00296452"/>
    <w:rsid w:val="002A14DA"/>
    <w:rsid w:val="002A499D"/>
    <w:rsid w:val="002B20F0"/>
    <w:rsid w:val="002C078D"/>
    <w:rsid w:val="002C5551"/>
    <w:rsid w:val="002C58DB"/>
    <w:rsid w:val="002D52D9"/>
    <w:rsid w:val="002F0792"/>
    <w:rsid w:val="002F3E94"/>
    <w:rsid w:val="003004C5"/>
    <w:rsid w:val="00312B8E"/>
    <w:rsid w:val="003151BE"/>
    <w:rsid w:val="003250A2"/>
    <w:rsid w:val="0038271A"/>
    <w:rsid w:val="00392456"/>
    <w:rsid w:val="0039764D"/>
    <w:rsid w:val="003B15DB"/>
    <w:rsid w:val="003B766C"/>
    <w:rsid w:val="003C2BF6"/>
    <w:rsid w:val="003F07F9"/>
    <w:rsid w:val="003F1B9D"/>
    <w:rsid w:val="003F6842"/>
    <w:rsid w:val="00405F12"/>
    <w:rsid w:val="00413D70"/>
    <w:rsid w:val="00440AB7"/>
    <w:rsid w:val="00451243"/>
    <w:rsid w:val="00456B97"/>
    <w:rsid w:val="00473060"/>
    <w:rsid w:val="004B487B"/>
    <w:rsid w:val="004F1951"/>
    <w:rsid w:val="004F4CCE"/>
    <w:rsid w:val="004F6077"/>
    <w:rsid w:val="00501C62"/>
    <w:rsid w:val="00502621"/>
    <w:rsid w:val="00511947"/>
    <w:rsid w:val="00530425"/>
    <w:rsid w:val="005338F5"/>
    <w:rsid w:val="00544B6D"/>
    <w:rsid w:val="0056435D"/>
    <w:rsid w:val="005649D7"/>
    <w:rsid w:val="005649DC"/>
    <w:rsid w:val="00580BDB"/>
    <w:rsid w:val="005A6159"/>
    <w:rsid w:val="005C6A6D"/>
    <w:rsid w:val="005D41B7"/>
    <w:rsid w:val="005E31C6"/>
    <w:rsid w:val="005E3BC4"/>
    <w:rsid w:val="006167E9"/>
    <w:rsid w:val="00641095"/>
    <w:rsid w:val="00642DD9"/>
    <w:rsid w:val="00674E73"/>
    <w:rsid w:val="00690493"/>
    <w:rsid w:val="006E4D2A"/>
    <w:rsid w:val="006F2A34"/>
    <w:rsid w:val="006F3ACC"/>
    <w:rsid w:val="006F5690"/>
    <w:rsid w:val="00707032"/>
    <w:rsid w:val="00740265"/>
    <w:rsid w:val="007631D3"/>
    <w:rsid w:val="00764C5C"/>
    <w:rsid w:val="0077040B"/>
    <w:rsid w:val="00776403"/>
    <w:rsid w:val="00777E89"/>
    <w:rsid w:val="0078211F"/>
    <w:rsid w:val="00787BAD"/>
    <w:rsid w:val="007A7778"/>
    <w:rsid w:val="007C1DEA"/>
    <w:rsid w:val="007C3BE7"/>
    <w:rsid w:val="007D7C0F"/>
    <w:rsid w:val="00811B0E"/>
    <w:rsid w:val="0086680B"/>
    <w:rsid w:val="008668BF"/>
    <w:rsid w:val="008763C4"/>
    <w:rsid w:val="00885D8A"/>
    <w:rsid w:val="008950C7"/>
    <w:rsid w:val="008B29FF"/>
    <w:rsid w:val="008C1FB0"/>
    <w:rsid w:val="008D2284"/>
    <w:rsid w:val="008F0306"/>
    <w:rsid w:val="00900097"/>
    <w:rsid w:val="00906A06"/>
    <w:rsid w:val="009251E9"/>
    <w:rsid w:val="00926F76"/>
    <w:rsid w:val="00927D86"/>
    <w:rsid w:val="0094451C"/>
    <w:rsid w:val="0095733D"/>
    <w:rsid w:val="00961931"/>
    <w:rsid w:val="0096498B"/>
    <w:rsid w:val="009818D2"/>
    <w:rsid w:val="00990565"/>
    <w:rsid w:val="009A2CAC"/>
    <w:rsid w:val="009D76E3"/>
    <w:rsid w:val="009E1BE3"/>
    <w:rsid w:val="009F68EC"/>
    <w:rsid w:val="00A10DDA"/>
    <w:rsid w:val="00A143D8"/>
    <w:rsid w:val="00A154BA"/>
    <w:rsid w:val="00A22E07"/>
    <w:rsid w:val="00A4479C"/>
    <w:rsid w:val="00A55AE4"/>
    <w:rsid w:val="00A765BB"/>
    <w:rsid w:val="00A83CF3"/>
    <w:rsid w:val="00A867B1"/>
    <w:rsid w:val="00AA6E0F"/>
    <w:rsid w:val="00AB5692"/>
    <w:rsid w:val="00AD02EF"/>
    <w:rsid w:val="00B10EA4"/>
    <w:rsid w:val="00B11B87"/>
    <w:rsid w:val="00B25B40"/>
    <w:rsid w:val="00B34B75"/>
    <w:rsid w:val="00B7181B"/>
    <w:rsid w:val="00BE6B44"/>
    <w:rsid w:val="00C71468"/>
    <w:rsid w:val="00C8797C"/>
    <w:rsid w:val="00C91978"/>
    <w:rsid w:val="00CA1A82"/>
    <w:rsid w:val="00CC71E4"/>
    <w:rsid w:val="00CE01D1"/>
    <w:rsid w:val="00D22433"/>
    <w:rsid w:val="00D314C5"/>
    <w:rsid w:val="00D32F93"/>
    <w:rsid w:val="00D355C5"/>
    <w:rsid w:val="00D420DE"/>
    <w:rsid w:val="00D437C3"/>
    <w:rsid w:val="00D62B93"/>
    <w:rsid w:val="00D65F44"/>
    <w:rsid w:val="00D66EB4"/>
    <w:rsid w:val="00D84AA6"/>
    <w:rsid w:val="00D92724"/>
    <w:rsid w:val="00DB738D"/>
    <w:rsid w:val="00DC7234"/>
    <w:rsid w:val="00DF27AE"/>
    <w:rsid w:val="00DF3AB0"/>
    <w:rsid w:val="00DF7345"/>
    <w:rsid w:val="00E01679"/>
    <w:rsid w:val="00E24FFF"/>
    <w:rsid w:val="00E254C4"/>
    <w:rsid w:val="00E3661F"/>
    <w:rsid w:val="00E424FE"/>
    <w:rsid w:val="00E43F1C"/>
    <w:rsid w:val="00E5429F"/>
    <w:rsid w:val="00E72931"/>
    <w:rsid w:val="00E77F8A"/>
    <w:rsid w:val="00E84E6C"/>
    <w:rsid w:val="00E857AF"/>
    <w:rsid w:val="00EA10F9"/>
    <w:rsid w:val="00EA70B0"/>
    <w:rsid w:val="00EB6719"/>
    <w:rsid w:val="00ED6A2D"/>
    <w:rsid w:val="00ED79CB"/>
    <w:rsid w:val="00EE0143"/>
    <w:rsid w:val="00EE1D2E"/>
    <w:rsid w:val="00F31535"/>
    <w:rsid w:val="00F406D9"/>
    <w:rsid w:val="00F44B69"/>
    <w:rsid w:val="00F460D8"/>
    <w:rsid w:val="00F47B6B"/>
    <w:rsid w:val="00F5206E"/>
    <w:rsid w:val="00F93069"/>
    <w:rsid w:val="00FC7649"/>
    <w:rsid w:val="00FC79DE"/>
    <w:rsid w:val="00FD39BB"/>
    <w:rsid w:val="00FD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E9C20"/>
  <w15:docId w15:val="{97995541-1F58-448F-BA19-5366E287E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42D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2DD9"/>
  </w:style>
  <w:style w:type="paragraph" w:styleId="Zpat">
    <w:name w:val="footer"/>
    <w:basedOn w:val="Normln"/>
    <w:link w:val="ZpatChar"/>
    <w:uiPriority w:val="99"/>
    <w:unhideWhenUsed/>
    <w:rsid w:val="00642D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2DD9"/>
  </w:style>
  <w:style w:type="paragraph" w:customStyle="1" w:styleId="Char">
    <w:name w:val="Char"/>
    <w:basedOn w:val="Normln"/>
    <w:uiPriority w:val="99"/>
    <w:rsid w:val="00642DD9"/>
    <w:pPr>
      <w:spacing w:line="240" w:lineRule="exact"/>
      <w:jc w:val="both"/>
    </w:pPr>
    <w:rPr>
      <w:rFonts w:ascii="Times New Roman Bold" w:eastAsia="Times New Roman" w:hAnsi="Times New Roman Bold" w:cs="Times New Roman Bold"/>
      <w:lang w:val="sk-SK"/>
    </w:rPr>
  </w:style>
  <w:style w:type="paragraph" w:styleId="Bezmezer">
    <w:name w:val="No Spacing"/>
    <w:uiPriority w:val="1"/>
    <w:qFormat/>
    <w:rsid w:val="00A22E07"/>
    <w:pPr>
      <w:spacing w:after="0" w:line="240" w:lineRule="auto"/>
    </w:pPr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906A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06A0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06A0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6A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06A0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6A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6A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1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1455</Words>
  <Characters>8588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Štefek</dc:creator>
  <cp:lastModifiedBy>Stonavský Ondřej Mgr.</cp:lastModifiedBy>
  <cp:revision>2</cp:revision>
  <cp:lastPrinted>2024-07-03T06:51:00Z</cp:lastPrinted>
  <dcterms:created xsi:type="dcterms:W3CDTF">2024-07-03T06:52:00Z</dcterms:created>
  <dcterms:modified xsi:type="dcterms:W3CDTF">2024-07-03T06:52:00Z</dcterms:modified>
</cp:coreProperties>
</file>